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</w:t>
      </w:r>
      <w:r w:rsidR="000B7259">
        <w:t>июнь</w:t>
      </w:r>
      <w:r w:rsidR="00575166">
        <w:t xml:space="preserve"> 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91"/>
        <w:gridCol w:w="2587"/>
        <w:gridCol w:w="2130"/>
        <w:gridCol w:w="1856"/>
        <w:gridCol w:w="2124"/>
        <w:gridCol w:w="2198"/>
        <w:gridCol w:w="3300"/>
      </w:tblGrid>
      <w:tr w:rsidR="00F37AA0" w:rsidTr="00C860BA">
        <w:tc>
          <w:tcPr>
            <w:tcW w:w="59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7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30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56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24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98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00" w:type="dxa"/>
          </w:tcPr>
          <w:p w:rsidR="00D96C58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575166" w:rsidTr="00C860BA">
        <w:tc>
          <w:tcPr>
            <w:tcW w:w="14786" w:type="dxa"/>
            <w:gridSpan w:val="7"/>
          </w:tcPr>
          <w:p w:rsidR="00D96C58" w:rsidRPr="007C7BD1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BD1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7C7BD1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96C58" w:rsidRPr="00575166" w:rsidTr="00C860BA">
        <w:tc>
          <w:tcPr>
            <w:tcW w:w="14786" w:type="dxa"/>
            <w:gridSpan w:val="7"/>
          </w:tcPr>
          <w:p w:rsidR="00D96C58" w:rsidRPr="007C7BD1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BD1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0B7259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77522" w:rsidRPr="00575166" w:rsidTr="00C860BA">
        <w:tc>
          <w:tcPr>
            <w:tcW w:w="591" w:type="dxa"/>
          </w:tcPr>
          <w:p w:rsidR="00177522" w:rsidRPr="007C7BD1" w:rsidRDefault="00177522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177522" w:rsidRPr="007C7BD1" w:rsidRDefault="0017752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Обеспечение фина</w:t>
            </w:r>
            <w:r w:rsidRPr="007C7BD1">
              <w:rPr>
                <w:sz w:val="24"/>
                <w:szCs w:val="24"/>
              </w:rPr>
              <w:t>н</w:t>
            </w:r>
            <w:r w:rsidRPr="007C7BD1">
              <w:rPr>
                <w:sz w:val="24"/>
                <w:szCs w:val="24"/>
              </w:rPr>
              <w:t>сирования меропри</w:t>
            </w:r>
            <w:r w:rsidRPr="007C7BD1">
              <w:rPr>
                <w:sz w:val="24"/>
                <w:szCs w:val="24"/>
              </w:rPr>
              <w:t>я</w:t>
            </w:r>
            <w:r w:rsidRPr="007C7BD1">
              <w:rPr>
                <w:sz w:val="24"/>
                <w:szCs w:val="24"/>
              </w:rPr>
              <w:t>тий активной поли</w:t>
            </w:r>
            <w:r w:rsidRPr="007C7BD1">
              <w:rPr>
                <w:sz w:val="24"/>
                <w:szCs w:val="24"/>
              </w:rPr>
              <w:softHyphen/>
              <w:t>тики занятости нас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ления, на</w:t>
            </w:r>
            <w:r w:rsidRPr="007C7BD1">
              <w:rPr>
                <w:sz w:val="24"/>
                <w:szCs w:val="24"/>
              </w:rPr>
              <w:softHyphen/>
              <w:t>правленных на поддержку безр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30" w:type="dxa"/>
          </w:tcPr>
          <w:p w:rsidR="00177522" w:rsidRPr="007C7BD1" w:rsidRDefault="00177522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доклад краевой комиссии по обеспечению у</w:t>
            </w:r>
            <w:r w:rsidRPr="007C7BD1">
              <w:rPr>
                <w:sz w:val="24"/>
                <w:szCs w:val="24"/>
              </w:rPr>
              <w:t>с</w:t>
            </w:r>
            <w:r w:rsidRPr="007C7BD1">
              <w:rPr>
                <w:sz w:val="24"/>
                <w:szCs w:val="24"/>
              </w:rPr>
              <w:t>тойчивого разв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тия эко</w:t>
            </w:r>
            <w:r w:rsidRPr="007C7BD1">
              <w:rPr>
                <w:sz w:val="24"/>
                <w:szCs w:val="24"/>
              </w:rPr>
              <w:softHyphen/>
              <w:t>номики и социальной ста</w:t>
            </w:r>
            <w:r w:rsidRPr="007C7BD1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177522" w:rsidRPr="007C7BD1" w:rsidRDefault="0017752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77522" w:rsidRPr="007C7BD1" w:rsidRDefault="00177522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государственное казенное учре</w:t>
            </w:r>
            <w:r w:rsidRPr="007C7BD1">
              <w:rPr>
                <w:sz w:val="24"/>
                <w:szCs w:val="24"/>
              </w:rPr>
              <w:t>ж</w:t>
            </w:r>
            <w:r w:rsidRPr="007C7BD1">
              <w:rPr>
                <w:sz w:val="24"/>
                <w:szCs w:val="24"/>
              </w:rPr>
              <w:t>дение Краснода</w:t>
            </w:r>
            <w:r w:rsidRPr="007C7BD1">
              <w:rPr>
                <w:sz w:val="24"/>
                <w:szCs w:val="24"/>
              </w:rPr>
              <w:t>р</w:t>
            </w:r>
            <w:r w:rsidRPr="007C7BD1">
              <w:rPr>
                <w:sz w:val="24"/>
                <w:szCs w:val="24"/>
              </w:rPr>
              <w:t>ского края «Центр занятости насел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ния Новопокро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177522" w:rsidRPr="007C7BD1" w:rsidRDefault="00177522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к/б-1,4</w:t>
            </w:r>
          </w:p>
        </w:tc>
        <w:tc>
          <w:tcPr>
            <w:tcW w:w="3300" w:type="dxa"/>
          </w:tcPr>
          <w:p w:rsidR="00177522" w:rsidRPr="007C7BD1" w:rsidRDefault="00177522" w:rsidP="0017752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BD1">
              <w:rPr>
                <w:rFonts w:ascii="Times New Roman" w:hAnsi="Times New Roman"/>
                <w:sz w:val="24"/>
                <w:szCs w:val="24"/>
              </w:rPr>
              <w:t>Признано безработными 199человек и им выплачено пособия по безработице в размере 4 331 484,35рублей.</w:t>
            </w:r>
          </w:p>
          <w:p w:rsidR="00177522" w:rsidRPr="007C7BD1" w:rsidRDefault="00177522" w:rsidP="0017752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7C7BD1">
              <w:t>В общественных раб</w:t>
            </w:r>
            <w:r w:rsidRPr="007C7BD1">
              <w:t>о</w:t>
            </w:r>
            <w:r w:rsidRPr="007C7BD1">
              <w:t>тах приняли участие 22 чел</w:t>
            </w:r>
            <w:r w:rsidRPr="007C7BD1">
              <w:t>о</w:t>
            </w:r>
            <w:r w:rsidRPr="007C7BD1">
              <w:t>века, им выплачена матер</w:t>
            </w:r>
            <w:r w:rsidRPr="007C7BD1">
              <w:t>и</w:t>
            </w:r>
            <w:r w:rsidRPr="007C7BD1">
              <w:t xml:space="preserve">альная поддержка в сумме  27 264,42 руб. </w:t>
            </w:r>
          </w:p>
          <w:p w:rsidR="00177522" w:rsidRPr="007C7BD1" w:rsidRDefault="00177522" w:rsidP="0017752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7C7BD1">
              <w:t>Трудоустроено на вр</w:t>
            </w:r>
            <w:r w:rsidRPr="007C7BD1">
              <w:t>е</w:t>
            </w:r>
            <w:r w:rsidRPr="007C7BD1">
              <w:t>менные рабочие места с м</w:t>
            </w:r>
            <w:r w:rsidRPr="007C7BD1">
              <w:t>а</w:t>
            </w:r>
            <w:r w:rsidRPr="007C7BD1">
              <w:t>териальной поддержкой за счет средств регионального бюджета 5 человек, испыт</w:t>
            </w:r>
            <w:r w:rsidRPr="007C7BD1">
              <w:t>ы</w:t>
            </w:r>
            <w:r w:rsidRPr="007C7BD1">
              <w:t>вающий трудности в поиске работы, им выплачена мат</w:t>
            </w:r>
            <w:r w:rsidRPr="007C7BD1">
              <w:t>е</w:t>
            </w:r>
            <w:r w:rsidRPr="007C7BD1">
              <w:t xml:space="preserve">риальная поддерка в сумме  903,01 руб.;  </w:t>
            </w:r>
          </w:p>
          <w:p w:rsidR="00177522" w:rsidRPr="007C7BD1" w:rsidRDefault="00177522" w:rsidP="0017752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7C7BD1">
              <w:t xml:space="preserve"> 46 несовершенноле</w:t>
            </w:r>
            <w:r w:rsidRPr="007C7BD1">
              <w:t>т</w:t>
            </w:r>
            <w:r w:rsidRPr="007C7BD1">
              <w:lastRenderedPageBreak/>
              <w:t>ним гражданам в возрасте от 14 до 18 лет - выплачено м</w:t>
            </w:r>
            <w:r w:rsidRPr="007C7BD1">
              <w:t>а</w:t>
            </w:r>
            <w:r w:rsidRPr="007C7BD1">
              <w:t>териальной поддержки 7 051.30 руб.</w:t>
            </w:r>
          </w:p>
          <w:p w:rsidR="00177522" w:rsidRPr="007C7BD1" w:rsidRDefault="00177522" w:rsidP="0017752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27178F" w:rsidRPr="007C7BD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7" w:type="dxa"/>
          </w:tcPr>
          <w:p w:rsidR="0027178F" w:rsidRPr="007C7BD1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Проведение монит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ринга чис</w:t>
            </w:r>
            <w:r w:rsidRPr="007C7BD1">
              <w:rPr>
                <w:sz w:val="24"/>
                <w:szCs w:val="24"/>
              </w:rPr>
              <w:softHyphen/>
              <w:t>ленности работников, уволен</w:t>
            </w:r>
            <w:r w:rsidRPr="007C7BD1">
              <w:rPr>
                <w:sz w:val="24"/>
                <w:szCs w:val="24"/>
              </w:rPr>
              <w:softHyphen/>
              <w:t>ных и планируемых к уволь</w:t>
            </w:r>
            <w:r w:rsidRPr="007C7BD1">
              <w:rPr>
                <w:sz w:val="24"/>
                <w:szCs w:val="24"/>
              </w:rPr>
              <w:softHyphen/>
              <w:t>нению из орг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низаций, в том числе из организаций, сре</w:t>
            </w:r>
            <w:r w:rsidRPr="007C7BD1">
              <w:rPr>
                <w:sz w:val="24"/>
                <w:szCs w:val="24"/>
              </w:rPr>
              <w:t>д</w:t>
            </w:r>
            <w:r w:rsidRPr="007C7BD1">
              <w:rPr>
                <w:sz w:val="24"/>
                <w:szCs w:val="24"/>
              </w:rPr>
              <w:t>не</w:t>
            </w:r>
            <w:r w:rsidRPr="007C7BD1">
              <w:rPr>
                <w:sz w:val="24"/>
                <w:szCs w:val="24"/>
              </w:rPr>
              <w:softHyphen/>
              <w:t>списочная числе</w:t>
            </w:r>
            <w:r w:rsidRPr="007C7BD1">
              <w:rPr>
                <w:sz w:val="24"/>
                <w:szCs w:val="24"/>
              </w:rPr>
              <w:t>н</w:t>
            </w:r>
            <w:r w:rsidRPr="007C7BD1">
              <w:rPr>
                <w:sz w:val="24"/>
                <w:szCs w:val="24"/>
              </w:rPr>
              <w:t>ность ра</w:t>
            </w:r>
            <w:r w:rsidRPr="007C7BD1">
              <w:rPr>
                <w:sz w:val="24"/>
                <w:szCs w:val="24"/>
              </w:rPr>
              <w:softHyphen/>
              <w:t>ботников к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торых превышает 500 человек</w:t>
            </w:r>
          </w:p>
        </w:tc>
        <w:tc>
          <w:tcPr>
            <w:tcW w:w="2130" w:type="dxa"/>
          </w:tcPr>
          <w:p w:rsidR="0027178F" w:rsidRPr="007C7BD1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7C7BD1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ежене</w:t>
            </w:r>
            <w:r w:rsidRPr="007C7BD1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7C7BD1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27178F" w:rsidRPr="007C7BD1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государственное казенное учре</w:t>
            </w:r>
            <w:r w:rsidRPr="007C7BD1">
              <w:rPr>
                <w:sz w:val="24"/>
                <w:szCs w:val="24"/>
              </w:rPr>
              <w:t>ж</w:t>
            </w:r>
            <w:r w:rsidRPr="007C7BD1">
              <w:rPr>
                <w:sz w:val="24"/>
                <w:szCs w:val="24"/>
              </w:rPr>
              <w:t>дение Краснода</w:t>
            </w:r>
            <w:r w:rsidRPr="007C7BD1">
              <w:rPr>
                <w:sz w:val="24"/>
                <w:szCs w:val="24"/>
              </w:rPr>
              <w:t>р</w:t>
            </w:r>
            <w:r w:rsidRPr="007C7BD1">
              <w:rPr>
                <w:sz w:val="24"/>
                <w:szCs w:val="24"/>
              </w:rPr>
              <w:t>ского края «Центр занятости насел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ния Новопокро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27178F" w:rsidRPr="007C7BD1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27178F" w:rsidRPr="007C7BD1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7C7BD1">
              <w:rPr>
                <w:sz w:val="24"/>
                <w:szCs w:val="24"/>
              </w:rPr>
              <w:t xml:space="preserve"> оперативн</w:t>
            </w:r>
            <w:r w:rsidRPr="007C7BD1">
              <w:rPr>
                <w:sz w:val="24"/>
                <w:szCs w:val="24"/>
              </w:rPr>
              <w:t>ый</w:t>
            </w:r>
            <w:r w:rsidR="0027178F" w:rsidRPr="007C7BD1">
              <w:rPr>
                <w:sz w:val="24"/>
                <w:szCs w:val="24"/>
              </w:rPr>
              <w:t xml:space="preserve"> контрол</w:t>
            </w:r>
            <w:r w:rsidRPr="007C7BD1">
              <w:rPr>
                <w:sz w:val="24"/>
                <w:szCs w:val="24"/>
              </w:rPr>
              <w:t>ь</w:t>
            </w:r>
            <w:r w:rsidR="0027178F" w:rsidRPr="007C7BD1">
              <w:rPr>
                <w:sz w:val="24"/>
                <w:szCs w:val="24"/>
              </w:rPr>
              <w:t xml:space="preserve"> с</w:t>
            </w:r>
            <w:r w:rsidR="0027178F" w:rsidRPr="007C7BD1">
              <w:rPr>
                <w:sz w:val="24"/>
                <w:szCs w:val="24"/>
              </w:rPr>
              <w:t>и</w:t>
            </w:r>
            <w:r w:rsidR="0027178F" w:rsidRPr="007C7BD1">
              <w:rPr>
                <w:sz w:val="24"/>
                <w:szCs w:val="24"/>
              </w:rPr>
              <w:t xml:space="preserve">туации на рынке труда </w:t>
            </w:r>
          </w:p>
        </w:tc>
      </w:tr>
      <w:tr w:rsidR="00F37AA0" w:rsidRPr="00575166" w:rsidTr="00C860BA">
        <w:tc>
          <w:tcPr>
            <w:tcW w:w="591" w:type="dxa"/>
          </w:tcPr>
          <w:p w:rsidR="00B32A23" w:rsidRPr="007C7BD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B32A23" w:rsidRPr="007C7BD1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Оказание работникам, нахо</w:t>
            </w:r>
            <w:r w:rsidRPr="007C7BD1">
              <w:rPr>
                <w:sz w:val="24"/>
                <w:szCs w:val="24"/>
              </w:rPr>
              <w:softHyphen/>
              <w:t>дящимся под риском увольне</w:t>
            </w:r>
            <w:r w:rsidRPr="007C7BD1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туации на рынке тр</w:t>
            </w:r>
            <w:r w:rsidRPr="007C7BD1">
              <w:rPr>
                <w:sz w:val="24"/>
                <w:szCs w:val="24"/>
              </w:rPr>
              <w:t>у</w:t>
            </w:r>
            <w:r w:rsidRPr="007C7BD1">
              <w:rPr>
                <w:sz w:val="24"/>
                <w:szCs w:val="24"/>
              </w:rPr>
              <w:t>да, по вопросам со</w:t>
            </w:r>
            <w:r w:rsidRPr="007C7BD1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ния законодательства о труде при провед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нии меро</w:t>
            </w:r>
            <w:r w:rsidRPr="007C7BD1">
              <w:rPr>
                <w:sz w:val="24"/>
                <w:szCs w:val="24"/>
              </w:rPr>
              <w:softHyphen/>
              <w:t>приятий по сокращению шта</w:t>
            </w:r>
            <w:r w:rsidRPr="007C7BD1">
              <w:rPr>
                <w:sz w:val="24"/>
                <w:szCs w:val="24"/>
              </w:rPr>
              <w:softHyphen/>
              <w:t>тов или ликвидации орг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низа</w:t>
            </w:r>
            <w:r w:rsidRPr="007C7BD1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30" w:type="dxa"/>
          </w:tcPr>
          <w:p w:rsidR="00B32A23" w:rsidRPr="007C7BD1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7C7BD1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 xml:space="preserve">в течение 2016- 2017 </w:t>
            </w:r>
          </w:p>
          <w:p w:rsidR="00B32A23" w:rsidRPr="007C7BD1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B32A23" w:rsidRPr="007C7BD1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государственное казенное учре</w:t>
            </w:r>
            <w:r w:rsidRPr="007C7BD1">
              <w:rPr>
                <w:sz w:val="24"/>
                <w:szCs w:val="24"/>
              </w:rPr>
              <w:t>ж</w:t>
            </w:r>
            <w:r w:rsidRPr="007C7BD1">
              <w:rPr>
                <w:sz w:val="24"/>
                <w:szCs w:val="24"/>
              </w:rPr>
              <w:t>дение Краснода</w:t>
            </w:r>
            <w:r w:rsidRPr="007C7BD1">
              <w:rPr>
                <w:sz w:val="24"/>
                <w:szCs w:val="24"/>
              </w:rPr>
              <w:t>р</w:t>
            </w:r>
            <w:r w:rsidRPr="007C7BD1">
              <w:rPr>
                <w:sz w:val="24"/>
                <w:szCs w:val="24"/>
              </w:rPr>
              <w:t>ского края «Центр занятости насел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ния Новопокро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B32A23" w:rsidRPr="007C7BD1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B32A23" w:rsidRPr="007C7BD1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За консультацией не обращ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лись.</w:t>
            </w:r>
          </w:p>
        </w:tc>
      </w:tr>
      <w:tr w:rsidR="007C7BD1" w:rsidRPr="00575166" w:rsidTr="00C860BA">
        <w:tc>
          <w:tcPr>
            <w:tcW w:w="591" w:type="dxa"/>
          </w:tcPr>
          <w:p w:rsidR="007C7BD1" w:rsidRPr="007C7BD1" w:rsidRDefault="007C7BD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7C7BD1" w:rsidRPr="007C7BD1" w:rsidRDefault="007C7B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Координация пров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дения в муниципал</w:t>
            </w:r>
            <w:r w:rsidRPr="007C7BD1">
              <w:rPr>
                <w:sz w:val="24"/>
                <w:szCs w:val="24"/>
              </w:rPr>
              <w:t>ь</w:t>
            </w:r>
            <w:r w:rsidRPr="007C7BD1">
              <w:rPr>
                <w:sz w:val="24"/>
                <w:szCs w:val="24"/>
              </w:rPr>
              <w:t>ном образовании Н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вопокровский район меро</w:t>
            </w:r>
            <w:r w:rsidRPr="007C7BD1">
              <w:rPr>
                <w:sz w:val="24"/>
                <w:szCs w:val="24"/>
              </w:rPr>
              <w:softHyphen/>
              <w:t>приятий по сн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lastRenderedPageBreak/>
              <w:t>жению нефор</w:t>
            </w:r>
            <w:r w:rsidRPr="007C7BD1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30" w:type="dxa"/>
          </w:tcPr>
          <w:p w:rsidR="007C7BD1" w:rsidRPr="007C7BD1" w:rsidRDefault="007C7BD1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7C7BD1" w:rsidRPr="007C7BD1" w:rsidRDefault="007C7B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 течение 2016- 2017</w:t>
            </w:r>
          </w:p>
          <w:p w:rsidR="007C7BD1" w:rsidRPr="007C7BD1" w:rsidRDefault="007C7B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7C7BD1" w:rsidRPr="007C7BD1" w:rsidRDefault="007C7BD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государственное казенное учре</w:t>
            </w:r>
            <w:r w:rsidRPr="007C7BD1">
              <w:rPr>
                <w:sz w:val="24"/>
                <w:szCs w:val="24"/>
              </w:rPr>
              <w:t>ж</w:t>
            </w:r>
            <w:r w:rsidRPr="007C7BD1">
              <w:rPr>
                <w:sz w:val="24"/>
                <w:szCs w:val="24"/>
              </w:rPr>
              <w:t>дение Краснода</w:t>
            </w:r>
            <w:r w:rsidRPr="007C7BD1">
              <w:rPr>
                <w:sz w:val="24"/>
                <w:szCs w:val="24"/>
              </w:rPr>
              <w:t>р</w:t>
            </w:r>
            <w:r w:rsidRPr="007C7BD1">
              <w:rPr>
                <w:sz w:val="24"/>
                <w:szCs w:val="24"/>
              </w:rPr>
              <w:t>ского края «Центр занятости насел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lastRenderedPageBreak/>
              <w:t>ния Новопокро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 xml:space="preserve">ского района» </w:t>
            </w:r>
          </w:p>
          <w:p w:rsidR="007C7BD1" w:rsidRPr="007C7BD1" w:rsidRDefault="007C7BD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органы исполн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7C7BD1" w:rsidRPr="007C7BD1" w:rsidRDefault="007C7BD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7C7BD1" w:rsidRPr="007C7BD1" w:rsidRDefault="007C7BD1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7C7BD1" w:rsidRPr="00363DD8" w:rsidRDefault="007C7BD1" w:rsidP="007C7BD1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координации м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роприятий по </w:t>
            </w:r>
            <w:bookmarkStart w:id="0" w:name="OLE_LINK8"/>
            <w:bookmarkStart w:id="1" w:name="OLE_LINK9"/>
            <w:r w:rsidRPr="00363DD8">
              <w:rPr>
                <w:rFonts w:ascii="Times New Roman" w:hAnsi="Times New Roman" w:cs="Times New Roman"/>
              </w:rPr>
              <w:t>снижению н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формальной занятости</w:t>
            </w:r>
            <w:bookmarkEnd w:id="0"/>
            <w:bookmarkEnd w:id="1"/>
            <w:r w:rsidRPr="00363DD8">
              <w:rPr>
                <w:rFonts w:ascii="Times New Roman" w:hAnsi="Times New Roman" w:cs="Times New Roman"/>
              </w:rPr>
              <w:t xml:space="preserve"> провед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ны 3 заседания комиссии по снижению неформальной зан</w:t>
            </w:r>
            <w:r w:rsidRPr="00363DD8">
              <w:rPr>
                <w:rFonts w:ascii="Times New Roman" w:hAnsi="Times New Roman" w:cs="Times New Roman"/>
              </w:rPr>
              <w:t>я</w:t>
            </w:r>
            <w:r w:rsidRPr="00363DD8">
              <w:rPr>
                <w:rFonts w:ascii="Times New Roman" w:hAnsi="Times New Roman" w:cs="Times New Roman"/>
              </w:rPr>
              <w:lastRenderedPageBreak/>
              <w:t>тости. Заслушаны 35 работод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телей.</w:t>
            </w:r>
          </w:p>
          <w:p w:rsidR="007C7BD1" w:rsidRPr="00A6010E" w:rsidRDefault="007C7BD1" w:rsidP="007C7BD1">
            <w:pPr>
              <w:rPr>
                <w:sz w:val="24"/>
                <w:szCs w:val="24"/>
              </w:rPr>
            </w:pPr>
            <w:r w:rsidRPr="00363DD8">
              <w:rPr>
                <w:rFonts w:ascii="Times New Roman" w:hAnsi="Times New Roman" w:cs="Times New Roman"/>
              </w:rPr>
              <w:t>На 20.06.2016 года выявлены 148 неоформленных работн</w:t>
            </w:r>
            <w:r w:rsidRPr="00363DD8">
              <w:rPr>
                <w:rFonts w:ascii="Times New Roman" w:hAnsi="Times New Roman" w:cs="Times New Roman"/>
              </w:rPr>
              <w:t>и</w:t>
            </w:r>
            <w:r w:rsidRPr="00363DD8">
              <w:rPr>
                <w:rFonts w:ascii="Times New Roman" w:hAnsi="Times New Roman" w:cs="Times New Roman"/>
              </w:rPr>
              <w:t>ков, с которыми заключены трудовые договоры. Доначисл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на и выплачена заработная пл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та работникам трех работодат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лей на сумму 56 тыс. руб.</w:t>
            </w:r>
            <w:r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ведено рейдовое мероприятие, неформальная занятость не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явлена.</w:t>
            </w:r>
          </w:p>
        </w:tc>
      </w:tr>
      <w:tr w:rsidR="00CE751A" w:rsidRPr="00575166" w:rsidTr="00C860BA">
        <w:tc>
          <w:tcPr>
            <w:tcW w:w="591" w:type="dxa"/>
          </w:tcPr>
          <w:p w:rsidR="00CE751A" w:rsidRPr="00CE751A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7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Обеспечение сво</w:t>
            </w:r>
            <w:r w:rsidRPr="00CE751A">
              <w:rPr>
                <w:sz w:val="24"/>
                <w:szCs w:val="24"/>
              </w:rPr>
              <w:t>е</w:t>
            </w:r>
            <w:r w:rsidRPr="00CE751A">
              <w:rPr>
                <w:sz w:val="24"/>
                <w:szCs w:val="24"/>
              </w:rPr>
              <w:t>временного предо</w:t>
            </w:r>
            <w:r w:rsidRPr="00CE751A">
              <w:rPr>
                <w:sz w:val="24"/>
                <w:szCs w:val="24"/>
              </w:rPr>
              <w:t>с</w:t>
            </w:r>
            <w:r w:rsidRPr="00CE751A">
              <w:rPr>
                <w:sz w:val="24"/>
                <w:szCs w:val="24"/>
              </w:rPr>
              <w:t>тавления жителям Краснодарского края субси</w:t>
            </w:r>
            <w:r w:rsidRPr="00CE751A">
              <w:rPr>
                <w:sz w:val="24"/>
                <w:szCs w:val="24"/>
              </w:rPr>
              <w:softHyphen/>
              <w:t>дий на оплату жилого поме</w:t>
            </w:r>
            <w:r w:rsidRPr="00CE751A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30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постановление Правительства Российской Ф</w:t>
            </w:r>
            <w:r w:rsidRPr="00CE751A">
              <w:rPr>
                <w:sz w:val="24"/>
                <w:szCs w:val="24"/>
              </w:rPr>
              <w:t>е</w:t>
            </w:r>
            <w:r w:rsidRPr="00CE751A">
              <w:rPr>
                <w:sz w:val="24"/>
                <w:szCs w:val="24"/>
              </w:rPr>
              <w:t>дерации от 14 д</w:t>
            </w:r>
            <w:r w:rsidRPr="00CE751A">
              <w:rPr>
                <w:sz w:val="24"/>
                <w:szCs w:val="24"/>
              </w:rPr>
              <w:t>е</w:t>
            </w:r>
            <w:r w:rsidRPr="00CE751A">
              <w:rPr>
                <w:sz w:val="24"/>
                <w:szCs w:val="24"/>
              </w:rPr>
              <w:t>кабря 2005 года № 761 с измен</w:t>
            </w:r>
            <w:r w:rsidRPr="00CE751A">
              <w:rPr>
                <w:sz w:val="24"/>
                <w:szCs w:val="24"/>
              </w:rPr>
              <w:t>е</w:t>
            </w:r>
            <w:r w:rsidRPr="00CE751A">
              <w:rPr>
                <w:sz w:val="24"/>
                <w:szCs w:val="24"/>
              </w:rPr>
              <w:t>ниями и допо</w:t>
            </w:r>
            <w:r w:rsidRPr="00CE751A">
              <w:rPr>
                <w:sz w:val="24"/>
                <w:szCs w:val="24"/>
              </w:rPr>
              <w:t>л</w:t>
            </w:r>
            <w:r w:rsidRPr="00CE751A">
              <w:rPr>
                <w:sz w:val="24"/>
                <w:szCs w:val="24"/>
              </w:rPr>
              <w:t>нения</w:t>
            </w:r>
            <w:r w:rsidRPr="00CE751A">
              <w:rPr>
                <w:sz w:val="24"/>
                <w:szCs w:val="24"/>
              </w:rPr>
              <w:softHyphen/>
              <w:t>ми от 24 декаб</w:t>
            </w:r>
            <w:r w:rsidRPr="00CE751A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56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управление соц</w:t>
            </w:r>
            <w:r w:rsidRPr="00CE751A">
              <w:rPr>
                <w:sz w:val="24"/>
                <w:szCs w:val="24"/>
              </w:rPr>
              <w:t>и</w:t>
            </w:r>
            <w:r w:rsidRPr="00CE751A">
              <w:rPr>
                <w:sz w:val="24"/>
                <w:szCs w:val="24"/>
              </w:rPr>
              <w:t>альной защиты населения мин</w:t>
            </w:r>
            <w:r w:rsidRPr="00CE751A">
              <w:rPr>
                <w:sz w:val="24"/>
                <w:szCs w:val="24"/>
              </w:rPr>
              <w:t>и</w:t>
            </w:r>
            <w:r w:rsidRPr="00CE751A">
              <w:rPr>
                <w:sz w:val="24"/>
                <w:szCs w:val="24"/>
              </w:rPr>
              <w:t>стерства труда и социального ра</w:t>
            </w:r>
            <w:r w:rsidRPr="00CE751A">
              <w:rPr>
                <w:sz w:val="24"/>
                <w:szCs w:val="24"/>
              </w:rPr>
              <w:t>з</w:t>
            </w:r>
            <w:r w:rsidRPr="00CE751A">
              <w:rPr>
                <w:sz w:val="24"/>
                <w:szCs w:val="24"/>
              </w:rPr>
              <w:t>вития Краснода</w:t>
            </w:r>
            <w:r w:rsidRPr="00CE751A">
              <w:rPr>
                <w:sz w:val="24"/>
                <w:szCs w:val="24"/>
              </w:rPr>
              <w:t>р</w:t>
            </w:r>
            <w:r w:rsidRPr="00CE751A">
              <w:rPr>
                <w:sz w:val="24"/>
                <w:szCs w:val="24"/>
              </w:rPr>
              <w:t>ского края в Н</w:t>
            </w:r>
            <w:r w:rsidRPr="00CE751A">
              <w:rPr>
                <w:sz w:val="24"/>
                <w:szCs w:val="24"/>
              </w:rPr>
              <w:t>о</w:t>
            </w:r>
            <w:r w:rsidRPr="00CE751A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к/б 2,5</w:t>
            </w:r>
          </w:p>
        </w:tc>
        <w:tc>
          <w:tcPr>
            <w:tcW w:w="3300" w:type="dxa"/>
          </w:tcPr>
          <w:p w:rsidR="00CE751A" w:rsidRPr="007638C9" w:rsidRDefault="00CE751A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ителям Новопокровского района предоставлены </w:t>
            </w:r>
            <w:r w:rsidRPr="007638C9">
              <w:rPr>
                <w:sz w:val="24"/>
                <w:szCs w:val="24"/>
              </w:rPr>
              <w:t>су</w:t>
            </w:r>
            <w:r w:rsidRPr="007638C9">
              <w:rPr>
                <w:sz w:val="24"/>
                <w:szCs w:val="24"/>
              </w:rPr>
              <w:t>б</w:t>
            </w:r>
            <w:r w:rsidRPr="007638C9">
              <w:rPr>
                <w:sz w:val="24"/>
                <w:szCs w:val="24"/>
              </w:rPr>
              <w:t>си</w:t>
            </w:r>
            <w:r w:rsidRPr="007638C9">
              <w:rPr>
                <w:sz w:val="24"/>
                <w:szCs w:val="24"/>
              </w:rPr>
              <w:softHyphen/>
              <w:t>дий на оплату жилого п</w:t>
            </w:r>
            <w:r w:rsidRPr="007638C9">
              <w:rPr>
                <w:sz w:val="24"/>
                <w:szCs w:val="24"/>
              </w:rPr>
              <w:t>о</w:t>
            </w:r>
            <w:r w:rsidRPr="007638C9">
              <w:rPr>
                <w:sz w:val="24"/>
                <w:szCs w:val="24"/>
              </w:rPr>
              <w:t>ме</w:t>
            </w:r>
            <w:r w:rsidRPr="007638C9">
              <w:rPr>
                <w:sz w:val="24"/>
                <w:szCs w:val="24"/>
              </w:rPr>
              <w:softHyphen/>
              <w:t>щения и коммунальных услуг</w:t>
            </w:r>
            <w:r>
              <w:rPr>
                <w:sz w:val="24"/>
                <w:szCs w:val="24"/>
              </w:rPr>
              <w:t xml:space="preserve"> на сумму 1,6 млн. ру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CE751A" w:rsidRPr="00575166" w:rsidTr="00C860BA">
        <w:tc>
          <w:tcPr>
            <w:tcW w:w="591" w:type="dxa"/>
          </w:tcPr>
          <w:p w:rsidR="00CE751A" w:rsidRPr="00CE751A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Предоставление д</w:t>
            </w:r>
            <w:r w:rsidRPr="00CE751A">
              <w:rPr>
                <w:sz w:val="24"/>
                <w:szCs w:val="24"/>
              </w:rPr>
              <w:t>о</w:t>
            </w:r>
            <w:r w:rsidRPr="00CE751A">
              <w:rPr>
                <w:sz w:val="24"/>
                <w:szCs w:val="24"/>
              </w:rPr>
              <w:t>полни</w:t>
            </w:r>
            <w:r w:rsidRPr="00CE751A">
              <w:rPr>
                <w:sz w:val="24"/>
                <w:szCs w:val="24"/>
              </w:rPr>
              <w:softHyphen/>
              <w:t>тельных мер социальной под</w:t>
            </w:r>
            <w:r w:rsidRPr="00CE751A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CE751A">
              <w:rPr>
                <w:sz w:val="24"/>
                <w:szCs w:val="24"/>
              </w:rPr>
              <w:t>н</w:t>
            </w:r>
            <w:r w:rsidRPr="00CE751A">
              <w:rPr>
                <w:sz w:val="24"/>
                <w:szCs w:val="24"/>
              </w:rPr>
              <w:t>ном транспорте на территории Красн</w:t>
            </w:r>
            <w:r w:rsidRPr="00CE751A">
              <w:rPr>
                <w:sz w:val="24"/>
                <w:szCs w:val="24"/>
              </w:rPr>
              <w:t>о</w:t>
            </w:r>
            <w:r w:rsidRPr="00CE751A">
              <w:rPr>
                <w:sz w:val="24"/>
                <w:szCs w:val="24"/>
              </w:rPr>
              <w:t>дарского края отдел</w:t>
            </w:r>
            <w:r w:rsidRPr="00CE751A">
              <w:rPr>
                <w:sz w:val="24"/>
                <w:szCs w:val="24"/>
              </w:rPr>
              <w:t>ь</w:t>
            </w:r>
            <w:r w:rsidRPr="00CE751A">
              <w:rPr>
                <w:sz w:val="24"/>
                <w:szCs w:val="24"/>
              </w:rPr>
              <w:t>ным категориям гр</w:t>
            </w:r>
            <w:r w:rsidRPr="00CE751A">
              <w:rPr>
                <w:sz w:val="24"/>
                <w:szCs w:val="24"/>
              </w:rPr>
              <w:t>а</w:t>
            </w:r>
            <w:r w:rsidRPr="00CE751A">
              <w:rPr>
                <w:sz w:val="24"/>
                <w:szCs w:val="24"/>
              </w:rPr>
              <w:t>ждан</w:t>
            </w:r>
          </w:p>
        </w:tc>
        <w:tc>
          <w:tcPr>
            <w:tcW w:w="2130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Закон Красно</w:t>
            </w:r>
            <w:r w:rsidRPr="00CE751A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CE751A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56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управление соц</w:t>
            </w:r>
            <w:r w:rsidRPr="00CE751A">
              <w:rPr>
                <w:sz w:val="24"/>
                <w:szCs w:val="24"/>
              </w:rPr>
              <w:t>и</w:t>
            </w:r>
            <w:r w:rsidRPr="00CE751A">
              <w:rPr>
                <w:sz w:val="24"/>
                <w:szCs w:val="24"/>
              </w:rPr>
              <w:t>альной защиты населения мин</w:t>
            </w:r>
            <w:r w:rsidRPr="00CE751A">
              <w:rPr>
                <w:sz w:val="24"/>
                <w:szCs w:val="24"/>
              </w:rPr>
              <w:t>и</w:t>
            </w:r>
            <w:r w:rsidRPr="00CE751A">
              <w:rPr>
                <w:sz w:val="24"/>
                <w:szCs w:val="24"/>
              </w:rPr>
              <w:t>стерства труда и социального ра</w:t>
            </w:r>
            <w:r w:rsidRPr="00CE751A">
              <w:rPr>
                <w:sz w:val="24"/>
                <w:szCs w:val="24"/>
              </w:rPr>
              <w:t>з</w:t>
            </w:r>
            <w:r w:rsidRPr="00CE751A">
              <w:rPr>
                <w:sz w:val="24"/>
                <w:szCs w:val="24"/>
              </w:rPr>
              <w:t>вития Краснода</w:t>
            </w:r>
            <w:r w:rsidRPr="00CE751A">
              <w:rPr>
                <w:sz w:val="24"/>
                <w:szCs w:val="24"/>
              </w:rPr>
              <w:t>р</w:t>
            </w:r>
            <w:r w:rsidRPr="00CE751A">
              <w:rPr>
                <w:sz w:val="24"/>
                <w:szCs w:val="24"/>
              </w:rPr>
              <w:t>ского края в Н</w:t>
            </w:r>
            <w:r w:rsidRPr="00CE751A">
              <w:rPr>
                <w:sz w:val="24"/>
                <w:szCs w:val="24"/>
              </w:rPr>
              <w:t>о</w:t>
            </w:r>
            <w:r w:rsidRPr="00CE751A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CE751A" w:rsidRPr="00CE751A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к/б – 1,6</w:t>
            </w:r>
          </w:p>
        </w:tc>
        <w:tc>
          <w:tcPr>
            <w:tcW w:w="3300" w:type="dxa"/>
          </w:tcPr>
          <w:p w:rsidR="00CE751A" w:rsidRPr="007638C9" w:rsidRDefault="00CE751A" w:rsidP="00A419BD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sz w:val="24"/>
                <w:szCs w:val="24"/>
              </w:rPr>
              <w:t>О</w:t>
            </w:r>
            <w:r w:rsidRPr="007638C9">
              <w:rPr>
                <w:sz w:val="24"/>
                <w:szCs w:val="24"/>
              </w:rPr>
              <w:t>тдельным категориям гра</w:t>
            </w:r>
            <w:r w:rsidRPr="007638C9">
              <w:rPr>
                <w:sz w:val="24"/>
                <w:szCs w:val="24"/>
              </w:rPr>
              <w:t>ж</w:t>
            </w:r>
            <w:r w:rsidRPr="007638C9">
              <w:rPr>
                <w:sz w:val="24"/>
                <w:szCs w:val="24"/>
              </w:rPr>
              <w:t>дан</w:t>
            </w:r>
            <w:r>
              <w:rPr>
                <w:sz w:val="24"/>
                <w:szCs w:val="24"/>
              </w:rPr>
              <w:t xml:space="preserve"> предоставлены </w:t>
            </w:r>
            <w:r w:rsidRPr="007638C9">
              <w:rPr>
                <w:sz w:val="24"/>
                <w:szCs w:val="24"/>
              </w:rPr>
              <w:t>дополни</w:t>
            </w:r>
            <w:r w:rsidRPr="007638C9">
              <w:rPr>
                <w:sz w:val="24"/>
                <w:szCs w:val="24"/>
              </w:rPr>
              <w:softHyphen/>
              <w:t>тельны</w:t>
            </w:r>
            <w:r>
              <w:rPr>
                <w:sz w:val="24"/>
                <w:szCs w:val="24"/>
              </w:rPr>
              <w:t>е</w:t>
            </w:r>
            <w:r w:rsidRPr="007638C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</w:t>
            </w:r>
            <w:r w:rsidRPr="007638C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ы</w:t>
            </w:r>
            <w:r w:rsidRPr="007638C9">
              <w:rPr>
                <w:sz w:val="24"/>
                <w:szCs w:val="24"/>
              </w:rPr>
              <w:t xml:space="preserve"> социальной под</w:t>
            </w:r>
            <w:r w:rsidRPr="007638C9">
              <w:rPr>
                <w:sz w:val="24"/>
                <w:szCs w:val="24"/>
              </w:rPr>
              <w:softHyphen/>
              <w:t>держки по оплате прое</w:t>
            </w:r>
            <w:r w:rsidRPr="007638C9">
              <w:rPr>
                <w:sz w:val="24"/>
                <w:szCs w:val="24"/>
              </w:rPr>
              <w:t>з</w:t>
            </w:r>
            <w:r w:rsidRPr="007638C9">
              <w:rPr>
                <w:sz w:val="24"/>
                <w:szCs w:val="24"/>
              </w:rPr>
              <w:t>да в общественном тран</w:t>
            </w:r>
            <w:r w:rsidRPr="007638C9">
              <w:rPr>
                <w:sz w:val="24"/>
                <w:szCs w:val="24"/>
              </w:rPr>
              <w:t>с</w:t>
            </w:r>
            <w:r w:rsidRPr="007638C9">
              <w:rPr>
                <w:sz w:val="24"/>
                <w:szCs w:val="24"/>
              </w:rPr>
              <w:t xml:space="preserve">порте на территории </w:t>
            </w:r>
            <w:r>
              <w:rPr>
                <w:sz w:val="24"/>
                <w:szCs w:val="24"/>
              </w:rPr>
              <w:t>Новопокро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района</w:t>
            </w:r>
            <w:r w:rsidRPr="007638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су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му 1,4 млн. рублей.</w:t>
            </w:r>
          </w:p>
          <w:p w:rsidR="00CE751A" w:rsidRPr="007638C9" w:rsidRDefault="00CE751A" w:rsidP="00A419BD">
            <w:pPr>
              <w:rPr>
                <w:rFonts w:ascii="Times New Roman" w:hAnsi="Times New Roman" w:cs="Times New Roman"/>
              </w:rPr>
            </w:pPr>
          </w:p>
        </w:tc>
      </w:tr>
      <w:tr w:rsidR="00CE751A" w:rsidRPr="00575166" w:rsidTr="00C860BA">
        <w:tc>
          <w:tcPr>
            <w:tcW w:w="591" w:type="dxa"/>
          </w:tcPr>
          <w:p w:rsidR="00CE751A" w:rsidRPr="00CE751A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CE751A" w:rsidRPr="00CE751A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Обеспечение инвал</w:t>
            </w:r>
            <w:r w:rsidRPr="00CE751A">
              <w:rPr>
                <w:sz w:val="24"/>
                <w:szCs w:val="24"/>
              </w:rPr>
              <w:t>и</w:t>
            </w:r>
            <w:r w:rsidRPr="00CE751A">
              <w:rPr>
                <w:sz w:val="24"/>
                <w:szCs w:val="24"/>
              </w:rPr>
              <w:t>дов тех</w:t>
            </w:r>
            <w:r w:rsidRPr="00CE751A">
              <w:rPr>
                <w:sz w:val="24"/>
                <w:szCs w:val="24"/>
              </w:rPr>
              <w:softHyphen/>
              <w:t>ническими средствами реаби</w:t>
            </w:r>
            <w:r w:rsidRPr="00CE751A">
              <w:rPr>
                <w:sz w:val="24"/>
                <w:szCs w:val="24"/>
              </w:rPr>
              <w:softHyphen/>
              <w:t>литации в соответс</w:t>
            </w:r>
            <w:r w:rsidRPr="00CE751A">
              <w:rPr>
                <w:sz w:val="24"/>
                <w:szCs w:val="24"/>
              </w:rPr>
              <w:t>т</w:t>
            </w:r>
            <w:r w:rsidRPr="00CE751A">
              <w:rPr>
                <w:sz w:val="24"/>
                <w:szCs w:val="24"/>
              </w:rPr>
              <w:t>вии с краевым пере</w:t>
            </w:r>
            <w:r w:rsidRPr="00CE751A">
              <w:rPr>
                <w:sz w:val="24"/>
                <w:szCs w:val="24"/>
              </w:rPr>
              <w:t>ч</w:t>
            </w:r>
            <w:r w:rsidRPr="00CE751A">
              <w:rPr>
                <w:sz w:val="24"/>
                <w:szCs w:val="24"/>
              </w:rPr>
              <w:t>нем техниче</w:t>
            </w:r>
            <w:r w:rsidRPr="00CE751A">
              <w:rPr>
                <w:sz w:val="24"/>
                <w:szCs w:val="24"/>
              </w:rPr>
              <w:softHyphen/>
              <w:t xml:space="preserve">ских </w:t>
            </w:r>
            <w:r w:rsidRPr="00CE751A">
              <w:rPr>
                <w:sz w:val="24"/>
                <w:szCs w:val="24"/>
              </w:rPr>
              <w:lastRenderedPageBreak/>
              <w:t>средств реабилит</w:t>
            </w:r>
            <w:r w:rsidRPr="00CE751A">
              <w:rPr>
                <w:sz w:val="24"/>
                <w:szCs w:val="24"/>
              </w:rPr>
              <w:t>а</w:t>
            </w:r>
            <w:r w:rsidRPr="00CE751A">
              <w:rPr>
                <w:sz w:val="24"/>
                <w:szCs w:val="24"/>
              </w:rPr>
              <w:t>ции, не вошедших в федеральный пе</w:t>
            </w:r>
            <w:r w:rsidRPr="00CE751A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30" w:type="dxa"/>
          </w:tcPr>
          <w:p w:rsidR="00CE751A" w:rsidRPr="00CE751A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CE751A">
              <w:rPr>
                <w:sz w:val="24"/>
                <w:szCs w:val="24"/>
              </w:rPr>
              <w:softHyphen/>
              <w:t>страции (гу</w:t>
            </w:r>
            <w:r w:rsidRPr="00CE751A">
              <w:rPr>
                <w:sz w:val="24"/>
                <w:szCs w:val="24"/>
              </w:rPr>
              <w:softHyphen/>
              <w:t>бернатора) Кра</w:t>
            </w:r>
            <w:r w:rsidRPr="00CE751A">
              <w:rPr>
                <w:sz w:val="24"/>
                <w:szCs w:val="24"/>
              </w:rPr>
              <w:t>с</w:t>
            </w:r>
            <w:r w:rsidRPr="00CE751A">
              <w:rPr>
                <w:sz w:val="24"/>
                <w:szCs w:val="24"/>
              </w:rPr>
              <w:t>нодарско</w:t>
            </w:r>
            <w:r w:rsidRPr="00CE751A">
              <w:rPr>
                <w:sz w:val="24"/>
                <w:szCs w:val="24"/>
              </w:rPr>
              <w:softHyphen/>
              <w:t xml:space="preserve">го края от 12 октября </w:t>
            </w:r>
            <w:r w:rsidRPr="00CE751A">
              <w:rPr>
                <w:sz w:val="24"/>
                <w:szCs w:val="24"/>
              </w:rPr>
              <w:lastRenderedPageBreak/>
              <w:t>2015 года № 969, приказ министе</w:t>
            </w:r>
            <w:r w:rsidRPr="00CE751A">
              <w:rPr>
                <w:sz w:val="24"/>
                <w:szCs w:val="24"/>
              </w:rPr>
              <w:t>р</w:t>
            </w:r>
            <w:r w:rsidRPr="00CE751A">
              <w:rPr>
                <w:sz w:val="24"/>
                <w:szCs w:val="24"/>
              </w:rPr>
              <w:t>ства соци</w:t>
            </w:r>
            <w:r w:rsidRPr="00CE751A">
              <w:rPr>
                <w:sz w:val="24"/>
                <w:szCs w:val="24"/>
              </w:rPr>
              <w:softHyphen/>
              <w:t>ального разви</w:t>
            </w:r>
            <w:r w:rsidRPr="00CE751A">
              <w:rPr>
                <w:sz w:val="24"/>
                <w:szCs w:val="24"/>
              </w:rPr>
              <w:softHyphen/>
              <w:t>тия и с</w:t>
            </w:r>
            <w:r w:rsidRPr="00CE751A">
              <w:rPr>
                <w:sz w:val="24"/>
                <w:szCs w:val="24"/>
              </w:rPr>
              <w:t>е</w:t>
            </w:r>
            <w:r w:rsidRPr="00CE751A">
              <w:rPr>
                <w:sz w:val="24"/>
                <w:szCs w:val="24"/>
              </w:rPr>
              <w:t>мейной политики Краснодарско</w:t>
            </w:r>
            <w:r w:rsidRPr="00CE751A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56" w:type="dxa"/>
          </w:tcPr>
          <w:p w:rsidR="00CE751A" w:rsidRPr="00CE751A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lastRenderedPageBreak/>
              <w:t>в течение 2016- 2017</w:t>
            </w:r>
          </w:p>
          <w:p w:rsidR="00CE751A" w:rsidRPr="00CE751A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CE751A" w:rsidRPr="00CE751A" w:rsidRDefault="00CE751A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t>министерство труда и социал</w:t>
            </w:r>
            <w:r w:rsidRPr="00CE751A">
              <w:rPr>
                <w:sz w:val="24"/>
                <w:szCs w:val="24"/>
              </w:rPr>
              <w:t>ь</w:t>
            </w:r>
            <w:r w:rsidRPr="00CE751A">
              <w:rPr>
                <w:sz w:val="24"/>
                <w:szCs w:val="24"/>
              </w:rPr>
              <w:t>ного развития Краснодарского края (свод), гос</w:t>
            </w:r>
            <w:r w:rsidRPr="00CE751A">
              <w:rPr>
                <w:sz w:val="24"/>
                <w:szCs w:val="24"/>
              </w:rPr>
              <w:t>у</w:t>
            </w:r>
            <w:r w:rsidRPr="00CE751A">
              <w:rPr>
                <w:sz w:val="24"/>
                <w:szCs w:val="24"/>
              </w:rPr>
              <w:t>дарствен</w:t>
            </w:r>
            <w:r w:rsidRPr="00CE751A">
              <w:rPr>
                <w:sz w:val="24"/>
                <w:szCs w:val="24"/>
              </w:rPr>
              <w:softHyphen/>
              <w:t>ное авт</w:t>
            </w:r>
            <w:r w:rsidRPr="00CE751A">
              <w:rPr>
                <w:sz w:val="24"/>
                <w:szCs w:val="24"/>
              </w:rPr>
              <w:t>о</w:t>
            </w:r>
            <w:r w:rsidRPr="00CE751A">
              <w:rPr>
                <w:sz w:val="24"/>
                <w:szCs w:val="24"/>
              </w:rPr>
              <w:lastRenderedPageBreak/>
              <w:t>номное уч</w:t>
            </w:r>
            <w:r w:rsidRPr="00CE751A">
              <w:rPr>
                <w:sz w:val="24"/>
                <w:szCs w:val="24"/>
              </w:rPr>
              <w:softHyphen/>
              <w:t>реждение соц</w:t>
            </w:r>
            <w:r w:rsidRPr="00CE751A">
              <w:rPr>
                <w:sz w:val="24"/>
                <w:szCs w:val="24"/>
              </w:rPr>
              <w:t>и</w:t>
            </w:r>
            <w:r w:rsidRPr="00CE751A">
              <w:rPr>
                <w:sz w:val="24"/>
                <w:szCs w:val="24"/>
              </w:rPr>
              <w:t>ально</w:t>
            </w:r>
            <w:r w:rsidRPr="00CE751A">
              <w:rPr>
                <w:sz w:val="24"/>
                <w:szCs w:val="24"/>
              </w:rPr>
              <w:softHyphen/>
              <w:t>го обслуж</w:t>
            </w:r>
            <w:r w:rsidRPr="00CE751A">
              <w:rPr>
                <w:sz w:val="24"/>
                <w:szCs w:val="24"/>
              </w:rPr>
              <w:t>и</w:t>
            </w:r>
            <w:r w:rsidRPr="00CE751A">
              <w:rPr>
                <w:sz w:val="24"/>
                <w:szCs w:val="24"/>
              </w:rPr>
              <w:t>вания Краснода</w:t>
            </w:r>
            <w:r w:rsidRPr="00CE751A">
              <w:rPr>
                <w:sz w:val="24"/>
                <w:szCs w:val="24"/>
              </w:rPr>
              <w:t>р</w:t>
            </w:r>
            <w:r w:rsidRPr="00CE751A">
              <w:rPr>
                <w:sz w:val="24"/>
                <w:szCs w:val="24"/>
              </w:rPr>
              <w:t>ского края</w:t>
            </w:r>
          </w:p>
        </w:tc>
        <w:tc>
          <w:tcPr>
            <w:tcW w:w="2198" w:type="dxa"/>
          </w:tcPr>
          <w:p w:rsidR="00CE751A" w:rsidRPr="00CE751A" w:rsidRDefault="00CE751A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CE751A">
              <w:rPr>
                <w:sz w:val="24"/>
                <w:szCs w:val="24"/>
              </w:rPr>
              <w:lastRenderedPageBreak/>
              <w:t>к/б - 2,7</w:t>
            </w:r>
          </w:p>
        </w:tc>
        <w:tc>
          <w:tcPr>
            <w:tcW w:w="3300" w:type="dxa"/>
          </w:tcPr>
          <w:p w:rsidR="00CE751A" w:rsidRDefault="00CE751A" w:rsidP="00A4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02776">
              <w:rPr>
                <w:rFonts w:ascii="Times New Roman" w:hAnsi="Times New Roman" w:cs="Times New Roman"/>
              </w:rPr>
              <w:t>аявки на обеспечение инвал</w:t>
            </w:r>
            <w:r w:rsidRPr="00702776">
              <w:rPr>
                <w:rFonts w:ascii="Times New Roman" w:hAnsi="Times New Roman" w:cs="Times New Roman"/>
              </w:rPr>
              <w:t>и</w:t>
            </w:r>
            <w:r w:rsidRPr="00702776">
              <w:rPr>
                <w:rFonts w:ascii="Times New Roman" w:hAnsi="Times New Roman" w:cs="Times New Roman"/>
              </w:rPr>
              <w:t>дов техническими средствами ре</w:t>
            </w:r>
            <w:r w:rsidRPr="00702776">
              <w:rPr>
                <w:rFonts w:ascii="Times New Roman" w:hAnsi="Times New Roman" w:cs="Times New Roman"/>
              </w:rPr>
              <w:t>а</w:t>
            </w:r>
            <w:r w:rsidRPr="00702776">
              <w:rPr>
                <w:rFonts w:ascii="Times New Roman" w:hAnsi="Times New Roman" w:cs="Times New Roman"/>
              </w:rPr>
              <w:t xml:space="preserve">билитации в 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 краевым перечнем техн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</w:p>
          <w:p w:rsidR="00CE751A" w:rsidRPr="00702776" w:rsidRDefault="00CE751A" w:rsidP="00A41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вошедших в федеральный пе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выполнены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объеме (2 инвалида-6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средств реабилит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ции) </w:t>
            </w:r>
          </w:p>
          <w:p w:rsidR="00CE751A" w:rsidRPr="007638C9" w:rsidRDefault="00CE751A" w:rsidP="00A419BD">
            <w:pPr>
              <w:rPr>
                <w:rFonts w:ascii="Times New Roman" w:hAnsi="Times New Roman" w:cs="Times New Roman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4077BB" w:rsidRPr="00B222E8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7" w:type="dxa"/>
          </w:tcPr>
          <w:p w:rsidR="004077BB" w:rsidRPr="00B222E8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Организации летнего отдыха и оздоровле</w:t>
            </w:r>
            <w:r w:rsidRPr="00B222E8">
              <w:rPr>
                <w:sz w:val="24"/>
                <w:szCs w:val="24"/>
              </w:rPr>
              <w:softHyphen/>
              <w:t>ния детей, наход</w:t>
            </w:r>
            <w:r w:rsidRPr="00B222E8">
              <w:rPr>
                <w:sz w:val="24"/>
                <w:szCs w:val="24"/>
              </w:rPr>
              <w:t>я</w:t>
            </w:r>
            <w:r w:rsidRPr="00B222E8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30" w:type="dxa"/>
          </w:tcPr>
          <w:p w:rsidR="004077BB" w:rsidRPr="00B222E8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постановление главы админи</w:t>
            </w:r>
            <w:r w:rsidRPr="00B222E8">
              <w:rPr>
                <w:sz w:val="24"/>
                <w:szCs w:val="24"/>
              </w:rPr>
              <w:softHyphen/>
              <w:t>страции (гу</w:t>
            </w:r>
            <w:r w:rsidRPr="00B222E8">
              <w:rPr>
                <w:sz w:val="24"/>
                <w:szCs w:val="24"/>
              </w:rPr>
              <w:softHyphen/>
              <w:t>бернатора) Кра</w:t>
            </w:r>
            <w:r w:rsidRPr="00B222E8">
              <w:rPr>
                <w:sz w:val="24"/>
                <w:szCs w:val="24"/>
              </w:rPr>
              <w:t>с</w:t>
            </w:r>
            <w:r w:rsidRPr="00B222E8">
              <w:rPr>
                <w:sz w:val="24"/>
                <w:szCs w:val="24"/>
              </w:rPr>
              <w:t>нодарского края от 12 ок</w:t>
            </w:r>
            <w:r w:rsidRPr="00B222E8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вопокровский район от 30 се</w:t>
            </w:r>
            <w:r w:rsidRPr="00B222E8">
              <w:rPr>
                <w:sz w:val="24"/>
                <w:szCs w:val="24"/>
              </w:rPr>
              <w:t>н</w:t>
            </w:r>
            <w:r w:rsidRPr="00B222E8">
              <w:rPr>
                <w:sz w:val="24"/>
                <w:szCs w:val="24"/>
              </w:rPr>
              <w:t>тября 14 года № 2014 «Об утве</w:t>
            </w:r>
            <w:r w:rsidRPr="00B222E8">
              <w:rPr>
                <w:sz w:val="24"/>
                <w:szCs w:val="24"/>
              </w:rPr>
              <w:t>р</w:t>
            </w:r>
            <w:r w:rsidRPr="00B222E8">
              <w:rPr>
                <w:sz w:val="24"/>
                <w:szCs w:val="24"/>
              </w:rPr>
              <w:t>ждении муниц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пальной пр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граммы муниц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пального образ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вания Новоп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кровский район «Дети муниц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пального образ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вания Новоп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 xml:space="preserve">кровский район» (с изменениями от 31.12.2015 № </w:t>
            </w:r>
            <w:r w:rsidRPr="00B222E8">
              <w:rPr>
                <w:sz w:val="24"/>
                <w:szCs w:val="24"/>
              </w:rPr>
              <w:lastRenderedPageBreak/>
              <w:t>915)</w:t>
            </w:r>
          </w:p>
        </w:tc>
        <w:tc>
          <w:tcPr>
            <w:tcW w:w="1856" w:type="dxa"/>
          </w:tcPr>
          <w:p w:rsidR="004077BB" w:rsidRPr="00B222E8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A6010E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и</w:t>
            </w:r>
            <w:r w:rsidR="00ED2683" w:rsidRPr="00B222E8">
              <w:rPr>
                <w:sz w:val="24"/>
                <w:szCs w:val="24"/>
              </w:rPr>
              <w:t>юнь-август 2016 год</w:t>
            </w: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A6010E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124" w:type="dxa"/>
          </w:tcPr>
          <w:p w:rsidR="004077BB" w:rsidRPr="00B222E8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у</w:t>
            </w:r>
            <w:r w:rsidR="004077BB" w:rsidRPr="00B222E8">
              <w:rPr>
                <w:sz w:val="24"/>
                <w:szCs w:val="24"/>
              </w:rPr>
              <w:t>правление соц</w:t>
            </w:r>
            <w:r w:rsidR="004077BB" w:rsidRPr="00B222E8">
              <w:rPr>
                <w:sz w:val="24"/>
                <w:szCs w:val="24"/>
              </w:rPr>
              <w:t>и</w:t>
            </w:r>
            <w:r w:rsidR="004077BB" w:rsidRPr="00B222E8">
              <w:rPr>
                <w:sz w:val="24"/>
                <w:szCs w:val="24"/>
              </w:rPr>
              <w:t>альной защиты населения мин</w:t>
            </w:r>
            <w:r w:rsidR="004077BB" w:rsidRPr="00B222E8">
              <w:rPr>
                <w:sz w:val="24"/>
                <w:szCs w:val="24"/>
              </w:rPr>
              <w:t>и</w:t>
            </w:r>
            <w:r w:rsidR="004077BB" w:rsidRPr="00B222E8">
              <w:rPr>
                <w:sz w:val="24"/>
                <w:szCs w:val="24"/>
              </w:rPr>
              <w:t>стерства труда и социального ра</w:t>
            </w:r>
            <w:r w:rsidR="004077BB" w:rsidRPr="00B222E8">
              <w:rPr>
                <w:sz w:val="24"/>
                <w:szCs w:val="24"/>
              </w:rPr>
              <w:t>з</w:t>
            </w:r>
            <w:r w:rsidR="004077BB" w:rsidRPr="00B222E8">
              <w:rPr>
                <w:sz w:val="24"/>
                <w:szCs w:val="24"/>
              </w:rPr>
              <w:t>вития Краснода</w:t>
            </w:r>
            <w:r w:rsidR="004077BB" w:rsidRPr="00B222E8">
              <w:rPr>
                <w:sz w:val="24"/>
                <w:szCs w:val="24"/>
              </w:rPr>
              <w:t>р</w:t>
            </w:r>
            <w:r w:rsidR="004077BB" w:rsidRPr="00B222E8">
              <w:rPr>
                <w:sz w:val="24"/>
                <w:szCs w:val="24"/>
              </w:rPr>
              <w:t>ского края в Н</w:t>
            </w:r>
            <w:r w:rsidR="004077BB" w:rsidRPr="00B222E8">
              <w:rPr>
                <w:sz w:val="24"/>
                <w:szCs w:val="24"/>
              </w:rPr>
              <w:t>о</w:t>
            </w:r>
            <w:r w:rsidR="004077BB" w:rsidRPr="00B222E8">
              <w:rPr>
                <w:sz w:val="24"/>
                <w:szCs w:val="24"/>
              </w:rPr>
              <w:t>вопокровском районе</w:t>
            </w: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тдел по вопр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ED2683" w:rsidRPr="00B222E8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тдел по вопр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2683" w:rsidRPr="00B222E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077BB" w:rsidRPr="00B222E8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B222E8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м/б  0,068</w:t>
            </w: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B222E8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00" w:type="dxa"/>
          </w:tcPr>
          <w:p w:rsidR="00B222E8" w:rsidRPr="00B222E8" w:rsidRDefault="00B222E8" w:rsidP="00B2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По состоянию на 10 июля 2016 года оздоровлено 30 д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тей из семей, находящихся в трудной жизненной ситу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ции. Подвоз к месту отдыха и обратно, на сумму 0,052 руб.</w:t>
            </w:r>
          </w:p>
          <w:p w:rsidR="00ED2683" w:rsidRPr="00B222E8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ED2683" w:rsidRPr="000B7259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ED2683" w:rsidRPr="000B7259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ED2683" w:rsidRPr="000B7259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ED2683" w:rsidRPr="000B7259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ED2683" w:rsidRPr="000B7259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ED2683" w:rsidRPr="000B7259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B222E8" w:rsidRPr="00B222E8" w:rsidRDefault="00B222E8" w:rsidP="00B2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По состоянию на 10 июля 2016 года оздоровлено 29 д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тей-сирот, детей, оставшихся без попечения родителей. Подвоз к месту отдыха и о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ратно, сопровождение мед. работником на сумму 0,049 руб.</w:t>
            </w:r>
          </w:p>
          <w:p w:rsidR="00ED2683" w:rsidRPr="000B7259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  <w:p w:rsidR="00ED2683" w:rsidRPr="000B725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2683" w:rsidRPr="000B725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2683" w:rsidRPr="000B725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2683" w:rsidRPr="000B725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2683" w:rsidRPr="000B725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2683" w:rsidRPr="000B7259" w:rsidRDefault="00ED2683" w:rsidP="00B222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22E8" w:rsidRPr="00575166" w:rsidTr="00C860BA">
        <w:tc>
          <w:tcPr>
            <w:tcW w:w="591" w:type="dxa"/>
          </w:tcPr>
          <w:p w:rsidR="00B222E8" w:rsidRPr="00B222E8" w:rsidRDefault="00B222E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7" w:type="dxa"/>
          </w:tcPr>
          <w:p w:rsidR="00B222E8" w:rsidRPr="00B222E8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Обеспечение соц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альной под</w:t>
            </w:r>
            <w:r w:rsidRPr="00B222E8">
              <w:rPr>
                <w:sz w:val="24"/>
                <w:szCs w:val="24"/>
              </w:rPr>
              <w:softHyphen/>
              <w:t>держки о</w:t>
            </w:r>
            <w:r w:rsidRPr="00B222E8">
              <w:rPr>
                <w:sz w:val="24"/>
                <w:szCs w:val="24"/>
              </w:rPr>
              <w:t>т</w:t>
            </w:r>
            <w:r w:rsidRPr="00B222E8">
              <w:rPr>
                <w:sz w:val="24"/>
                <w:szCs w:val="24"/>
              </w:rPr>
              <w:t>дельных категорий граждан в рамках реализации Муниц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пальной программы  «Раз</w:t>
            </w:r>
            <w:r w:rsidRPr="00B222E8">
              <w:rPr>
                <w:sz w:val="24"/>
                <w:szCs w:val="24"/>
              </w:rPr>
              <w:softHyphen/>
              <w:t>вития здрав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охранения» под</w:t>
            </w:r>
            <w:r w:rsidRPr="00B222E8">
              <w:rPr>
                <w:sz w:val="24"/>
                <w:szCs w:val="24"/>
              </w:rPr>
              <w:softHyphen/>
              <w:t>программа «Проф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лактика заболеваний и формирование зд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B222E8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B222E8">
              <w:rPr>
                <w:sz w:val="24"/>
                <w:szCs w:val="24"/>
              </w:rPr>
              <w:t>д</w:t>
            </w:r>
            <w:r w:rsidRPr="00B222E8">
              <w:rPr>
                <w:sz w:val="24"/>
                <w:szCs w:val="24"/>
              </w:rPr>
              <w:t>ровое обеспечение системы здравоохр</w:t>
            </w:r>
            <w:r w:rsidRPr="00B222E8">
              <w:rPr>
                <w:sz w:val="24"/>
                <w:szCs w:val="24"/>
              </w:rPr>
              <w:t>а</w:t>
            </w:r>
            <w:r w:rsidRPr="00B222E8">
              <w:rPr>
                <w:sz w:val="24"/>
                <w:szCs w:val="24"/>
              </w:rPr>
              <w:t>нения на 2015-2020 год», подпрограмма «Совершенствование системы льготного лекарственного обе</w:t>
            </w:r>
            <w:r w:rsidRPr="00B222E8">
              <w:rPr>
                <w:sz w:val="24"/>
                <w:szCs w:val="24"/>
              </w:rPr>
              <w:t>с</w:t>
            </w:r>
            <w:r w:rsidRPr="00B222E8">
              <w:rPr>
                <w:sz w:val="24"/>
                <w:szCs w:val="24"/>
              </w:rPr>
              <w:t>печения в амбулато</w:t>
            </w:r>
            <w:r w:rsidRPr="00B222E8">
              <w:rPr>
                <w:sz w:val="24"/>
                <w:szCs w:val="24"/>
              </w:rPr>
              <w:t>р</w:t>
            </w:r>
            <w:r w:rsidRPr="00B222E8">
              <w:rPr>
                <w:sz w:val="24"/>
                <w:szCs w:val="24"/>
              </w:rPr>
              <w:t>ных условиях на 2015-2020 годы», подпрограмма «Др</w:t>
            </w:r>
            <w:r w:rsidRPr="00B222E8">
              <w:rPr>
                <w:sz w:val="24"/>
                <w:szCs w:val="24"/>
              </w:rPr>
              <w:t>у</w:t>
            </w:r>
            <w:r w:rsidRPr="00B222E8">
              <w:rPr>
                <w:sz w:val="24"/>
                <w:szCs w:val="24"/>
              </w:rPr>
              <w:t>гие мероприятия в области здравоохр</w:t>
            </w:r>
            <w:r w:rsidRPr="00B222E8">
              <w:rPr>
                <w:sz w:val="24"/>
                <w:szCs w:val="24"/>
              </w:rPr>
              <w:t>а</w:t>
            </w:r>
            <w:r w:rsidRPr="00B222E8">
              <w:rPr>
                <w:sz w:val="24"/>
                <w:szCs w:val="24"/>
              </w:rPr>
              <w:lastRenderedPageBreak/>
              <w:t>нения на 2015-2020 годы»</w:t>
            </w:r>
          </w:p>
        </w:tc>
        <w:tc>
          <w:tcPr>
            <w:tcW w:w="2130" w:type="dxa"/>
          </w:tcPr>
          <w:p w:rsidR="00B222E8" w:rsidRPr="00B222E8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B222E8">
              <w:rPr>
                <w:sz w:val="24"/>
                <w:szCs w:val="24"/>
              </w:rPr>
              <w:t>в</w:t>
            </w:r>
            <w:r w:rsidRPr="00B222E8">
              <w:rPr>
                <w:sz w:val="24"/>
                <w:szCs w:val="24"/>
              </w:rPr>
              <w:t>ский район от 18 ноября 2014 года №1058 «Об у</w:t>
            </w:r>
            <w:r w:rsidRPr="00B222E8">
              <w:rPr>
                <w:sz w:val="24"/>
                <w:szCs w:val="24"/>
              </w:rPr>
              <w:t>т</w:t>
            </w:r>
            <w:r w:rsidRPr="00B222E8">
              <w:rPr>
                <w:sz w:val="24"/>
                <w:szCs w:val="24"/>
              </w:rPr>
              <w:t>верждении мун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ципальной пр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граммы муниц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пального образ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вания Новоп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кровский район «Развитие здр</w:t>
            </w:r>
            <w:r w:rsidRPr="00B222E8">
              <w:rPr>
                <w:sz w:val="24"/>
                <w:szCs w:val="24"/>
              </w:rPr>
              <w:t>а</w:t>
            </w:r>
            <w:r w:rsidRPr="00B222E8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56" w:type="dxa"/>
          </w:tcPr>
          <w:p w:rsidR="00B222E8" w:rsidRPr="00B222E8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B222E8" w:rsidRPr="00B222E8" w:rsidRDefault="00B222E8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98" w:type="dxa"/>
          </w:tcPr>
          <w:p w:rsidR="00B222E8" w:rsidRPr="00B222E8" w:rsidRDefault="00B222E8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B222E8" w:rsidRPr="00B222E8" w:rsidRDefault="00B222E8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00" w:type="dxa"/>
          </w:tcPr>
          <w:p w:rsidR="00B222E8" w:rsidRPr="00A6010E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1.увеличение продолжител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активной жизни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Новопокровского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она за счет формирования здорового образа жизни, профилактики и раннего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явления заболеваний, проф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лактика</w:t>
            </w:r>
            <w:r w:rsidRPr="00A6010E">
              <w:rPr>
                <w:sz w:val="24"/>
                <w:szCs w:val="24"/>
              </w:rPr>
              <w:t xml:space="preserve"> социально-значимых заболеваний и их финансовая поддержка – м/б </w:t>
            </w:r>
            <w:r>
              <w:rPr>
                <w:sz w:val="24"/>
                <w:szCs w:val="24"/>
              </w:rPr>
              <w:t>0,36</w:t>
            </w:r>
            <w:r w:rsidRPr="00A6010E">
              <w:rPr>
                <w:sz w:val="24"/>
                <w:szCs w:val="24"/>
              </w:rPr>
              <w:t xml:space="preserve"> млн. руб., к/б – 32,1 млн.руб.</w:t>
            </w:r>
            <w:r>
              <w:rPr>
                <w:sz w:val="24"/>
                <w:szCs w:val="24"/>
              </w:rPr>
              <w:t xml:space="preserve"> за 6мес.2016года на оказание медицинской помощи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ветствии территориальной программой государственных гарантий израсходов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но15,4млн.рублей за счет средств краевого бюджета, за счет средств местного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жета израсходовано 0,04 млн.рублей на проведение акции «Кардиодесант» </w:t>
            </w:r>
          </w:p>
          <w:p w:rsidR="00B222E8" w:rsidRPr="00A6010E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6010E">
              <w:rPr>
                <w:sz w:val="24"/>
                <w:szCs w:val="24"/>
              </w:rPr>
              <w:t xml:space="preserve">Своевременное выявление инфекционных заболеваний:   </w:t>
            </w:r>
            <w:r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A6010E">
              <w:rPr>
                <w:sz w:val="24"/>
                <w:szCs w:val="24"/>
              </w:rPr>
              <w:t xml:space="preserve">млн. руб., </w:t>
            </w:r>
            <w:r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>/б - 1,</w:t>
            </w:r>
            <w:r>
              <w:rPr>
                <w:sz w:val="24"/>
                <w:szCs w:val="24"/>
              </w:rPr>
              <w:t>6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 xml:space="preserve"> за счет средств краевого бюджета освоено на компенсацию донорам за 6 мес.2016 года 0,2млн.рублей, на изготовление зубных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тезов труженикам тыла и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теранам труда – 0,4млн.рублей.</w:t>
            </w:r>
          </w:p>
          <w:p w:rsidR="00B222E8" w:rsidRPr="00A6010E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6010E">
              <w:rPr>
                <w:sz w:val="24"/>
                <w:szCs w:val="24"/>
              </w:rPr>
              <w:t>Повышение укомплект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ванности ЛПУ:   м/б – 0,</w:t>
            </w:r>
            <w:r>
              <w:rPr>
                <w:sz w:val="24"/>
                <w:szCs w:val="24"/>
              </w:rPr>
              <w:t>5</w:t>
            </w:r>
            <w:r w:rsidRPr="00A6010E">
              <w:rPr>
                <w:sz w:val="24"/>
                <w:szCs w:val="24"/>
              </w:rPr>
              <w:t xml:space="preserve"> </w:t>
            </w:r>
            <w:r w:rsidRPr="00A6010E">
              <w:rPr>
                <w:sz w:val="24"/>
                <w:szCs w:val="24"/>
              </w:rPr>
              <w:lastRenderedPageBreak/>
              <w:t>млн. руб., к/б – 0,9 млн. руб.</w:t>
            </w:r>
            <w:r>
              <w:rPr>
                <w:sz w:val="24"/>
                <w:szCs w:val="24"/>
              </w:rPr>
              <w:t xml:space="preserve"> за 6 мес. Осуществлялся съем жилья 4мед.раб. на сумму 0,06млн.руб.м\б., обучение 2 мед. 0,05млн.рублей за счет средств краевого бюджета.</w:t>
            </w:r>
          </w:p>
          <w:p w:rsidR="00B222E8" w:rsidRPr="00A6010E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010E">
              <w:rPr>
                <w:sz w:val="24"/>
                <w:szCs w:val="24"/>
              </w:rPr>
              <w:t>Удовлетворение потребн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 на лекарственные преп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раты: к/б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,9 млн. руб.,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воено за 6мес.2016года – 2,1млн.рублей</w:t>
            </w:r>
          </w:p>
          <w:p w:rsidR="00B222E8" w:rsidRPr="00A6010E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6010E">
              <w:rPr>
                <w:sz w:val="24"/>
                <w:szCs w:val="24"/>
              </w:rPr>
              <w:t xml:space="preserve">Организация мероприятий в сфере противодействия терроризму: </w:t>
            </w:r>
            <w:r>
              <w:rPr>
                <w:sz w:val="24"/>
                <w:szCs w:val="24"/>
              </w:rPr>
              <w:t>к\б -0,8млн.руб.,</w:t>
            </w:r>
            <w:r w:rsidRPr="00A6010E">
              <w:rPr>
                <w:sz w:val="24"/>
                <w:szCs w:val="24"/>
              </w:rPr>
              <w:t>м/б – 0,</w:t>
            </w:r>
            <w:r>
              <w:rPr>
                <w:sz w:val="24"/>
                <w:szCs w:val="24"/>
              </w:rPr>
              <w:t>4</w:t>
            </w:r>
            <w:r w:rsidRPr="00A6010E">
              <w:rPr>
                <w:sz w:val="24"/>
                <w:szCs w:val="24"/>
              </w:rPr>
              <w:t xml:space="preserve"> млн. руб., </w:t>
            </w:r>
            <w:r>
              <w:rPr>
                <w:sz w:val="24"/>
                <w:szCs w:val="24"/>
              </w:rPr>
              <w:t>финансовое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деятельности казенного учреждения</w:t>
            </w:r>
            <w:r w:rsidRPr="00A6010E">
              <w:rPr>
                <w:sz w:val="24"/>
                <w:szCs w:val="24"/>
              </w:rPr>
              <w:t xml:space="preserve"> к/б – 10,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>, исполнено за 6 месяцев 2016года -4,1млн.рублей.</w:t>
            </w:r>
          </w:p>
          <w:p w:rsidR="00B222E8" w:rsidRPr="00A6010E" w:rsidRDefault="00B222E8" w:rsidP="00C860BA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575166" w:rsidTr="00C860BA">
        <w:tc>
          <w:tcPr>
            <w:tcW w:w="14786" w:type="dxa"/>
            <w:gridSpan w:val="7"/>
          </w:tcPr>
          <w:p w:rsidR="005244BE" w:rsidRPr="00B222E8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575166" w:rsidTr="00C860BA">
        <w:tc>
          <w:tcPr>
            <w:tcW w:w="14786" w:type="dxa"/>
            <w:gridSpan w:val="7"/>
          </w:tcPr>
          <w:p w:rsidR="005244BE" w:rsidRPr="00B222E8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Сельское хозяйство</w:t>
            </w:r>
          </w:p>
        </w:tc>
      </w:tr>
      <w:tr w:rsidR="00B759CB" w:rsidRPr="00575166" w:rsidTr="00C860BA">
        <w:tc>
          <w:tcPr>
            <w:tcW w:w="591" w:type="dxa"/>
          </w:tcPr>
          <w:p w:rsidR="00B759CB" w:rsidRPr="00B222E8" w:rsidRDefault="00B759C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</w:tcPr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Оказание государс</w:t>
            </w:r>
            <w:r w:rsidRPr="00B222E8">
              <w:rPr>
                <w:sz w:val="24"/>
                <w:szCs w:val="24"/>
              </w:rPr>
              <w:t>т</w:t>
            </w:r>
            <w:r w:rsidRPr="00B222E8">
              <w:rPr>
                <w:sz w:val="24"/>
                <w:szCs w:val="24"/>
              </w:rPr>
              <w:t>венной поддержки развитию элитно</w:t>
            </w:r>
            <w:r w:rsidRPr="00B222E8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30" w:type="dxa"/>
          </w:tcPr>
          <w:p w:rsidR="00B759CB" w:rsidRPr="00B222E8" w:rsidRDefault="00B759CB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доклад краевой комиссии по обеспечению у</w:t>
            </w:r>
            <w:r w:rsidRPr="00B222E8">
              <w:rPr>
                <w:sz w:val="24"/>
                <w:szCs w:val="24"/>
              </w:rPr>
              <w:t>с</w:t>
            </w:r>
            <w:r w:rsidRPr="00B222E8">
              <w:rPr>
                <w:sz w:val="24"/>
                <w:szCs w:val="24"/>
              </w:rPr>
              <w:t>тойчивого разв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тия эко</w:t>
            </w:r>
            <w:r w:rsidRPr="00B222E8">
              <w:rPr>
                <w:sz w:val="24"/>
                <w:szCs w:val="24"/>
              </w:rPr>
              <w:softHyphen/>
              <w:t>номики и соци</w:t>
            </w:r>
            <w:r w:rsidRPr="00B222E8">
              <w:rPr>
                <w:sz w:val="24"/>
                <w:szCs w:val="24"/>
              </w:rPr>
              <w:softHyphen/>
              <w:t>альной ста</w:t>
            </w:r>
            <w:r w:rsidRPr="00B222E8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B222E8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56" w:type="dxa"/>
          </w:tcPr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управление сель</w:t>
            </w:r>
            <w:r w:rsidRPr="00B222E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00" w:type="dxa"/>
          </w:tcPr>
          <w:p w:rsidR="00B759CB" w:rsidRPr="00B222E8" w:rsidRDefault="00B759CB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 xml:space="preserve"> В 2016г 80% посевных пл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щадей, засеяны семенами высших репродукций .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</w:tcPr>
          <w:p w:rsidR="00607BC1" w:rsidRPr="00607BC1" w:rsidRDefault="00607BC1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Осуществление мер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приятий, направле</w:t>
            </w:r>
            <w:r w:rsidRPr="00607BC1">
              <w:rPr>
                <w:sz w:val="24"/>
                <w:szCs w:val="24"/>
              </w:rPr>
              <w:t>н</w:t>
            </w:r>
            <w:r w:rsidRPr="00607BC1">
              <w:rPr>
                <w:sz w:val="24"/>
                <w:szCs w:val="24"/>
              </w:rPr>
              <w:t xml:space="preserve">ных на улучшение </w:t>
            </w:r>
            <w:r w:rsidRPr="00607BC1">
              <w:rPr>
                <w:sz w:val="24"/>
                <w:szCs w:val="24"/>
              </w:rPr>
              <w:lastRenderedPageBreak/>
              <w:t>жилищных условий в сель</w:t>
            </w:r>
            <w:r w:rsidRPr="00607BC1">
              <w:rPr>
                <w:sz w:val="24"/>
                <w:szCs w:val="24"/>
              </w:rPr>
              <w:softHyphen/>
              <w:t>ской местности, развитие со</w:t>
            </w:r>
            <w:r w:rsidRPr="00607BC1">
              <w:rPr>
                <w:sz w:val="24"/>
                <w:szCs w:val="24"/>
              </w:rPr>
              <w:softHyphen/>
              <w:t>циальной и инженерной ин</w:t>
            </w:r>
            <w:r w:rsidRPr="00607BC1">
              <w:rPr>
                <w:sz w:val="24"/>
                <w:szCs w:val="24"/>
              </w:rPr>
              <w:softHyphen/>
              <w:t>фраструктуры в сел</w:t>
            </w:r>
            <w:r w:rsidRPr="00607BC1">
              <w:rPr>
                <w:sz w:val="24"/>
                <w:szCs w:val="24"/>
              </w:rPr>
              <w:t>ь</w:t>
            </w:r>
            <w:r w:rsidRPr="00607BC1">
              <w:rPr>
                <w:sz w:val="24"/>
                <w:szCs w:val="24"/>
              </w:rPr>
              <w:t>ской ме</w:t>
            </w:r>
            <w:r w:rsidRPr="00607BC1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30" w:type="dxa"/>
          </w:tcPr>
          <w:p w:rsidR="00607BC1" w:rsidRPr="00607BC1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607BC1">
              <w:rPr>
                <w:sz w:val="24"/>
                <w:szCs w:val="24"/>
              </w:rPr>
              <w:softHyphen/>
              <w:t>страции (гу</w:t>
            </w:r>
            <w:r w:rsidRPr="00607BC1">
              <w:rPr>
                <w:sz w:val="24"/>
                <w:szCs w:val="24"/>
              </w:rPr>
              <w:softHyphen/>
            </w:r>
            <w:r w:rsidRPr="00607BC1">
              <w:rPr>
                <w:sz w:val="24"/>
                <w:szCs w:val="24"/>
              </w:rPr>
              <w:lastRenderedPageBreak/>
              <w:t>бернатора) Кра</w:t>
            </w:r>
            <w:r w:rsidRPr="00607BC1">
              <w:rPr>
                <w:sz w:val="24"/>
                <w:szCs w:val="24"/>
              </w:rPr>
              <w:t>с</w:t>
            </w:r>
            <w:r w:rsidRPr="00607BC1">
              <w:rPr>
                <w:sz w:val="24"/>
                <w:szCs w:val="24"/>
              </w:rPr>
              <w:t>нодарского</w:t>
            </w:r>
          </w:p>
        </w:tc>
        <w:tc>
          <w:tcPr>
            <w:tcW w:w="1856" w:type="dxa"/>
          </w:tcPr>
          <w:p w:rsidR="00607BC1" w:rsidRPr="00607BC1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607BC1" w:rsidRPr="00607BC1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отдел по вопр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сам ЖКХ адм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нистрации мун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lastRenderedPageBreak/>
              <w:t>ципального обр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07BC1">
              <w:lastRenderedPageBreak/>
              <w:t>ф/б – 6,3</w:t>
            </w:r>
          </w:p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07BC1">
              <w:t>к/б – 4,7</w:t>
            </w:r>
          </w:p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07BC1">
              <w:t xml:space="preserve">вн.б – 5,6  </w:t>
            </w:r>
          </w:p>
        </w:tc>
        <w:tc>
          <w:tcPr>
            <w:tcW w:w="3300" w:type="dxa"/>
          </w:tcPr>
          <w:p w:rsidR="00607BC1" w:rsidRPr="00F148C7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</w:rPr>
              <w:t>О</w:t>
            </w:r>
            <w:r w:rsidRPr="00F148C7">
              <w:rPr>
                <w:color w:val="000000" w:themeColor="text1"/>
              </w:rPr>
              <w:t>беспечен</w:t>
            </w:r>
            <w:r>
              <w:rPr>
                <w:color w:val="000000" w:themeColor="text1"/>
              </w:rPr>
              <w:t>ы</w:t>
            </w:r>
            <w:r w:rsidRPr="00F148C7">
              <w:rPr>
                <w:color w:val="000000" w:themeColor="text1"/>
              </w:rPr>
              <w:t xml:space="preserve"> социальными в</w:t>
            </w:r>
            <w:r w:rsidRPr="00F148C7">
              <w:rPr>
                <w:color w:val="000000" w:themeColor="text1"/>
              </w:rPr>
              <w:t>ы</w:t>
            </w:r>
            <w:r w:rsidRPr="00F148C7">
              <w:rPr>
                <w:color w:val="000000" w:themeColor="text1"/>
              </w:rPr>
              <w:t>платами граждан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>, прож</w:t>
            </w:r>
            <w:r w:rsidRPr="00F148C7">
              <w:rPr>
                <w:color w:val="000000" w:themeColor="text1"/>
              </w:rPr>
              <w:t>и</w:t>
            </w:r>
            <w:r w:rsidRPr="00F148C7">
              <w:rPr>
                <w:color w:val="000000" w:themeColor="text1"/>
              </w:rPr>
              <w:t>вающи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 xml:space="preserve"> и осуществляющи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 xml:space="preserve"> </w:t>
            </w:r>
            <w:r w:rsidRPr="00F148C7">
              <w:rPr>
                <w:color w:val="000000" w:themeColor="text1"/>
              </w:rPr>
              <w:lastRenderedPageBreak/>
              <w:t>трудовую деятельность  в сельской местности – всего 8 семей (34 гражданина).</w:t>
            </w:r>
            <w:r>
              <w:rPr>
                <w:color w:val="000000" w:themeColor="text1"/>
              </w:rPr>
              <w:t xml:space="preserve"> Начато строительство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мовладений. </w:t>
            </w:r>
          </w:p>
        </w:tc>
      </w:tr>
      <w:tr w:rsidR="00B759CB" w:rsidRPr="00B222E8" w:rsidTr="00C860BA">
        <w:tc>
          <w:tcPr>
            <w:tcW w:w="591" w:type="dxa"/>
          </w:tcPr>
          <w:p w:rsidR="00B759CB" w:rsidRPr="00B222E8" w:rsidRDefault="00B759C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87" w:type="dxa"/>
          </w:tcPr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 xml:space="preserve"> организационной и информа</w:t>
            </w:r>
            <w:r w:rsidRPr="00B222E8">
              <w:rPr>
                <w:sz w:val="24"/>
                <w:szCs w:val="24"/>
              </w:rPr>
              <w:softHyphen/>
              <w:t>ционной п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мощи субъектам АПК в вопросах, каса</w:t>
            </w:r>
            <w:r w:rsidRPr="00B222E8">
              <w:rPr>
                <w:sz w:val="24"/>
                <w:szCs w:val="24"/>
              </w:rPr>
              <w:t>ю</w:t>
            </w:r>
            <w:r w:rsidRPr="00B222E8">
              <w:rPr>
                <w:sz w:val="24"/>
                <w:szCs w:val="24"/>
              </w:rPr>
              <w:t>щихся инвестицио</w:t>
            </w:r>
            <w:r w:rsidRPr="00B222E8">
              <w:rPr>
                <w:sz w:val="24"/>
                <w:szCs w:val="24"/>
              </w:rPr>
              <w:t>н</w:t>
            </w:r>
            <w:r w:rsidRPr="00B222E8">
              <w:rPr>
                <w:sz w:val="24"/>
                <w:szCs w:val="24"/>
              </w:rPr>
              <w:t>ной деятельности с целью обеспечения привле</w:t>
            </w:r>
            <w:r w:rsidRPr="00B222E8">
              <w:rPr>
                <w:sz w:val="24"/>
                <w:szCs w:val="24"/>
              </w:rPr>
              <w:softHyphen/>
              <w:t>чения инв</w:t>
            </w:r>
            <w:r w:rsidRPr="00B222E8">
              <w:rPr>
                <w:sz w:val="24"/>
                <w:szCs w:val="24"/>
              </w:rPr>
              <w:t>е</w:t>
            </w:r>
            <w:r w:rsidRPr="00B222E8">
              <w:rPr>
                <w:sz w:val="24"/>
                <w:szCs w:val="24"/>
              </w:rPr>
              <w:t>стиций в экономи</w:t>
            </w:r>
            <w:r w:rsidRPr="00B222E8">
              <w:rPr>
                <w:sz w:val="24"/>
                <w:szCs w:val="24"/>
              </w:rPr>
              <w:softHyphen/>
              <w:t>ку Краснодарского края</w:t>
            </w:r>
          </w:p>
        </w:tc>
        <w:tc>
          <w:tcPr>
            <w:tcW w:w="2130" w:type="dxa"/>
          </w:tcPr>
          <w:p w:rsidR="00B759CB" w:rsidRPr="00B222E8" w:rsidRDefault="00B759CB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доклад краевой комиссии по обеспечению у</w:t>
            </w:r>
            <w:r w:rsidRPr="00B222E8">
              <w:rPr>
                <w:sz w:val="24"/>
                <w:szCs w:val="24"/>
              </w:rPr>
              <w:t>с</w:t>
            </w:r>
            <w:r w:rsidRPr="00B222E8">
              <w:rPr>
                <w:sz w:val="24"/>
                <w:szCs w:val="24"/>
              </w:rPr>
              <w:t>тойчивого разв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тия эко</w:t>
            </w:r>
            <w:r w:rsidRPr="00B222E8">
              <w:rPr>
                <w:sz w:val="24"/>
                <w:szCs w:val="24"/>
              </w:rPr>
              <w:softHyphen/>
              <w:t>номики и соци</w:t>
            </w:r>
            <w:r w:rsidRPr="00B222E8">
              <w:rPr>
                <w:sz w:val="24"/>
                <w:szCs w:val="24"/>
              </w:rPr>
              <w:softHyphen/>
              <w:t>альной ста</w:t>
            </w:r>
            <w:r w:rsidRPr="00B222E8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в течение 2016- 2017</w:t>
            </w:r>
          </w:p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B759CB" w:rsidRPr="00B222E8" w:rsidRDefault="00B759C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управление сель</w:t>
            </w:r>
            <w:r w:rsidRPr="00B222E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B759CB" w:rsidRPr="00B222E8" w:rsidRDefault="00B759CB" w:rsidP="00AA0A2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B759CB" w:rsidRPr="00B222E8" w:rsidRDefault="00B759CB" w:rsidP="00B222E8">
            <w:pPr>
              <w:rPr>
                <w:rFonts w:ascii="Times New Roman" w:hAnsi="Times New Roman"/>
                <w:sz w:val="24"/>
                <w:szCs w:val="24"/>
              </w:rPr>
            </w:pPr>
            <w:r w:rsidRPr="00B222E8">
              <w:rPr>
                <w:rFonts w:ascii="Times New Roman" w:hAnsi="Times New Roman"/>
                <w:sz w:val="24"/>
                <w:szCs w:val="24"/>
              </w:rPr>
              <w:t xml:space="preserve">На отчетную дату  </w:t>
            </w:r>
            <w:r w:rsidR="00B222E8" w:rsidRPr="00B222E8">
              <w:rPr>
                <w:rFonts w:ascii="Times New Roman" w:hAnsi="Times New Roman"/>
                <w:sz w:val="24"/>
                <w:szCs w:val="24"/>
              </w:rPr>
              <w:t>2016года получено около 15 млн. руб. кредитных ресурсов для пр</w:t>
            </w:r>
            <w:r w:rsidR="00B222E8" w:rsidRPr="00B222E8">
              <w:rPr>
                <w:rFonts w:ascii="Times New Roman" w:hAnsi="Times New Roman"/>
                <w:sz w:val="24"/>
                <w:szCs w:val="24"/>
              </w:rPr>
              <w:t>и</w:t>
            </w:r>
            <w:r w:rsidR="00B222E8" w:rsidRPr="00B222E8">
              <w:rPr>
                <w:rFonts w:ascii="Times New Roman" w:hAnsi="Times New Roman"/>
                <w:sz w:val="24"/>
                <w:szCs w:val="24"/>
              </w:rPr>
              <w:t>обретения сельскохозяйс</w:t>
            </w:r>
            <w:r w:rsidR="00B222E8" w:rsidRPr="00B222E8">
              <w:rPr>
                <w:rFonts w:ascii="Times New Roman" w:hAnsi="Times New Roman"/>
                <w:sz w:val="24"/>
                <w:szCs w:val="24"/>
              </w:rPr>
              <w:t>т</w:t>
            </w:r>
            <w:r w:rsidR="00B222E8" w:rsidRPr="00B222E8">
              <w:rPr>
                <w:rFonts w:ascii="Times New Roman" w:hAnsi="Times New Roman"/>
                <w:sz w:val="24"/>
                <w:szCs w:val="24"/>
              </w:rPr>
              <w:t>венной техники</w:t>
            </w:r>
          </w:p>
        </w:tc>
      </w:tr>
      <w:tr w:rsidR="00B222E8" w:rsidRPr="00575166" w:rsidTr="00C860BA">
        <w:tc>
          <w:tcPr>
            <w:tcW w:w="591" w:type="dxa"/>
          </w:tcPr>
          <w:p w:rsidR="00B222E8" w:rsidRPr="00B222E8" w:rsidRDefault="00B222E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7" w:type="dxa"/>
          </w:tcPr>
          <w:p w:rsidR="00B222E8" w:rsidRPr="00B222E8" w:rsidRDefault="00B222E8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B222E8">
              <w:rPr>
                <w:sz w:val="24"/>
                <w:szCs w:val="24"/>
              </w:rPr>
              <w:softHyphen/>
              <w:t>ленных на компенс</w:t>
            </w:r>
            <w:r w:rsidRPr="00B222E8">
              <w:rPr>
                <w:sz w:val="24"/>
                <w:szCs w:val="24"/>
              </w:rPr>
              <w:t>а</w:t>
            </w:r>
            <w:r w:rsidRPr="00B222E8">
              <w:rPr>
                <w:sz w:val="24"/>
                <w:szCs w:val="24"/>
              </w:rPr>
              <w:t>цию час</w:t>
            </w:r>
            <w:r w:rsidRPr="00B222E8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B222E8">
              <w:rPr>
                <w:sz w:val="24"/>
                <w:szCs w:val="24"/>
              </w:rPr>
              <w:t>е</w:t>
            </w:r>
            <w:r w:rsidRPr="00B222E8">
              <w:rPr>
                <w:sz w:val="24"/>
                <w:szCs w:val="24"/>
              </w:rPr>
              <w:t>стици</w:t>
            </w:r>
            <w:r w:rsidRPr="00B222E8">
              <w:rPr>
                <w:sz w:val="24"/>
                <w:szCs w:val="24"/>
              </w:rPr>
              <w:softHyphen/>
              <w:t>онным) кред</w:t>
            </w:r>
            <w:r w:rsidRPr="00B222E8">
              <w:rPr>
                <w:sz w:val="24"/>
                <w:szCs w:val="24"/>
              </w:rPr>
              <w:t>и</w:t>
            </w:r>
            <w:r w:rsidRPr="00B222E8">
              <w:rPr>
                <w:sz w:val="24"/>
                <w:szCs w:val="24"/>
              </w:rPr>
              <w:t>там, привлечен</w:t>
            </w:r>
            <w:r w:rsidRPr="00B222E8">
              <w:rPr>
                <w:sz w:val="24"/>
                <w:szCs w:val="24"/>
              </w:rPr>
              <w:softHyphen/>
              <w:t>ным в российских креди</w:t>
            </w:r>
            <w:r w:rsidRPr="00B222E8">
              <w:rPr>
                <w:sz w:val="24"/>
                <w:szCs w:val="24"/>
              </w:rPr>
              <w:t>т</w:t>
            </w:r>
            <w:r w:rsidRPr="00B222E8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30" w:type="dxa"/>
          </w:tcPr>
          <w:p w:rsidR="00B222E8" w:rsidRPr="00B222E8" w:rsidRDefault="00B222E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постановление главы админи</w:t>
            </w:r>
            <w:r w:rsidRPr="00B222E8">
              <w:rPr>
                <w:sz w:val="24"/>
                <w:szCs w:val="24"/>
              </w:rPr>
              <w:softHyphen/>
              <w:t>страции (гу</w:t>
            </w:r>
            <w:r w:rsidRPr="00B222E8">
              <w:rPr>
                <w:sz w:val="24"/>
                <w:szCs w:val="24"/>
              </w:rPr>
              <w:softHyphen/>
              <w:t>бернатора) Кра</w:t>
            </w:r>
            <w:r w:rsidRPr="00B222E8">
              <w:rPr>
                <w:sz w:val="24"/>
                <w:szCs w:val="24"/>
              </w:rPr>
              <w:t>с</w:t>
            </w:r>
            <w:r w:rsidRPr="00B222E8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B222E8" w:rsidRPr="00B222E8" w:rsidRDefault="00B222E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B222E8" w:rsidRPr="00B222E8" w:rsidRDefault="00B222E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управление сель</w:t>
            </w:r>
            <w:r w:rsidRPr="00B222E8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B222E8">
              <w:rPr>
                <w:sz w:val="24"/>
                <w:szCs w:val="24"/>
              </w:rPr>
              <w:t>о</w:t>
            </w:r>
            <w:r w:rsidRPr="00B222E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B222E8" w:rsidRPr="00B222E8" w:rsidRDefault="00B222E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222E8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3300" w:type="dxa"/>
          </w:tcPr>
          <w:p w:rsidR="00B222E8" w:rsidRPr="006D6729" w:rsidRDefault="00B222E8" w:rsidP="00C860B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>поддержка сельскохозяйс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венных то</w:t>
            </w:r>
            <w:r w:rsidRPr="006D6729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6D6729">
              <w:rPr>
                <w:sz w:val="24"/>
                <w:szCs w:val="24"/>
              </w:rPr>
              <w:softHyphen/>
              <w:t>ния кредитными р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сурсами реализуе</w:t>
            </w:r>
            <w:r w:rsidRPr="006D6729">
              <w:rPr>
                <w:sz w:val="24"/>
                <w:szCs w:val="24"/>
              </w:rPr>
              <w:softHyphen/>
              <w:t>мых инв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стиционных проектов; сумма кредитных средств подлеж</w:t>
            </w:r>
            <w:r w:rsidRPr="006D6729">
              <w:rPr>
                <w:sz w:val="24"/>
                <w:szCs w:val="24"/>
              </w:rPr>
              <w:t>а</w:t>
            </w:r>
            <w:r w:rsidRPr="006D6729">
              <w:rPr>
                <w:sz w:val="24"/>
                <w:szCs w:val="24"/>
              </w:rPr>
              <w:t>щих суб</w:t>
            </w:r>
            <w:r w:rsidRPr="006D6729">
              <w:rPr>
                <w:sz w:val="24"/>
                <w:szCs w:val="24"/>
              </w:rPr>
              <w:softHyphen/>
              <w:t>сидированию - 590млрд. рублей</w:t>
            </w:r>
          </w:p>
        </w:tc>
      </w:tr>
      <w:tr w:rsidR="00C37320" w:rsidRPr="00575166" w:rsidTr="00C860BA">
        <w:tc>
          <w:tcPr>
            <w:tcW w:w="591" w:type="dxa"/>
          </w:tcPr>
          <w:p w:rsidR="00C37320" w:rsidRPr="00C16A0B" w:rsidRDefault="00C3732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7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Поддержка семейных живот</w:t>
            </w:r>
            <w:r w:rsidRPr="00C16A0B">
              <w:rPr>
                <w:sz w:val="24"/>
                <w:szCs w:val="24"/>
              </w:rPr>
              <w:softHyphen/>
              <w:t>новодческих ферм, в том чис</w:t>
            </w:r>
            <w:r w:rsidRPr="00C16A0B">
              <w:rPr>
                <w:sz w:val="24"/>
                <w:szCs w:val="24"/>
              </w:rPr>
              <w:softHyphen/>
              <w:t>ле предоставление гра</w:t>
            </w:r>
            <w:r w:rsidRPr="00C16A0B">
              <w:rPr>
                <w:sz w:val="24"/>
                <w:szCs w:val="24"/>
              </w:rPr>
              <w:t>н</w:t>
            </w:r>
            <w:r w:rsidRPr="00C16A0B">
              <w:rPr>
                <w:sz w:val="24"/>
                <w:szCs w:val="24"/>
              </w:rPr>
              <w:t>тов крестьянским (фермерским) хозя</w:t>
            </w:r>
            <w:r w:rsidRPr="00C16A0B">
              <w:rPr>
                <w:sz w:val="24"/>
                <w:szCs w:val="24"/>
              </w:rPr>
              <w:t>й</w:t>
            </w:r>
            <w:r w:rsidRPr="00C16A0B">
              <w:rPr>
                <w:sz w:val="24"/>
                <w:szCs w:val="24"/>
              </w:rPr>
              <w:t>ствам на развитие се</w:t>
            </w:r>
            <w:r w:rsidRPr="00C16A0B">
              <w:rPr>
                <w:sz w:val="24"/>
                <w:szCs w:val="24"/>
              </w:rPr>
              <w:softHyphen/>
              <w:t>мейных животново</w:t>
            </w:r>
            <w:r w:rsidRPr="00C16A0B">
              <w:rPr>
                <w:sz w:val="24"/>
                <w:szCs w:val="24"/>
              </w:rPr>
              <w:t>д</w:t>
            </w:r>
            <w:r w:rsidRPr="00C16A0B">
              <w:rPr>
                <w:sz w:val="24"/>
                <w:szCs w:val="24"/>
              </w:rPr>
              <w:t>ческих ферм</w:t>
            </w:r>
          </w:p>
        </w:tc>
        <w:tc>
          <w:tcPr>
            <w:tcW w:w="2130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постановление главы админи</w:t>
            </w:r>
            <w:r w:rsidRPr="00C16A0B">
              <w:rPr>
                <w:sz w:val="24"/>
                <w:szCs w:val="24"/>
              </w:rPr>
              <w:softHyphen/>
              <w:t>страции (гу</w:t>
            </w:r>
            <w:r w:rsidRPr="00C16A0B">
              <w:rPr>
                <w:sz w:val="24"/>
                <w:szCs w:val="24"/>
              </w:rPr>
              <w:softHyphen/>
              <w:t>бернатора) Кра</w:t>
            </w:r>
            <w:r w:rsidRPr="00C16A0B">
              <w:rPr>
                <w:sz w:val="24"/>
                <w:szCs w:val="24"/>
              </w:rPr>
              <w:t>с</w:t>
            </w:r>
            <w:r w:rsidRPr="00C16A0B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управление сель</w:t>
            </w:r>
            <w:r w:rsidRPr="00C16A0B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C16A0B">
              <w:rPr>
                <w:sz w:val="24"/>
                <w:szCs w:val="24"/>
              </w:rPr>
              <w:t>о</w:t>
            </w:r>
            <w:r w:rsidRPr="00C16A0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C37320" w:rsidRPr="000B7259" w:rsidRDefault="00C37320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C37320" w:rsidRPr="000B7259" w:rsidRDefault="00C16A0B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2016 поданы заявки на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дание двух семейных живо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новодческих ферм; Афанас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 М.Ю, и Коваль  Н.И., се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час ведется подготовка би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нес- планов.</w:t>
            </w:r>
          </w:p>
        </w:tc>
      </w:tr>
      <w:tr w:rsidR="00C37320" w:rsidRPr="00575166" w:rsidTr="00C860BA">
        <w:tc>
          <w:tcPr>
            <w:tcW w:w="591" w:type="dxa"/>
          </w:tcPr>
          <w:p w:rsidR="00C37320" w:rsidRPr="00C16A0B" w:rsidRDefault="00C3732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87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Поддержка граждан, ведущих личное по</w:t>
            </w:r>
            <w:r w:rsidRPr="00C16A0B">
              <w:rPr>
                <w:sz w:val="24"/>
                <w:szCs w:val="24"/>
              </w:rPr>
              <w:t>д</w:t>
            </w:r>
            <w:r w:rsidRPr="00C16A0B">
              <w:rPr>
                <w:sz w:val="24"/>
                <w:szCs w:val="24"/>
              </w:rPr>
              <w:t>собное хозяйство, кр</w:t>
            </w:r>
            <w:r w:rsidRPr="00C16A0B">
              <w:rPr>
                <w:sz w:val="24"/>
                <w:szCs w:val="24"/>
              </w:rPr>
              <w:t>е</w:t>
            </w:r>
            <w:r w:rsidRPr="00C16A0B">
              <w:rPr>
                <w:sz w:val="24"/>
                <w:szCs w:val="24"/>
              </w:rPr>
              <w:t>стьянских (ферме</w:t>
            </w:r>
            <w:r w:rsidRPr="00C16A0B">
              <w:rPr>
                <w:sz w:val="24"/>
                <w:szCs w:val="24"/>
              </w:rPr>
              <w:t>р</w:t>
            </w:r>
            <w:r w:rsidRPr="00C16A0B">
              <w:rPr>
                <w:sz w:val="24"/>
                <w:szCs w:val="24"/>
              </w:rPr>
              <w:t>ских) хозяйств, инд</w:t>
            </w:r>
            <w:r w:rsidRPr="00C16A0B">
              <w:rPr>
                <w:sz w:val="24"/>
                <w:szCs w:val="24"/>
              </w:rPr>
              <w:t>и</w:t>
            </w:r>
            <w:r w:rsidRPr="00C16A0B">
              <w:rPr>
                <w:sz w:val="24"/>
                <w:szCs w:val="24"/>
              </w:rPr>
              <w:t>видуальных предпр</w:t>
            </w:r>
            <w:r w:rsidRPr="00C16A0B">
              <w:rPr>
                <w:sz w:val="24"/>
                <w:szCs w:val="24"/>
              </w:rPr>
              <w:t>и</w:t>
            </w:r>
            <w:r w:rsidRPr="00C16A0B">
              <w:rPr>
                <w:sz w:val="24"/>
                <w:szCs w:val="24"/>
              </w:rPr>
              <w:t>нимателей, осуществ</w:t>
            </w:r>
            <w:r w:rsidRPr="00C16A0B">
              <w:rPr>
                <w:sz w:val="24"/>
                <w:szCs w:val="24"/>
              </w:rPr>
              <w:softHyphen/>
              <w:t>ляющих деятельность в об</w:t>
            </w:r>
            <w:r w:rsidRPr="00C16A0B">
              <w:rPr>
                <w:sz w:val="24"/>
                <w:szCs w:val="24"/>
              </w:rPr>
              <w:softHyphen/>
              <w:t>ласти сельскох</w:t>
            </w:r>
            <w:r w:rsidRPr="00C16A0B">
              <w:rPr>
                <w:sz w:val="24"/>
                <w:szCs w:val="24"/>
              </w:rPr>
              <w:t>о</w:t>
            </w:r>
            <w:r w:rsidRPr="00C16A0B">
              <w:rPr>
                <w:sz w:val="24"/>
                <w:szCs w:val="24"/>
              </w:rPr>
              <w:t>зяйственного прои</w:t>
            </w:r>
            <w:r w:rsidRPr="00C16A0B">
              <w:rPr>
                <w:sz w:val="24"/>
                <w:szCs w:val="24"/>
              </w:rPr>
              <w:t>з</w:t>
            </w:r>
            <w:r w:rsidRPr="00C16A0B">
              <w:rPr>
                <w:sz w:val="24"/>
                <w:szCs w:val="24"/>
              </w:rPr>
              <w:t>водства, сельскохозяй</w:t>
            </w:r>
            <w:r w:rsidRPr="00C16A0B">
              <w:rPr>
                <w:sz w:val="24"/>
                <w:szCs w:val="24"/>
              </w:rPr>
              <w:softHyphen/>
              <w:t>ственных потреб</w:t>
            </w:r>
            <w:r w:rsidRPr="00C16A0B">
              <w:rPr>
                <w:sz w:val="24"/>
                <w:szCs w:val="24"/>
              </w:rPr>
              <w:t>и</w:t>
            </w:r>
            <w:r w:rsidRPr="00C16A0B">
              <w:rPr>
                <w:sz w:val="24"/>
                <w:szCs w:val="24"/>
              </w:rPr>
              <w:t>тельских кооперативов</w:t>
            </w:r>
          </w:p>
        </w:tc>
        <w:tc>
          <w:tcPr>
            <w:tcW w:w="2130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постановление главы админи</w:t>
            </w:r>
            <w:r w:rsidRPr="00C16A0B">
              <w:rPr>
                <w:sz w:val="24"/>
                <w:szCs w:val="24"/>
              </w:rPr>
              <w:softHyphen/>
              <w:t>страции (гу</w:t>
            </w:r>
            <w:r w:rsidRPr="00C16A0B">
              <w:rPr>
                <w:sz w:val="24"/>
                <w:szCs w:val="24"/>
              </w:rPr>
              <w:softHyphen/>
              <w:t>бернатора) Кра</w:t>
            </w:r>
            <w:r w:rsidRPr="00C16A0B">
              <w:rPr>
                <w:sz w:val="24"/>
                <w:szCs w:val="24"/>
              </w:rPr>
              <w:t>с</w:t>
            </w:r>
            <w:r w:rsidRPr="00C16A0B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управление сель</w:t>
            </w:r>
            <w:r w:rsidRPr="00C16A0B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C16A0B">
              <w:rPr>
                <w:sz w:val="24"/>
                <w:szCs w:val="24"/>
              </w:rPr>
              <w:t>о</w:t>
            </w:r>
            <w:r w:rsidRPr="00C16A0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C37320" w:rsidRPr="00C16A0B" w:rsidRDefault="00C37320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16A0B">
              <w:rPr>
                <w:sz w:val="24"/>
                <w:szCs w:val="24"/>
              </w:rPr>
              <w:t>к/б – 13,234</w:t>
            </w:r>
          </w:p>
        </w:tc>
        <w:tc>
          <w:tcPr>
            <w:tcW w:w="3300" w:type="dxa"/>
          </w:tcPr>
          <w:p w:rsidR="00C37320" w:rsidRPr="00C16A0B" w:rsidRDefault="00C16A0B" w:rsidP="00C16A0B">
            <w:pPr>
              <w:rPr>
                <w:rFonts w:ascii="Times New Roman" w:hAnsi="Times New Roman" w:cs="Times New Roman"/>
              </w:rPr>
            </w:pPr>
            <w:r w:rsidRPr="00C16A0B">
              <w:rPr>
                <w:rFonts w:ascii="Times New Roman" w:hAnsi="Times New Roman" w:cs="Times New Roman"/>
                <w:sz w:val="24"/>
                <w:szCs w:val="24"/>
              </w:rPr>
              <w:t>В 2016г увеличено произво</w:t>
            </w:r>
            <w:r w:rsidRPr="00C16A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6A0B">
              <w:rPr>
                <w:rFonts w:ascii="Times New Roman" w:hAnsi="Times New Roman" w:cs="Times New Roman"/>
                <w:sz w:val="24"/>
                <w:szCs w:val="24"/>
              </w:rPr>
              <w:t>ство овощей малыми форм</w:t>
            </w:r>
            <w:r w:rsidRPr="00C16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6A0B">
              <w:rPr>
                <w:rFonts w:ascii="Times New Roman" w:hAnsi="Times New Roman" w:cs="Times New Roman"/>
                <w:sz w:val="24"/>
                <w:szCs w:val="24"/>
              </w:rPr>
              <w:t>ми хозяйствования:  - на 100 тонн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7C7BD1" w:rsidRDefault="00182033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7C7BD1">
              <w:rPr>
                <w:sz w:val="28"/>
                <w:szCs w:val="28"/>
              </w:rPr>
              <w:t>Промышленность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7C7BD1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7" w:type="dxa"/>
          </w:tcPr>
          <w:p w:rsidR="00182033" w:rsidRPr="007C7BD1" w:rsidRDefault="00182033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Обеспечение реал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зации ме</w:t>
            </w:r>
            <w:r w:rsidRPr="007C7BD1">
              <w:rPr>
                <w:sz w:val="24"/>
                <w:szCs w:val="24"/>
              </w:rPr>
              <w:softHyphen/>
              <w:t>роприятий по предоставле</w:t>
            </w:r>
            <w:r w:rsidRPr="007C7BD1">
              <w:rPr>
                <w:sz w:val="24"/>
                <w:szCs w:val="24"/>
              </w:rPr>
              <w:softHyphen/>
              <w:t>нию государственной под</w:t>
            </w:r>
            <w:r w:rsidRPr="007C7BD1">
              <w:rPr>
                <w:sz w:val="24"/>
                <w:szCs w:val="24"/>
              </w:rPr>
              <w:softHyphen/>
              <w:t>держки субъектам деятельно</w:t>
            </w:r>
            <w:r w:rsidRPr="007C7BD1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30" w:type="dxa"/>
          </w:tcPr>
          <w:p w:rsidR="00182033" w:rsidRPr="007C7BD1" w:rsidRDefault="00182033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7C7BD1" w:rsidRDefault="00182033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24" w:type="dxa"/>
          </w:tcPr>
          <w:p w:rsidR="00182033" w:rsidRPr="007C7BD1" w:rsidRDefault="001D0B9B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7C7BD1">
              <w:rPr>
                <w:sz w:val="24"/>
                <w:szCs w:val="24"/>
              </w:rPr>
              <w:t>д</w:t>
            </w:r>
            <w:r w:rsidRPr="007C7BD1">
              <w:rPr>
                <w:sz w:val="24"/>
                <w:szCs w:val="24"/>
              </w:rPr>
              <w:t>министрации м</w:t>
            </w:r>
            <w:r w:rsidRPr="007C7BD1">
              <w:rPr>
                <w:sz w:val="24"/>
                <w:szCs w:val="24"/>
              </w:rPr>
              <w:t>у</w:t>
            </w:r>
            <w:r w:rsidRPr="007C7BD1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182033" w:rsidRPr="007C7BD1" w:rsidRDefault="00182033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7C7BD1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0B7259" w:rsidRDefault="00182033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9F72BC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9F72BC" w:rsidRPr="00575166" w:rsidTr="00C860BA">
        <w:tc>
          <w:tcPr>
            <w:tcW w:w="591" w:type="dxa"/>
          </w:tcPr>
          <w:p w:rsidR="009F72BC" w:rsidRPr="009F72BC" w:rsidRDefault="009F72BC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7" w:type="dxa"/>
          </w:tcPr>
          <w:p w:rsidR="009F72BC" w:rsidRPr="009F72BC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72BC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с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и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30" w:type="dxa"/>
          </w:tcPr>
          <w:p w:rsidR="009F72BC" w:rsidRPr="009F72BC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72BC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о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к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р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и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м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плексное и усто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чивое развитие муниципального образования Н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вопокровский район в сфере строительства, архитектуры, то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ливно-энергетического комплекса и д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F72BC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56" w:type="dxa"/>
          </w:tcPr>
          <w:p w:rsidR="009F72BC" w:rsidRPr="009F72BC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72BC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9F72BC" w:rsidRPr="009F72BC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72BC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9F72BC" w:rsidRPr="009F72BC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72BC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о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сам ЖКХ админ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и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и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а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9F72BC" w:rsidRPr="009F72BC" w:rsidRDefault="009F72BC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72BC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00" w:type="dxa"/>
          </w:tcPr>
          <w:p w:rsidR="009F72BC" w:rsidRPr="009F72BC" w:rsidRDefault="009F72BC" w:rsidP="00C860B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о состоянию на 10 июля 2016 года, ремонтные работы на автомобильных дорогах общего пользования местн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о</w:t>
            </w:r>
            <w:r w:rsidRPr="009F72BC">
              <w:rPr>
                <w:rFonts w:ascii="Times New Roman" w:hAnsi="Times New Roman"/>
                <w:sz w:val="24"/>
                <w:szCs w:val="24"/>
              </w:rPr>
              <w:t>го значения муниципального образования Новопокровский район не проводились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904EC4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04EC4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8D1802" w:rsidRPr="00575166" w:rsidTr="00C860BA">
        <w:tc>
          <w:tcPr>
            <w:tcW w:w="591" w:type="dxa"/>
          </w:tcPr>
          <w:p w:rsidR="008D1802" w:rsidRPr="00904EC4" w:rsidRDefault="008D18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7" w:type="dxa"/>
          </w:tcPr>
          <w:p w:rsidR="008D1802" w:rsidRPr="00904EC4" w:rsidRDefault="008D18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904EC4">
              <w:t>Содействие провед</w:t>
            </w:r>
            <w:r w:rsidRPr="00904EC4">
              <w:t>е</w:t>
            </w:r>
            <w:r w:rsidRPr="00904EC4">
              <w:t>нию клас</w:t>
            </w:r>
            <w:r w:rsidRPr="00904EC4">
              <w:softHyphen/>
              <w:t>сификации гостиниц и иных средств размещения с целью повышения к</w:t>
            </w:r>
            <w:r w:rsidRPr="00904EC4">
              <w:t>а</w:t>
            </w:r>
            <w:r w:rsidRPr="00904EC4">
              <w:t>чества обслу</w:t>
            </w:r>
            <w:r w:rsidRPr="00904EC4">
              <w:softHyphen/>
              <w:t>живания</w:t>
            </w:r>
          </w:p>
        </w:tc>
        <w:tc>
          <w:tcPr>
            <w:tcW w:w="2130" w:type="dxa"/>
          </w:tcPr>
          <w:p w:rsidR="008D1802" w:rsidRPr="00904EC4" w:rsidRDefault="008D1802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904EC4">
              <w:t>доклад краевой комиссии по обеспечению у</w:t>
            </w:r>
            <w:r w:rsidRPr="00904EC4">
              <w:t>с</w:t>
            </w:r>
            <w:r w:rsidRPr="00904EC4">
              <w:t>тойчивого разв</w:t>
            </w:r>
            <w:r w:rsidRPr="00904EC4">
              <w:t>и</w:t>
            </w:r>
            <w:r w:rsidRPr="00904EC4">
              <w:t>тия эко</w:t>
            </w:r>
            <w:r w:rsidRPr="00904EC4">
              <w:softHyphen/>
              <w:t>номики и соци</w:t>
            </w:r>
            <w:r w:rsidRPr="00904EC4">
              <w:softHyphen/>
              <w:t>альной ста</w:t>
            </w:r>
            <w:r w:rsidRPr="00904EC4">
              <w:softHyphen/>
              <w:t>бильности в Кра</w:t>
            </w:r>
            <w:r w:rsidRPr="00904EC4">
              <w:t>с</w:t>
            </w:r>
            <w:r w:rsidRPr="00904EC4">
              <w:t>нодарском крае в 2016 го- ДУ</w:t>
            </w:r>
          </w:p>
        </w:tc>
        <w:tc>
          <w:tcPr>
            <w:tcW w:w="1856" w:type="dxa"/>
          </w:tcPr>
          <w:p w:rsidR="008D1802" w:rsidRPr="00904EC4" w:rsidRDefault="008D18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904EC4">
              <w:t>в течение 2016- 2017 годов</w:t>
            </w:r>
          </w:p>
        </w:tc>
        <w:tc>
          <w:tcPr>
            <w:tcW w:w="2124" w:type="dxa"/>
          </w:tcPr>
          <w:p w:rsidR="008D1802" w:rsidRPr="00904EC4" w:rsidRDefault="008D1802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8D1802" w:rsidRPr="000B7259" w:rsidRDefault="008D1802" w:rsidP="00932CEB">
            <w:pPr>
              <w:rPr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3300" w:type="dxa"/>
          </w:tcPr>
          <w:p w:rsidR="008D1802" w:rsidRPr="00904EC4" w:rsidRDefault="00904EC4" w:rsidP="00ED2A7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действует 3 объекта средств размещения, предо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тавляющих услуги временн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го проживания, 3 объекта классифицированы 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607BC1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07BC1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7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Обеспечение реализ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ции ме</w:t>
            </w:r>
            <w:r w:rsidRPr="00607BC1">
              <w:rPr>
                <w:sz w:val="24"/>
                <w:szCs w:val="24"/>
              </w:rPr>
              <w:softHyphen/>
              <w:t>роприятий по оказанию под</w:t>
            </w:r>
            <w:r w:rsidRPr="00607BC1">
              <w:rPr>
                <w:sz w:val="24"/>
                <w:szCs w:val="24"/>
              </w:rPr>
              <w:softHyphen/>
              <w:t>держки отдельным категори</w:t>
            </w:r>
            <w:r w:rsidRPr="00607BC1">
              <w:rPr>
                <w:sz w:val="24"/>
                <w:szCs w:val="24"/>
              </w:rPr>
              <w:softHyphen/>
              <w:t>ям граждан на улу</w:t>
            </w:r>
            <w:r w:rsidRPr="00607BC1">
              <w:rPr>
                <w:sz w:val="24"/>
                <w:szCs w:val="24"/>
              </w:rPr>
              <w:t>ч</w:t>
            </w:r>
            <w:r w:rsidRPr="00607BC1">
              <w:rPr>
                <w:sz w:val="24"/>
                <w:szCs w:val="24"/>
              </w:rPr>
              <w:t>шение жи</w:t>
            </w:r>
            <w:r w:rsidRPr="00607BC1">
              <w:rPr>
                <w:sz w:val="24"/>
                <w:szCs w:val="24"/>
              </w:rPr>
              <w:softHyphen/>
              <w:t>лищных у</w:t>
            </w:r>
            <w:r w:rsidRPr="00607BC1">
              <w:rPr>
                <w:sz w:val="24"/>
                <w:szCs w:val="24"/>
              </w:rPr>
              <w:t>с</w:t>
            </w:r>
            <w:r w:rsidRPr="00607BC1">
              <w:rPr>
                <w:sz w:val="24"/>
                <w:szCs w:val="24"/>
              </w:rPr>
              <w:t>ловий</w:t>
            </w:r>
          </w:p>
        </w:tc>
        <w:tc>
          <w:tcPr>
            <w:tcW w:w="2130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постановление главы админи</w:t>
            </w:r>
            <w:r w:rsidRPr="00607BC1">
              <w:rPr>
                <w:sz w:val="24"/>
                <w:szCs w:val="24"/>
              </w:rPr>
              <w:softHyphen/>
              <w:t>страции (гу</w:t>
            </w:r>
            <w:r w:rsidRPr="00607BC1">
              <w:rPr>
                <w:sz w:val="24"/>
                <w:szCs w:val="24"/>
              </w:rPr>
              <w:softHyphen/>
              <w:t>бернатора) Кра</w:t>
            </w:r>
            <w:r w:rsidRPr="00607BC1">
              <w:rPr>
                <w:sz w:val="24"/>
                <w:szCs w:val="24"/>
              </w:rPr>
              <w:t>с</w:t>
            </w:r>
            <w:r w:rsidRPr="00607BC1">
              <w:rPr>
                <w:sz w:val="24"/>
                <w:szCs w:val="24"/>
              </w:rPr>
              <w:t>нодарского края от 16 но</w:t>
            </w:r>
            <w:r w:rsidRPr="00607BC1">
              <w:rPr>
                <w:sz w:val="24"/>
                <w:szCs w:val="24"/>
              </w:rPr>
              <w:softHyphen/>
              <w:t>ября 2015 года № 1038; п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становление гл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вы админи</w:t>
            </w:r>
            <w:r w:rsidRPr="00607BC1">
              <w:rPr>
                <w:sz w:val="24"/>
                <w:szCs w:val="24"/>
              </w:rPr>
              <w:softHyphen/>
              <w:t>страции (гу</w:t>
            </w:r>
            <w:r w:rsidRPr="00607BC1">
              <w:rPr>
                <w:sz w:val="24"/>
                <w:szCs w:val="24"/>
              </w:rPr>
              <w:softHyphen/>
              <w:t>бернатора) Кра</w:t>
            </w:r>
            <w:r w:rsidRPr="00607BC1">
              <w:rPr>
                <w:sz w:val="24"/>
                <w:szCs w:val="24"/>
              </w:rPr>
              <w:t>с</w:t>
            </w:r>
            <w:r w:rsidRPr="00607BC1">
              <w:rPr>
                <w:sz w:val="24"/>
                <w:szCs w:val="24"/>
              </w:rPr>
              <w:t xml:space="preserve">нодарского края </w:t>
            </w:r>
            <w:r w:rsidRPr="00607BC1">
              <w:rPr>
                <w:sz w:val="24"/>
                <w:szCs w:val="24"/>
              </w:rPr>
              <w:lastRenderedPageBreak/>
              <w:t>от 27 ок</w:t>
            </w:r>
            <w:r w:rsidRPr="00607BC1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56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отдел по вопр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сам ЖКХ адм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нистрации мун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ципального обр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00" w:type="dxa"/>
          </w:tcPr>
          <w:p w:rsidR="00607BC1" w:rsidRPr="00F148C7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148C7">
              <w:rPr>
                <w:color w:val="000000" w:themeColor="text1"/>
                <w:sz w:val="24"/>
                <w:szCs w:val="24"/>
              </w:rPr>
              <w:t>Обеспечен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 социальными выплатами </w:t>
            </w:r>
            <w:r>
              <w:rPr>
                <w:color w:val="000000" w:themeColor="text1"/>
                <w:sz w:val="24"/>
                <w:szCs w:val="24"/>
              </w:rPr>
              <w:t>два ветерана ВОВ, членов семьи умерших (погибших) ветеранов ВОВ  и один подвергшийся возде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>
              <w:rPr>
                <w:color w:val="000000" w:themeColor="text1"/>
                <w:sz w:val="24"/>
                <w:szCs w:val="24"/>
              </w:rPr>
              <w:t>ствию радиации вследствие ликвидации последствий 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тастрофы на Чернобыльской АЭС и приравненные к ним лица</w:t>
            </w:r>
          </w:p>
        </w:tc>
      </w:tr>
      <w:tr w:rsidR="009F72BC" w:rsidRPr="00575166" w:rsidTr="00C860BA">
        <w:tc>
          <w:tcPr>
            <w:tcW w:w="591" w:type="dxa"/>
          </w:tcPr>
          <w:p w:rsidR="009F72BC" w:rsidRPr="009F72BC" w:rsidRDefault="009F72BC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87" w:type="dxa"/>
          </w:tcPr>
          <w:p w:rsidR="009F72BC" w:rsidRPr="009F72BC" w:rsidRDefault="009F72BC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72BC">
              <w:rPr>
                <w:sz w:val="24"/>
                <w:szCs w:val="24"/>
              </w:rPr>
              <w:t>Проведение ремонта много</w:t>
            </w:r>
            <w:r w:rsidRPr="009F72BC">
              <w:rPr>
                <w:sz w:val="24"/>
                <w:szCs w:val="24"/>
              </w:rPr>
              <w:softHyphen/>
              <w:t>квартирных д</w:t>
            </w:r>
            <w:r w:rsidRPr="009F72BC">
              <w:rPr>
                <w:sz w:val="24"/>
                <w:szCs w:val="24"/>
              </w:rPr>
              <w:t>о</w:t>
            </w:r>
            <w:r w:rsidRPr="009F72BC">
              <w:rPr>
                <w:sz w:val="24"/>
                <w:szCs w:val="24"/>
              </w:rPr>
              <w:t>мов с привле</w:t>
            </w:r>
            <w:r w:rsidRPr="009F72BC">
              <w:rPr>
                <w:sz w:val="24"/>
                <w:szCs w:val="24"/>
              </w:rPr>
              <w:softHyphen/>
              <w:t>чением средств собственн</w:t>
            </w:r>
            <w:r w:rsidRPr="009F72BC">
              <w:rPr>
                <w:sz w:val="24"/>
                <w:szCs w:val="24"/>
              </w:rPr>
              <w:t>и</w:t>
            </w:r>
            <w:r w:rsidRPr="009F72BC">
              <w:rPr>
                <w:sz w:val="24"/>
                <w:szCs w:val="24"/>
              </w:rPr>
              <w:t>ков помещений мн</w:t>
            </w:r>
            <w:r w:rsidRPr="009F72BC">
              <w:rPr>
                <w:sz w:val="24"/>
                <w:szCs w:val="24"/>
              </w:rPr>
              <w:t>о</w:t>
            </w:r>
            <w:r w:rsidRPr="009F72BC">
              <w:rPr>
                <w:sz w:val="24"/>
                <w:szCs w:val="24"/>
              </w:rPr>
              <w:t xml:space="preserve">гоквартирных домов </w:t>
            </w:r>
          </w:p>
        </w:tc>
        <w:tc>
          <w:tcPr>
            <w:tcW w:w="2130" w:type="dxa"/>
          </w:tcPr>
          <w:p w:rsidR="009F72BC" w:rsidRPr="009F72BC" w:rsidRDefault="009F72BC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F72BC">
              <w:rPr>
                <w:sz w:val="24"/>
                <w:szCs w:val="24"/>
              </w:rPr>
              <w:t>постановление главы админи</w:t>
            </w:r>
            <w:r w:rsidRPr="009F72BC">
              <w:rPr>
                <w:sz w:val="24"/>
                <w:szCs w:val="24"/>
              </w:rPr>
              <w:softHyphen/>
              <w:t>страции (гу</w:t>
            </w:r>
            <w:r w:rsidRPr="009F72BC">
              <w:rPr>
                <w:sz w:val="24"/>
                <w:szCs w:val="24"/>
              </w:rPr>
              <w:softHyphen/>
              <w:t>бернатора) Кра</w:t>
            </w:r>
            <w:r w:rsidRPr="009F72BC">
              <w:rPr>
                <w:sz w:val="24"/>
                <w:szCs w:val="24"/>
              </w:rPr>
              <w:t>с</w:t>
            </w:r>
            <w:r w:rsidRPr="009F72BC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56" w:type="dxa"/>
          </w:tcPr>
          <w:p w:rsidR="009F72BC" w:rsidRPr="009F72BC" w:rsidRDefault="009F72BC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72BC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9F72BC" w:rsidRPr="009F72BC" w:rsidRDefault="009F72BC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72BC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9F72BC">
              <w:rPr>
                <w:bCs/>
                <w:sz w:val="24"/>
                <w:szCs w:val="24"/>
              </w:rPr>
              <w:t>о</w:t>
            </w:r>
            <w:r w:rsidRPr="009F72BC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9F72BC">
              <w:rPr>
                <w:bCs/>
                <w:sz w:val="24"/>
                <w:szCs w:val="24"/>
              </w:rPr>
              <w:t>ь</w:t>
            </w:r>
            <w:r w:rsidRPr="009F72BC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98" w:type="dxa"/>
          </w:tcPr>
          <w:p w:rsidR="009F72BC" w:rsidRPr="009F72BC" w:rsidRDefault="009F72BC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9F72BC">
              <w:rPr>
                <w:sz w:val="24"/>
                <w:szCs w:val="24"/>
              </w:rPr>
              <w:t>к/б 0.15</w:t>
            </w:r>
          </w:p>
        </w:tc>
        <w:tc>
          <w:tcPr>
            <w:tcW w:w="3300" w:type="dxa"/>
          </w:tcPr>
          <w:p w:rsidR="009F72BC" w:rsidRDefault="009F72BC" w:rsidP="00C860BA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Ведутся мероприятия  по подготовке очередного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курса по отбору подрядной организации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7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Координация реал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зации про</w:t>
            </w:r>
            <w:r w:rsidRPr="00607BC1">
              <w:rPr>
                <w:sz w:val="24"/>
                <w:szCs w:val="24"/>
              </w:rPr>
              <w:softHyphen/>
              <w:t>граммы «Жилье для россий</w:t>
            </w:r>
            <w:r w:rsidRPr="00607BC1">
              <w:rPr>
                <w:sz w:val="24"/>
                <w:szCs w:val="24"/>
              </w:rPr>
              <w:softHyphen/>
              <w:t>ской семьи» в Кра</w:t>
            </w:r>
            <w:r w:rsidRPr="00607BC1">
              <w:rPr>
                <w:sz w:val="24"/>
                <w:szCs w:val="24"/>
              </w:rPr>
              <w:t>с</w:t>
            </w:r>
            <w:r w:rsidRPr="00607BC1">
              <w:rPr>
                <w:sz w:val="24"/>
                <w:szCs w:val="24"/>
              </w:rPr>
              <w:t>нодарском крае в ц</w:t>
            </w:r>
            <w:r w:rsidRPr="00607BC1">
              <w:rPr>
                <w:sz w:val="24"/>
                <w:szCs w:val="24"/>
              </w:rPr>
              <w:t>е</w:t>
            </w:r>
            <w:r w:rsidRPr="00607BC1">
              <w:rPr>
                <w:sz w:val="24"/>
                <w:szCs w:val="24"/>
              </w:rPr>
              <w:t>лях повышения дос</w:t>
            </w:r>
            <w:r w:rsidRPr="00607BC1">
              <w:rPr>
                <w:sz w:val="24"/>
                <w:szCs w:val="24"/>
              </w:rPr>
              <w:softHyphen/>
              <w:t>тупности жилья эк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номиче</w:t>
            </w:r>
            <w:r w:rsidRPr="00607BC1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30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607BC1" w:rsidRPr="00607BC1" w:rsidRDefault="00607BC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распоряжение главы админи</w:t>
            </w:r>
            <w:r w:rsidRPr="00607BC1">
              <w:rPr>
                <w:sz w:val="24"/>
                <w:szCs w:val="24"/>
              </w:rPr>
              <w:softHyphen/>
              <w:t>страции (гу</w:t>
            </w:r>
            <w:r w:rsidRPr="00607BC1">
              <w:rPr>
                <w:sz w:val="24"/>
                <w:szCs w:val="24"/>
              </w:rPr>
              <w:softHyphen/>
              <w:t>бернатора) Кра</w:t>
            </w:r>
            <w:r w:rsidRPr="00607BC1">
              <w:rPr>
                <w:sz w:val="24"/>
                <w:szCs w:val="24"/>
              </w:rPr>
              <w:t>с</w:t>
            </w:r>
            <w:r w:rsidRPr="00607BC1">
              <w:rPr>
                <w:sz w:val="24"/>
                <w:szCs w:val="24"/>
              </w:rPr>
              <w:t>нодарского края от 8 сен</w:t>
            </w:r>
            <w:r w:rsidRPr="00607BC1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56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в течение</w:t>
            </w:r>
          </w:p>
          <w:p w:rsidR="00607BC1" w:rsidRPr="00607BC1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 2016- 2017</w:t>
            </w:r>
          </w:p>
          <w:p w:rsidR="00607BC1" w:rsidRPr="00607BC1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607BC1" w:rsidRPr="00607BC1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отдел по вопр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сам ЖКХ адм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нистрации мун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ципального обр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0B7259" w:rsidRDefault="00607BC1" w:rsidP="006F21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607BC1" w:rsidRPr="00F148C7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существляется консульт</w:t>
            </w:r>
            <w:r w:rsidRPr="00F148C7">
              <w:rPr>
                <w:color w:val="000000" w:themeColor="text1"/>
                <w:sz w:val="24"/>
                <w:szCs w:val="24"/>
              </w:rPr>
              <w:t>и</w:t>
            </w:r>
            <w:r w:rsidRPr="00F148C7">
              <w:rPr>
                <w:color w:val="000000" w:themeColor="text1"/>
                <w:sz w:val="24"/>
                <w:szCs w:val="24"/>
              </w:rPr>
              <w:t>рование граждан желающих приобрести жилое помещ</w:t>
            </w:r>
            <w:r w:rsidRPr="00F148C7">
              <w:rPr>
                <w:color w:val="000000" w:themeColor="text1"/>
                <w:sz w:val="24"/>
                <w:szCs w:val="24"/>
              </w:rPr>
              <w:t>е</w:t>
            </w:r>
            <w:r w:rsidRPr="00F148C7">
              <w:rPr>
                <w:color w:val="000000" w:themeColor="text1"/>
                <w:sz w:val="24"/>
                <w:szCs w:val="24"/>
              </w:rPr>
              <w:t>ние в строящихся (построе</w:t>
            </w:r>
            <w:r w:rsidRPr="00F148C7">
              <w:rPr>
                <w:color w:val="000000" w:themeColor="text1"/>
                <w:sz w:val="24"/>
                <w:szCs w:val="24"/>
              </w:rPr>
              <w:t>н</w:t>
            </w:r>
            <w:r w:rsidRPr="00F148C7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строительных площадках. В 2015 году с з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явлением обратился 1 гра</w:t>
            </w:r>
            <w:r w:rsidRPr="00F148C7">
              <w:rPr>
                <w:color w:val="000000" w:themeColor="text1"/>
                <w:sz w:val="24"/>
                <w:szCs w:val="24"/>
              </w:rPr>
              <w:t>ж</w:t>
            </w:r>
            <w:r w:rsidRPr="00F148C7">
              <w:rPr>
                <w:color w:val="000000" w:themeColor="text1"/>
                <w:sz w:val="24"/>
                <w:szCs w:val="24"/>
              </w:rPr>
              <w:t>данин. В 2016 году активиз</w:t>
            </w:r>
            <w:r w:rsidRPr="00F148C7">
              <w:rPr>
                <w:color w:val="000000" w:themeColor="text1"/>
                <w:sz w:val="24"/>
                <w:szCs w:val="24"/>
              </w:rPr>
              <w:t>и</w:t>
            </w:r>
            <w:r w:rsidRPr="00F148C7">
              <w:rPr>
                <w:color w:val="000000" w:themeColor="text1"/>
                <w:sz w:val="24"/>
                <w:szCs w:val="24"/>
              </w:rPr>
              <w:t>рована пропаганда настоящей пр</w:t>
            </w:r>
            <w:r w:rsidRPr="00F148C7"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граммы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0B7259" w:rsidRDefault="00182033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904EC4">
              <w:rPr>
                <w:sz w:val="28"/>
                <w:szCs w:val="28"/>
              </w:rPr>
              <w:t>Поддержка несырьевого экспорта</w:t>
            </w:r>
          </w:p>
        </w:tc>
      </w:tr>
      <w:tr w:rsidR="008D1802" w:rsidRPr="00575166" w:rsidTr="00C860BA">
        <w:tc>
          <w:tcPr>
            <w:tcW w:w="591" w:type="dxa"/>
          </w:tcPr>
          <w:p w:rsidR="008D1802" w:rsidRPr="00904EC4" w:rsidRDefault="008D18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7" w:type="dxa"/>
          </w:tcPr>
          <w:p w:rsidR="008D1802" w:rsidRPr="00904EC4" w:rsidRDefault="008D18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EC4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ш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"выходного дня" и т.д.)</w:t>
            </w:r>
          </w:p>
        </w:tc>
        <w:tc>
          <w:tcPr>
            <w:tcW w:w="2130" w:type="dxa"/>
          </w:tcPr>
          <w:p w:rsidR="008D1802" w:rsidRPr="00904EC4" w:rsidRDefault="008D18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EC4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о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ь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а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ь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е</w:t>
            </w:r>
            <w:r w:rsidRPr="00904EC4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56" w:type="dxa"/>
          </w:tcPr>
          <w:p w:rsidR="008D1802" w:rsidRPr="00904EC4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EC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8D1802" w:rsidRPr="00904EC4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EC4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8D1802" w:rsidRPr="00904EC4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EC4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8D1802" w:rsidRPr="00904EC4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8D1802" w:rsidRPr="00904EC4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802" w:rsidRPr="00904EC4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живания админ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8D1802" w:rsidRPr="00904EC4" w:rsidRDefault="008D18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02" w:rsidRPr="00904EC4" w:rsidRDefault="008D18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8D1802" w:rsidRPr="000B7259" w:rsidRDefault="008D18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7BC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904EC4" w:rsidRPr="00904EC4" w:rsidRDefault="00904EC4" w:rsidP="00904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10 ярм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ны места для местных прои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КФХ, ЛПХ, со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дана 1 придорожная ярмарка и 1 ярмарка «социальный ряд» для продажи сельхо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 КФХ и ЛПХ.</w:t>
            </w:r>
          </w:p>
          <w:p w:rsidR="00C37320" w:rsidRPr="00904EC4" w:rsidRDefault="00904EC4" w:rsidP="00ED2A7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мендуется хозяйствующим 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субъектам потребительской сферы принимать участие в выставках. За прошедший период 2016 года 22 хозяйс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  <w:p w:rsidR="00C37320" w:rsidRPr="00904EC4" w:rsidRDefault="00C37320" w:rsidP="00ED2A7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в 2016г один представитель района  принял участие в а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ропромышленной ярмарке «Агротур2016» в г.Краснодаре . Были пре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 xml:space="preserve">ставлены товары народных промыслов.                                       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A92B5A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92B5A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5244BE" w:rsidRPr="000B7259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A92B5A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7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Оказание мер госуда</w:t>
            </w:r>
            <w:r w:rsidRPr="00A92B5A">
              <w:rPr>
                <w:sz w:val="24"/>
                <w:szCs w:val="24"/>
              </w:rPr>
              <w:t>р</w:t>
            </w:r>
            <w:r w:rsidRPr="00A92B5A">
              <w:rPr>
                <w:sz w:val="24"/>
                <w:szCs w:val="24"/>
              </w:rPr>
              <w:t>ствен</w:t>
            </w:r>
            <w:r w:rsidRPr="00A92B5A">
              <w:rPr>
                <w:sz w:val="24"/>
                <w:szCs w:val="24"/>
              </w:rPr>
              <w:softHyphen/>
              <w:t>ной поддержки, оказываемой субъе</w:t>
            </w:r>
            <w:r w:rsidRPr="00A92B5A">
              <w:rPr>
                <w:sz w:val="24"/>
                <w:szCs w:val="24"/>
              </w:rPr>
              <w:t>к</w:t>
            </w:r>
            <w:r w:rsidRPr="00A92B5A">
              <w:rPr>
                <w:sz w:val="24"/>
                <w:szCs w:val="24"/>
              </w:rPr>
              <w:t>там малого и среднего предпринимательства</w:t>
            </w:r>
          </w:p>
        </w:tc>
        <w:tc>
          <w:tcPr>
            <w:tcW w:w="2130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A92B5A">
              <w:rPr>
                <w:sz w:val="24"/>
                <w:szCs w:val="24"/>
              </w:rPr>
              <w:t>о</w:t>
            </w:r>
            <w:r w:rsidRPr="00A92B5A">
              <w:rPr>
                <w:sz w:val="24"/>
                <w:szCs w:val="24"/>
              </w:rPr>
              <w:t>вопокровский район от 12 ноя</w:t>
            </w:r>
            <w:r w:rsidRPr="00A92B5A">
              <w:rPr>
                <w:sz w:val="24"/>
                <w:szCs w:val="24"/>
              </w:rPr>
              <w:t>б</w:t>
            </w:r>
            <w:r w:rsidRPr="00A92B5A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56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в течение 2016 года</w:t>
            </w: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в течение 2017 года</w:t>
            </w: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92B5A">
              <w:rPr>
                <w:sz w:val="24"/>
                <w:szCs w:val="24"/>
              </w:rPr>
              <w:t>д</w:t>
            </w:r>
            <w:r w:rsidRPr="00A92B5A">
              <w:rPr>
                <w:sz w:val="24"/>
                <w:szCs w:val="24"/>
              </w:rPr>
              <w:t>министрации м</w:t>
            </w:r>
            <w:r w:rsidRPr="00A92B5A">
              <w:rPr>
                <w:sz w:val="24"/>
                <w:szCs w:val="24"/>
              </w:rPr>
              <w:t>у</w:t>
            </w:r>
            <w:r w:rsidRPr="00A92B5A">
              <w:rPr>
                <w:sz w:val="24"/>
                <w:szCs w:val="24"/>
              </w:rPr>
              <w:t>ниципального образования Н</w:t>
            </w:r>
            <w:r w:rsidRPr="00A92B5A">
              <w:rPr>
                <w:sz w:val="24"/>
                <w:szCs w:val="24"/>
              </w:rPr>
              <w:t>о</w:t>
            </w:r>
            <w:r w:rsidRPr="00A92B5A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0,8 всего, в том числе: м/б – 0,8 к/б - *</w:t>
            </w: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0,8 всего, в том числе: м/б -0,8</w:t>
            </w: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к/б-*</w:t>
            </w: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A92B5A" w:rsidRDefault="002F15E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Выполнение мероприятия планируется на 4 квартал 2016 года</w:t>
            </w:r>
          </w:p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A92B5A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7" w:type="dxa"/>
          </w:tcPr>
          <w:p w:rsidR="00182033" w:rsidRPr="00A92B5A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товление стендов и презентационных м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A92B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182033" w:rsidRPr="00A92B5A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182033" w:rsidRPr="00A92B5A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A92B5A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182033" w:rsidRPr="00A92B5A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182033" w:rsidRPr="00A92B5A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4" w:type="dxa"/>
          </w:tcPr>
          <w:p w:rsidR="00182033" w:rsidRPr="00A92B5A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A92B5A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A92B5A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00" w:type="dxa"/>
          </w:tcPr>
          <w:p w:rsidR="00182033" w:rsidRPr="00A92B5A" w:rsidRDefault="002F15EC" w:rsidP="002F15EC">
            <w:pPr>
              <w:rPr>
                <w:rFonts w:ascii="Times New Roman" w:hAnsi="Times New Roman"/>
                <w:sz w:val="24"/>
                <w:szCs w:val="24"/>
              </w:rPr>
            </w:pPr>
            <w:r w:rsidRPr="00A92B5A">
              <w:rPr>
                <w:rFonts w:ascii="Times New Roman" w:hAnsi="Times New Roman"/>
                <w:sz w:val="24"/>
                <w:szCs w:val="24"/>
              </w:rPr>
              <w:t>В сентябре планируется уч</w:t>
            </w:r>
            <w:r w:rsidRPr="00A92B5A">
              <w:rPr>
                <w:rFonts w:ascii="Times New Roman" w:hAnsi="Times New Roman"/>
                <w:sz w:val="24"/>
                <w:szCs w:val="24"/>
              </w:rPr>
              <w:t>а</w:t>
            </w:r>
            <w:r w:rsidRPr="00A92B5A">
              <w:rPr>
                <w:rFonts w:ascii="Times New Roman" w:hAnsi="Times New Roman"/>
                <w:sz w:val="24"/>
                <w:szCs w:val="24"/>
              </w:rPr>
              <w:t>стие в инвестиционном ф</w:t>
            </w:r>
            <w:r w:rsidRPr="00A92B5A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/>
                <w:sz w:val="24"/>
                <w:szCs w:val="24"/>
              </w:rPr>
              <w:t>руме «Сочи 2016»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607BC1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07BC1">
              <w:rPr>
                <w:rStyle w:val="22"/>
                <w:sz w:val="28"/>
                <w:szCs w:val="28"/>
              </w:rPr>
              <w:lastRenderedPageBreak/>
              <w:t>II.</w:t>
            </w:r>
            <w:r w:rsidRPr="00607BC1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5244BE" w:rsidRPr="00607BC1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607BC1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07BC1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5244BE" w:rsidRPr="00607BC1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7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Продажа муниц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пального имущества, включенного в про</w:t>
            </w:r>
            <w:r w:rsidRPr="00607BC1">
              <w:rPr>
                <w:sz w:val="24"/>
                <w:szCs w:val="24"/>
              </w:rPr>
              <w:softHyphen/>
              <w:t>грамму приватизации госу</w:t>
            </w:r>
            <w:r w:rsidRPr="00607BC1">
              <w:rPr>
                <w:sz w:val="24"/>
                <w:szCs w:val="24"/>
              </w:rPr>
              <w:softHyphen/>
              <w:t>дарственного имущества Красн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30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Решение Совета муниципального образования Н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вопокровский район</w:t>
            </w:r>
          </w:p>
          <w:p w:rsidR="00607BC1" w:rsidRPr="00607BC1" w:rsidRDefault="00607BC1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до 1 июля 2016 года</w:t>
            </w:r>
          </w:p>
          <w:p w:rsidR="00607BC1" w:rsidRPr="00607BC1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607BC1" w:rsidRPr="00607BC1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607BC1" w:rsidRPr="00607BC1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отдел по упра</w:t>
            </w:r>
            <w:r w:rsidRPr="00607BC1">
              <w:rPr>
                <w:sz w:val="24"/>
                <w:szCs w:val="24"/>
              </w:rPr>
              <w:t>в</w:t>
            </w:r>
            <w:r w:rsidRPr="00607BC1">
              <w:rPr>
                <w:sz w:val="24"/>
                <w:szCs w:val="24"/>
              </w:rPr>
              <w:t>лению муниц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пальным имущ</w:t>
            </w:r>
            <w:r w:rsidRPr="00607BC1">
              <w:rPr>
                <w:sz w:val="24"/>
                <w:szCs w:val="24"/>
              </w:rPr>
              <w:t>е</w:t>
            </w:r>
            <w:r w:rsidRPr="00607BC1">
              <w:rPr>
                <w:sz w:val="24"/>
                <w:szCs w:val="24"/>
              </w:rPr>
              <w:t>ством, земельн</w:t>
            </w:r>
            <w:r w:rsidRPr="00607BC1">
              <w:rPr>
                <w:sz w:val="24"/>
                <w:szCs w:val="24"/>
              </w:rPr>
              <w:t>ы</w:t>
            </w:r>
            <w:r w:rsidRPr="00607BC1">
              <w:rPr>
                <w:sz w:val="24"/>
                <w:szCs w:val="24"/>
              </w:rPr>
              <w:t>ми ресурсами и по правовым в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просам</w:t>
            </w:r>
          </w:p>
        </w:tc>
        <w:tc>
          <w:tcPr>
            <w:tcW w:w="2198" w:type="dxa"/>
          </w:tcPr>
          <w:p w:rsidR="00607BC1" w:rsidRPr="00607BC1" w:rsidRDefault="00607BC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607BC1" w:rsidRPr="00082C53" w:rsidRDefault="00607BC1" w:rsidP="00C860BA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Решение Совета муниц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пального образования Нов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покровский район</w:t>
            </w:r>
            <w:r>
              <w:rPr>
                <w:sz w:val="24"/>
                <w:szCs w:val="24"/>
              </w:rPr>
              <w:t xml:space="preserve"> по прод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 муниципального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 включенного 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грамму приватизации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имущества Краснодарского края на 2016 год - не принималось, в св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зи с отсутствием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ства.  </w:t>
            </w:r>
          </w:p>
          <w:p w:rsidR="00607BC1" w:rsidRPr="00082C53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A92B5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7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Создание условий по доступ</w:t>
            </w:r>
            <w:r w:rsidRPr="00A92B5A">
              <w:rPr>
                <w:sz w:val="24"/>
                <w:szCs w:val="24"/>
              </w:rPr>
              <w:softHyphen/>
              <w:t>ности кредит</w:t>
            </w:r>
            <w:r w:rsidRPr="00A92B5A">
              <w:rPr>
                <w:sz w:val="24"/>
                <w:szCs w:val="24"/>
              </w:rPr>
              <w:t>о</w:t>
            </w:r>
            <w:r w:rsidRPr="00A92B5A">
              <w:rPr>
                <w:sz w:val="24"/>
                <w:szCs w:val="24"/>
              </w:rPr>
              <w:t>вания экономи</w:t>
            </w:r>
            <w:r w:rsidRPr="00A92B5A">
              <w:rPr>
                <w:sz w:val="24"/>
                <w:szCs w:val="24"/>
              </w:rPr>
              <w:softHyphen/>
              <w:t>ки м</w:t>
            </w:r>
            <w:r w:rsidRPr="00A92B5A">
              <w:rPr>
                <w:sz w:val="24"/>
                <w:szCs w:val="24"/>
              </w:rPr>
              <w:t>у</w:t>
            </w:r>
            <w:r w:rsidRPr="00A92B5A">
              <w:rPr>
                <w:sz w:val="24"/>
                <w:szCs w:val="24"/>
              </w:rPr>
              <w:t>ниципального образ</w:t>
            </w:r>
            <w:r w:rsidRPr="00A92B5A">
              <w:rPr>
                <w:sz w:val="24"/>
                <w:szCs w:val="24"/>
              </w:rPr>
              <w:t>о</w:t>
            </w:r>
            <w:r w:rsidRPr="00A92B5A">
              <w:rPr>
                <w:sz w:val="24"/>
                <w:szCs w:val="24"/>
              </w:rPr>
              <w:t>вания Новопокро</w:t>
            </w:r>
            <w:r w:rsidRPr="00A92B5A">
              <w:rPr>
                <w:sz w:val="24"/>
                <w:szCs w:val="24"/>
              </w:rPr>
              <w:t>в</w:t>
            </w:r>
            <w:r w:rsidRPr="00A92B5A">
              <w:rPr>
                <w:sz w:val="24"/>
                <w:szCs w:val="24"/>
              </w:rPr>
              <w:t>ский район путем осуществления мон</w:t>
            </w:r>
            <w:r w:rsidRPr="00A92B5A">
              <w:rPr>
                <w:sz w:val="24"/>
                <w:szCs w:val="24"/>
              </w:rPr>
              <w:t>и</w:t>
            </w:r>
            <w:r w:rsidRPr="00A92B5A">
              <w:rPr>
                <w:sz w:val="24"/>
                <w:szCs w:val="24"/>
              </w:rPr>
              <w:t>торинга условий кр</w:t>
            </w:r>
            <w:r w:rsidRPr="00A92B5A">
              <w:rPr>
                <w:sz w:val="24"/>
                <w:szCs w:val="24"/>
              </w:rPr>
              <w:t>е</w:t>
            </w:r>
            <w:r w:rsidRPr="00A92B5A">
              <w:rPr>
                <w:sz w:val="24"/>
                <w:szCs w:val="24"/>
              </w:rPr>
              <w:t>дитования и бан</w:t>
            </w:r>
            <w:r w:rsidRPr="00A92B5A">
              <w:rPr>
                <w:sz w:val="24"/>
                <w:szCs w:val="24"/>
              </w:rPr>
              <w:softHyphen/>
              <w:t>ковских показателей по кре</w:t>
            </w:r>
            <w:r w:rsidRPr="00A92B5A">
              <w:rPr>
                <w:sz w:val="24"/>
                <w:szCs w:val="24"/>
              </w:rPr>
              <w:softHyphen/>
              <w:t>дитованию приоритетных от</w:t>
            </w:r>
            <w:r w:rsidRPr="00A92B5A">
              <w:rPr>
                <w:sz w:val="24"/>
                <w:szCs w:val="24"/>
              </w:rPr>
              <w:softHyphen/>
              <w:t>раслей экономики и осущест</w:t>
            </w:r>
            <w:r w:rsidRPr="00A92B5A">
              <w:rPr>
                <w:sz w:val="24"/>
                <w:szCs w:val="24"/>
              </w:rPr>
              <w:softHyphen/>
              <w:t>вления мон</w:t>
            </w:r>
            <w:r w:rsidRPr="00A92B5A">
              <w:rPr>
                <w:sz w:val="24"/>
                <w:szCs w:val="24"/>
              </w:rPr>
              <w:t>и</w:t>
            </w:r>
            <w:r w:rsidRPr="00A92B5A">
              <w:rPr>
                <w:sz w:val="24"/>
                <w:szCs w:val="24"/>
              </w:rPr>
              <w:t>торинга потреб</w:t>
            </w:r>
            <w:r w:rsidRPr="00A92B5A">
              <w:rPr>
                <w:sz w:val="24"/>
                <w:szCs w:val="24"/>
              </w:rPr>
              <w:softHyphen/>
              <w:t xml:space="preserve">ностей </w:t>
            </w:r>
            <w:r w:rsidRPr="00A92B5A">
              <w:rPr>
                <w:sz w:val="24"/>
                <w:szCs w:val="24"/>
              </w:rPr>
              <w:lastRenderedPageBreak/>
              <w:t>региональных пред</w:t>
            </w:r>
            <w:r w:rsidRPr="00A92B5A">
              <w:rPr>
                <w:sz w:val="24"/>
                <w:szCs w:val="24"/>
              </w:rPr>
              <w:softHyphen/>
              <w:t>приятий в кредитных ресур</w:t>
            </w:r>
            <w:r w:rsidRPr="00A92B5A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A92B5A">
              <w:rPr>
                <w:sz w:val="24"/>
                <w:szCs w:val="24"/>
              </w:rPr>
              <w:t>а</w:t>
            </w:r>
            <w:r w:rsidRPr="00A92B5A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A92B5A">
              <w:rPr>
                <w:sz w:val="24"/>
                <w:szCs w:val="24"/>
              </w:rPr>
              <w:softHyphen/>
              <w:t>вия в кред</w:t>
            </w:r>
            <w:r w:rsidRPr="00A92B5A">
              <w:rPr>
                <w:sz w:val="24"/>
                <w:szCs w:val="24"/>
              </w:rPr>
              <w:t>и</w:t>
            </w:r>
            <w:r w:rsidRPr="00A92B5A">
              <w:rPr>
                <w:sz w:val="24"/>
                <w:szCs w:val="24"/>
              </w:rPr>
              <w:t>товании</w:t>
            </w:r>
          </w:p>
        </w:tc>
        <w:tc>
          <w:tcPr>
            <w:tcW w:w="2130" w:type="dxa"/>
          </w:tcPr>
          <w:p w:rsidR="00182033" w:rsidRPr="00A92B5A" w:rsidRDefault="00182033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lastRenderedPageBreak/>
              <w:t>Закон Красно</w:t>
            </w:r>
            <w:r w:rsidRPr="00A92B5A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A92B5A">
              <w:rPr>
                <w:sz w:val="24"/>
                <w:szCs w:val="24"/>
              </w:rPr>
              <w:t>о</w:t>
            </w:r>
            <w:r w:rsidRPr="00A92B5A">
              <w:rPr>
                <w:sz w:val="24"/>
                <w:szCs w:val="24"/>
              </w:rPr>
              <w:t>мического разв</w:t>
            </w:r>
            <w:r w:rsidRPr="00A92B5A">
              <w:rPr>
                <w:sz w:val="24"/>
                <w:szCs w:val="24"/>
              </w:rPr>
              <w:t>и</w:t>
            </w:r>
            <w:r w:rsidRPr="00A92B5A">
              <w:rPr>
                <w:sz w:val="24"/>
                <w:szCs w:val="24"/>
              </w:rPr>
              <w:t>тия Краснода</w:t>
            </w:r>
            <w:r w:rsidRPr="00A92B5A">
              <w:rPr>
                <w:sz w:val="24"/>
                <w:szCs w:val="24"/>
              </w:rPr>
              <w:t>р</w:t>
            </w:r>
            <w:r w:rsidRPr="00A92B5A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56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A92B5A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92B5A">
              <w:rPr>
                <w:sz w:val="24"/>
                <w:szCs w:val="24"/>
              </w:rPr>
              <w:t>д</w:t>
            </w:r>
            <w:r w:rsidRPr="00A92B5A">
              <w:rPr>
                <w:sz w:val="24"/>
                <w:szCs w:val="24"/>
              </w:rPr>
              <w:t>министрации м</w:t>
            </w:r>
            <w:r w:rsidRPr="00A92B5A">
              <w:rPr>
                <w:sz w:val="24"/>
                <w:szCs w:val="24"/>
              </w:rPr>
              <w:t>у</w:t>
            </w:r>
            <w:r w:rsidRPr="00A92B5A">
              <w:rPr>
                <w:sz w:val="24"/>
                <w:szCs w:val="24"/>
              </w:rPr>
              <w:t>ниципального образования Н</w:t>
            </w:r>
            <w:r w:rsidRPr="00A92B5A">
              <w:rPr>
                <w:sz w:val="24"/>
                <w:szCs w:val="24"/>
              </w:rPr>
              <w:t>о</w:t>
            </w:r>
            <w:r w:rsidRPr="00A92B5A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182033" w:rsidRPr="00A92B5A" w:rsidRDefault="00182033" w:rsidP="00AA0A2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A92B5A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92B5A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A92B5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87" w:type="dxa"/>
          </w:tcPr>
          <w:p w:rsidR="00182033" w:rsidRPr="00A92B5A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онного форума «Сочи-2016», «Сочи-2017»</w:t>
            </w:r>
          </w:p>
        </w:tc>
        <w:tc>
          <w:tcPr>
            <w:tcW w:w="2130" w:type="dxa"/>
          </w:tcPr>
          <w:p w:rsidR="00182033" w:rsidRPr="00A92B5A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A92B5A" w:rsidRDefault="00182033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A92B5A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B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82033" w:rsidRPr="00A92B5A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B5A">
              <w:rPr>
                <w:rFonts w:ascii="Times New Roman" w:hAnsi="Times New Roman"/>
                <w:sz w:val="24"/>
                <w:szCs w:val="24"/>
              </w:rPr>
              <w:t>2016 года, се</w:t>
            </w:r>
            <w:r w:rsidRPr="00A92B5A">
              <w:rPr>
                <w:rFonts w:ascii="Times New Roman" w:hAnsi="Times New Roman"/>
                <w:sz w:val="24"/>
                <w:szCs w:val="24"/>
              </w:rPr>
              <w:t>н</w:t>
            </w:r>
            <w:r w:rsidRPr="00A92B5A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182033" w:rsidRPr="00A92B5A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B5A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24" w:type="dxa"/>
          </w:tcPr>
          <w:p w:rsidR="00182033" w:rsidRPr="00A92B5A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A92B5A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00" w:type="dxa"/>
          </w:tcPr>
          <w:p w:rsidR="00182033" w:rsidRPr="00A92B5A" w:rsidRDefault="002F15EC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2016 года</w:t>
            </w:r>
          </w:p>
          <w:p w:rsidR="00182033" w:rsidRPr="00A92B5A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A92B5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7" w:type="dxa"/>
          </w:tcPr>
          <w:p w:rsidR="00182033" w:rsidRPr="00A92B5A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30" w:type="dxa"/>
          </w:tcPr>
          <w:p w:rsidR="00182033" w:rsidRPr="00A92B5A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A92B5A" w:rsidRDefault="00182033" w:rsidP="00AA290F">
            <w:pPr>
              <w:jc w:val="center"/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24" w:type="dxa"/>
          </w:tcPr>
          <w:p w:rsidR="00182033" w:rsidRPr="00A92B5A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B5A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A92B5A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A92B5A" w:rsidRDefault="002F15EC" w:rsidP="00AA290F">
            <w:pPr>
              <w:pStyle w:val="Default"/>
              <w:jc w:val="both"/>
            </w:pPr>
            <w:r w:rsidRPr="00A92B5A">
              <w:t>Ведется работа по привлеч</w:t>
            </w:r>
            <w:r w:rsidRPr="00A92B5A">
              <w:t>е</w:t>
            </w:r>
            <w:r w:rsidRPr="00A92B5A">
              <w:t>нию инвесторов</w:t>
            </w:r>
          </w:p>
        </w:tc>
      </w:tr>
      <w:tr w:rsidR="008D1802" w:rsidRPr="00575166" w:rsidTr="00C860BA">
        <w:tc>
          <w:tcPr>
            <w:tcW w:w="591" w:type="dxa"/>
          </w:tcPr>
          <w:p w:rsidR="008D1802" w:rsidRPr="00904EC4" w:rsidRDefault="008D18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7" w:type="dxa"/>
          </w:tcPr>
          <w:p w:rsidR="008D1802" w:rsidRPr="00904EC4" w:rsidRDefault="008D18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Содействие развитию альтер</w:t>
            </w:r>
            <w:r w:rsidRPr="00904EC4">
              <w:rPr>
                <w:sz w:val="24"/>
                <w:szCs w:val="24"/>
              </w:rPr>
              <w:softHyphen/>
              <w:t>нативной то</w:t>
            </w:r>
            <w:r w:rsidRPr="00904EC4">
              <w:rPr>
                <w:sz w:val="24"/>
                <w:szCs w:val="24"/>
              </w:rPr>
              <w:t>р</w:t>
            </w:r>
            <w:r w:rsidRPr="00904EC4">
              <w:rPr>
                <w:sz w:val="24"/>
                <w:szCs w:val="24"/>
              </w:rPr>
              <w:t>говой сети (роз</w:t>
            </w:r>
            <w:r w:rsidRPr="00904EC4">
              <w:rPr>
                <w:sz w:val="24"/>
                <w:szCs w:val="24"/>
              </w:rPr>
              <w:softHyphen/>
              <w:t>ничные ярмарки, «с</w:t>
            </w:r>
            <w:r w:rsidRPr="00904EC4">
              <w:rPr>
                <w:sz w:val="24"/>
                <w:szCs w:val="24"/>
              </w:rPr>
              <w:t>о</w:t>
            </w:r>
            <w:r w:rsidRPr="00904EC4">
              <w:rPr>
                <w:sz w:val="24"/>
                <w:szCs w:val="24"/>
              </w:rPr>
              <w:t>циальные ряды», а</w:t>
            </w:r>
            <w:r w:rsidRPr="00904EC4">
              <w:rPr>
                <w:sz w:val="24"/>
                <w:szCs w:val="24"/>
              </w:rPr>
              <w:t>г</w:t>
            </w:r>
            <w:r w:rsidRPr="00904EC4">
              <w:rPr>
                <w:sz w:val="24"/>
                <w:szCs w:val="24"/>
              </w:rPr>
              <w:t>ропромышленные в</w:t>
            </w:r>
            <w:r w:rsidRPr="00904EC4">
              <w:rPr>
                <w:sz w:val="24"/>
                <w:szCs w:val="24"/>
              </w:rPr>
              <w:t>ы</w:t>
            </w:r>
            <w:r w:rsidRPr="00904EC4">
              <w:rPr>
                <w:sz w:val="24"/>
                <w:szCs w:val="24"/>
              </w:rPr>
              <w:t>ставки-ярмарки, я</w:t>
            </w:r>
            <w:r w:rsidRPr="00904EC4">
              <w:rPr>
                <w:sz w:val="24"/>
                <w:szCs w:val="24"/>
              </w:rPr>
              <w:t>р</w:t>
            </w:r>
            <w:r w:rsidRPr="00904EC4">
              <w:rPr>
                <w:sz w:val="24"/>
                <w:szCs w:val="24"/>
              </w:rPr>
              <w:t>марки «выходного дня», и т.д.)</w:t>
            </w:r>
          </w:p>
        </w:tc>
        <w:tc>
          <w:tcPr>
            <w:tcW w:w="2130" w:type="dxa"/>
          </w:tcPr>
          <w:p w:rsidR="008D1802" w:rsidRPr="00904EC4" w:rsidRDefault="008D18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распоряжения глав сельских п</w:t>
            </w:r>
            <w:r w:rsidRPr="00904EC4">
              <w:rPr>
                <w:sz w:val="24"/>
                <w:szCs w:val="24"/>
              </w:rPr>
              <w:t>о</w:t>
            </w:r>
            <w:r w:rsidRPr="00904EC4">
              <w:rPr>
                <w:sz w:val="24"/>
                <w:szCs w:val="24"/>
              </w:rPr>
              <w:t>селений Новоп</w:t>
            </w:r>
            <w:r w:rsidRPr="00904EC4">
              <w:rPr>
                <w:sz w:val="24"/>
                <w:szCs w:val="24"/>
              </w:rPr>
              <w:t>о</w:t>
            </w:r>
            <w:r w:rsidRPr="00904EC4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904EC4">
              <w:rPr>
                <w:sz w:val="24"/>
                <w:szCs w:val="24"/>
              </w:rPr>
              <w:t>р</w:t>
            </w:r>
            <w:r w:rsidRPr="00904EC4">
              <w:rPr>
                <w:sz w:val="24"/>
                <w:szCs w:val="24"/>
              </w:rPr>
              <w:t>марок в сельском поселении» (пр</w:t>
            </w:r>
            <w:r w:rsidRPr="00904EC4">
              <w:rPr>
                <w:sz w:val="24"/>
                <w:szCs w:val="24"/>
              </w:rPr>
              <w:t>о</w:t>
            </w:r>
            <w:r w:rsidRPr="00904EC4">
              <w:rPr>
                <w:sz w:val="24"/>
                <w:szCs w:val="24"/>
              </w:rPr>
              <w:t>екты )</w:t>
            </w:r>
          </w:p>
        </w:tc>
        <w:tc>
          <w:tcPr>
            <w:tcW w:w="1856" w:type="dxa"/>
          </w:tcPr>
          <w:p w:rsidR="008D1802" w:rsidRPr="00904EC4" w:rsidRDefault="008D18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 xml:space="preserve">в течение 2016- 2017 </w:t>
            </w:r>
          </w:p>
          <w:p w:rsidR="008D1802" w:rsidRPr="00904EC4" w:rsidRDefault="008D18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8D1802" w:rsidRPr="00904EC4" w:rsidRDefault="008D18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8D1802" w:rsidRPr="00904EC4" w:rsidRDefault="008D18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802" w:rsidRPr="00904EC4" w:rsidRDefault="008D18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управление сел</w:t>
            </w:r>
            <w:r w:rsidRPr="00904EC4">
              <w:rPr>
                <w:sz w:val="24"/>
                <w:szCs w:val="24"/>
              </w:rPr>
              <w:t>ь</w:t>
            </w:r>
            <w:r w:rsidRPr="00904EC4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904EC4">
              <w:rPr>
                <w:sz w:val="24"/>
                <w:szCs w:val="24"/>
              </w:rPr>
              <w:t>о</w:t>
            </w:r>
            <w:r w:rsidRPr="00904EC4">
              <w:rPr>
                <w:sz w:val="24"/>
                <w:szCs w:val="24"/>
              </w:rPr>
              <w:t xml:space="preserve">вопокровский </w:t>
            </w:r>
            <w:r w:rsidRPr="00904EC4">
              <w:rPr>
                <w:sz w:val="24"/>
                <w:szCs w:val="24"/>
              </w:rPr>
              <w:lastRenderedPageBreak/>
              <w:t>район;</w:t>
            </w:r>
          </w:p>
          <w:p w:rsidR="008D1802" w:rsidRPr="00904EC4" w:rsidRDefault="008D18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сельские посел</w:t>
            </w:r>
            <w:r w:rsidRPr="00904EC4">
              <w:rPr>
                <w:sz w:val="24"/>
                <w:szCs w:val="24"/>
              </w:rPr>
              <w:t>е</w:t>
            </w:r>
            <w:r w:rsidRPr="00904EC4">
              <w:rPr>
                <w:sz w:val="24"/>
                <w:szCs w:val="24"/>
              </w:rPr>
              <w:t>ния муниципал</w:t>
            </w:r>
            <w:r w:rsidRPr="00904EC4">
              <w:rPr>
                <w:sz w:val="24"/>
                <w:szCs w:val="24"/>
              </w:rPr>
              <w:t>ь</w:t>
            </w:r>
            <w:r w:rsidRPr="00904EC4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8D1802" w:rsidRPr="00904EC4" w:rsidRDefault="008D18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D1802" w:rsidRPr="000B7259" w:rsidRDefault="008D1802" w:rsidP="00425CF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904EC4" w:rsidRPr="00904EC4" w:rsidRDefault="00904EC4" w:rsidP="00904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10 ярм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ны места для местных прои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КФХ, ЛПХ, со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дана 1 придорожная ярмарка и 1 ярмарка «социальный ряд» для продажи сельхо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 КФХ и ЛПХ.</w:t>
            </w:r>
          </w:p>
          <w:p w:rsidR="00904EC4" w:rsidRPr="00904EC4" w:rsidRDefault="00904EC4" w:rsidP="00904EC4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На постоянной основе р</w:t>
            </w:r>
            <w:r w:rsidRPr="00904EC4">
              <w:rPr>
                <w:sz w:val="24"/>
                <w:szCs w:val="24"/>
              </w:rPr>
              <w:t>е</w:t>
            </w:r>
            <w:r w:rsidRPr="00904EC4">
              <w:rPr>
                <w:sz w:val="24"/>
                <w:szCs w:val="24"/>
              </w:rPr>
              <w:t xml:space="preserve">комендуется хозяйствующим субъектам потребительской сферы принимать участие в выставках. За прошедший </w:t>
            </w:r>
            <w:r w:rsidRPr="00904EC4">
              <w:rPr>
                <w:sz w:val="24"/>
                <w:szCs w:val="24"/>
              </w:rPr>
              <w:lastRenderedPageBreak/>
              <w:t>период 2016 года 22 хозяйс</w:t>
            </w:r>
            <w:r w:rsidRPr="00904EC4">
              <w:rPr>
                <w:sz w:val="24"/>
                <w:szCs w:val="24"/>
              </w:rPr>
              <w:t>т</w:t>
            </w:r>
            <w:r w:rsidRPr="00904EC4">
              <w:rPr>
                <w:sz w:val="24"/>
                <w:szCs w:val="24"/>
              </w:rPr>
              <w:t>вующих субъекта приняли участие в краевых выставках.</w:t>
            </w:r>
          </w:p>
          <w:p w:rsidR="00347383" w:rsidRPr="00904EC4" w:rsidRDefault="00904EC4" w:rsidP="0006647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6647D" w:rsidRPr="00904EC4">
              <w:rPr>
                <w:rFonts w:ascii="Times New Roman" w:hAnsi="Times New Roman" w:cs="Times New Roman"/>
                <w:sz w:val="24"/>
                <w:szCs w:val="24"/>
              </w:rPr>
              <w:t>еализовано сельскохозяйс</w:t>
            </w:r>
            <w:r w:rsidR="0006647D" w:rsidRPr="00904E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647D" w:rsidRPr="00904EC4">
              <w:rPr>
                <w:rFonts w:ascii="Times New Roman" w:hAnsi="Times New Roman" w:cs="Times New Roman"/>
                <w:sz w:val="24"/>
                <w:szCs w:val="24"/>
              </w:rPr>
              <w:t>венной продукции, произв</w:t>
            </w:r>
            <w:r w:rsidR="0006647D" w:rsidRPr="00904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647D" w:rsidRPr="00904EC4">
              <w:rPr>
                <w:rFonts w:ascii="Times New Roman" w:hAnsi="Times New Roman" w:cs="Times New Roman"/>
                <w:sz w:val="24"/>
                <w:szCs w:val="24"/>
              </w:rPr>
              <w:t>денной в малых формах х</w:t>
            </w:r>
            <w:r w:rsidR="0006647D" w:rsidRPr="00904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647D" w:rsidRPr="00904EC4">
              <w:rPr>
                <w:rFonts w:ascii="Times New Roman" w:hAnsi="Times New Roman" w:cs="Times New Roman"/>
                <w:sz w:val="24"/>
                <w:szCs w:val="24"/>
              </w:rPr>
              <w:t>зяйствования на сумму около 12 млн. рублей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607BC1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07BC1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7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«Система газосна</w:t>
            </w:r>
            <w:r w:rsidRPr="00607BC1">
              <w:rPr>
                <w:sz w:val="24"/>
                <w:szCs w:val="24"/>
              </w:rPr>
              <w:t>б</w:t>
            </w:r>
            <w:r w:rsidRPr="00607BC1">
              <w:rPr>
                <w:sz w:val="24"/>
                <w:szCs w:val="24"/>
              </w:rPr>
              <w:t>жения ст. Новоив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новской Новопокро</w:t>
            </w:r>
            <w:r w:rsidRPr="00607BC1">
              <w:rPr>
                <w:sz w:val="24"/>
                <w:szCs w:val="24"/>
              </w:rPr>
              <w:t>в</w:t>
            </w:r>
            <w:r w:rsidRPr="00607BC1">
              <w:rPr>
                <w:sz w:val="24"/>
                <w:szCs w:val="24"/>
              </w:rPr>
              <w:t>ского района. 1-я оч</w:t>
            </w:r>
            <w:r w:rsidRPr="00607BC1">
              <w:rPr>
                <w:sz w:val="24"/>
                <w:szCs w:val="24"/>
              </w:rPr>
              <w:t>е</w:t>
            </w:r>
            <w:r w:rsidRPr="00607BC1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30" w:type="dxa"/>
          </w:tcPr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ства, </w:t>
            </w:r>
          </w:p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607BC1" w:rsidRPr="00607BC1" w:rsidRDefault="00607BC1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администрация муниципального образования Н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98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к/б – 4,225 </w:t>
            </w:r>
          </w:p>
          <w:p w:rsidR="00607BC1" w:rsidRPr="00607BC1" w:rsidRDefault="00607BC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м/б – 2,1</w:t>
            </w:r>
          </w:p>
        </w:tc>
        <w:tc>
          <w:tcPr>
            <w:tcW w:w="3300" w:type="dxa"/>
          </w:tcPr>
          <w:p w:rsidR="00607BC1" w:rsidRPr="00607BC1" w:rsidRDefault="00607BC1" w:rsidP="00C860B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Выполнение строительно-монтажных работ завершено, получение разрешения на ввод планируется до 01.08.2016 года. Выпо</w:t>
            </w:r>
            <w:r w:rsidRPr="00607BC1">
              <w:rPr>
                <w:sz w:val="24"/>
                <w:szCs w:val="24"/>
              </w:rPr>
              <w:t>л</w:t>
            </w:r>
            <w:r w:rsidRPr="00607BC1">
              <w:rPr>
                <w:sz w:val="24"/>
                <w:szCs w:val="24"/>
              </w:rPr>
              <w:t>нение пуско-наладочных работ.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87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30" w:type="dxa"/>
          </w:tcPr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607BC1" w:rsidRPr="00607BC1" w:rsidRDefault="00607BC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ливно-энергетического комплекса и</w:t>
            </w:r>
          </w:p>
          <w:p w:rsidR="00607BC1" w:rsidRPr="00607BC1" w:rsidRDefault="00607BC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 дорожного х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администрация </w:t>
            </w:r>
          </w:p>
          <w:p w:rsidR="00607BC1" w:rsidRPr="00607BC1" w:rsidRDefault="00607BC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муниципального </w:t>
            </w:r>
          </w:p>
          <w:p w:rsidR="00607BC1" w:rsidRPr="00607BC1" w:rsidRDefault="00607BC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образования Н</w:t>
            </w:r>
            <w:r w:rsidRPr="00607BC1">
              <w:rPr>
                <w:sz w:val="24"/>
                <w:szCs w:val="24"/>
              </w:rPr>
              <w:t>о</w:t>
            </w:r>
            <w:r w:rsidRPr="00607BC1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98" w:type="dxa"/>
          </w:tcPr>
          <w:p w:rsidR="00607BC1" w:rsidRPr="00607BC1" w:rsidRDefault="00607BC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к/б – 9,141</w:t>
            </w:r>
          </w:p>
          <w:p w:rsidR="00607BC1" w:rsidRPr="00607BC1" w:rsidRDefault="00607BC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м/б – 2,5</w:t>
            </w:r>
          </w:p>
        </w:tc>
        <w:tc>
          <w:tcPr>
            <w:tcW w:w="3300" w:type="dxa"/>
          </w:tcPr>
          <w:p w:rsidR="00607BC1" w:rsidRPr="00607BC1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Проведение аукциона на в</w:t>
            </w:r>
            <w:r w:rsidRPr="00607BC1">
              <w:rPr>
                <w:sz w:val="24"/>
                <w:szCs w:val="24"/>
              </w:rPr>
              <w:t>ы</w:t>
            </w:r>
            <w:r w:rsidRPr="00607BC1">
              <w:rPr>
                <w:sz w:val="24"/>
                <w:szCs w:val="24"/>
              </w:rPr>
              <w:t>бор подрядной организации и заключение муниципального ко</w:t>
            </w:r>
            <w:r w:rsidRPr="00607BC1">
              <w:rPr>
                <w:sz w:val="24"/>
                <w:szCs w:val="24"/>
              </w:rPr>
              <w:t>н</w:t>
            </w:r>
            <w:r w:rsidRPr="00607BC1">
              <w:rPr>
                <w:sz w:val="24"/>
                <w:szCs w:val="24"/>
              </w:rPr>
              <w:t xml:space="preserve">тракта на строительство планируется до 15.09.2016 года. 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C860BA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860BA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5244BE" w:rsidRPr="00C860BA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C860B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7" w:type="dxa"/>
          </w:tcPr>
          <w:p w:rsidR="00182033" w:rsidRPr="00C860B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Проведение оценки регули</w:t>
            </w:r>
            <w:r w:rsidRPr="00C860BA">
              <w:rPr>
                <w:sz w:val="24"/>
                <w:szCs w:val="24"/>
              </w:rPr>
              <w:softHyphen/>
              <w:t>рующего во</w:t>
            </w:r>
            <w:r w:rsidRPr="00C860BA">
              <w:rPr>
                <w:sz w:val="24"/>
                <w:szCs w:val="24"/>
              </w:rPr>
              <w:t>з</w:t>
            </w:r>
            <w:r w:rsidRPr="00C860BA">
              <w:rPr>
                <w:sz w:val="24"/>
                <w:szCs w:val="24"/>
              </w:rPr>
              <w:t>действия проек</w:t>
            </w:r>
            <w:r w:rsidRPr="00C860BA">
              <w:rPr>
                <w:sz w:val="24"/>
                <w:szCs w:val="24"/>
              </w:rPr>
              <w:softHyphen/>
              <w:t>тов нормативных прав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t>вых актов Краснода</w:t>
            </w:r>
            <w:r w:rsidRPr="00C860BA">
              <w:rPr>
                <w:sz w:val="24"/>
                <w:szCs w:val="24"/>
              </w:rPr>
              <w:t>р</w:t>
            </w:r>
            <w:r w:rsidRPr="00C860BA">
              <w:rPr>
                <w:sz w:val="24"/>
                <w:szCs w:val="24"/>
              </w:rPr>
              <w:t>ского края (в рамках соответствующих р</w:t>
            </w:r>
            <w:r w:rsidRPr="00C860BA">
              <w:rPr>
                <w:sz w:val="24"/>
                <w:szCs w:val="24"/>
              </w:rPr>
              <w:t>е</w:t>
            </w:r>
            <w:r w:rsidRPr="00C860BA">
              <w:rPr>
                <w:sz w:val="24"/>
                <w:szCs w:val="24"/>
              </w:rPr>
              <w:t>гулирующих напра</w:t>
            </w:r>
            <w:r w:rsidRPr="00C860BA">
              <w:rPr>
                <w:sz w:val="24"/>
                <w:szCs w:val="24"/>
              </w:rPr>
              <w:t>в</w:t>
            </w:r>
            <w:r w:rsidRPr="00C860BA">
              <w:rPr>
                <w:sz w:val="24"/>
                <w:szCs w:val="24"/>
              </w:rPr>
              <w:t>лений, и поступа</w:t>
            </w:r>
            <w:r w:rsidRPr="00C860BA">
              <w:rPr>
                <w:sz w:val="24"/>
                <w:szCs w:val="24"/>
              </w:rPr>
              <w:t>ю</w:t>
            </w:r>
            <w:r w:rsidRPr="00C860BA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30" w:type="dxa"/>
          </w:tcPr>
          <w:p w:rsidR="00182033" w:rsidRPr="00C860B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постановление главы админи</w:t>
            </w:r>
            <w:r w:rsidRPr="00C860BA">
              <w:rPr>
                <w:sz w:val="24"/>
                <w:szCs w:val="24"/>
              </w:rPr>
              <w:softHyphen/>
              <w:t>страции (гу</w:t>
            </w:r>
            <w:r w:rsidRPr="00C860BA">
              <w:rPr>
                <w:sz w:val="24"/>
                <w:szCs w:val="24"/>
              </w:rPr>
              <w:softHyphen/>
              <w:t>бернатора) Кра</w:t>
            </w:r>
            <w:r w:rsidRPr="00C860BA">
              <w:rPr>
                <w:sz w:val="24"/>
                <w:szCs w:val="24"/>
              </w:rPr>
              <w:t>с</w:t>
            </w:r>
            <w:r w:rsidRPr="00C860BA">
              <w:rPr>
                <w:sz w:val="24"/>
                <w:szCs w:val="24"/>
              </w:rPr>
              <w:t>нодарского края от 14 де</w:t>
            </w:r>
            <w:r w:rsidRPr="00C860BA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56" w:type="dxa"/>
          </w:tcPr>
          <w:p w:rsidR="00182033" w:rsidRPr="00C860B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C860BA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департамент и</w:t>
            </w:r>
            <w:r w:rsidRPr="00C860BA">
              <w:rPr>
                <w:sz w:val="24"/>
                <w:szCs w:val="24"/>
              </w:rPr>
              <w:t>н</w:t>
            </w:r>
            <w:r w:rsidRPr="00C860BA">
              <w:rPr>
                <w:sz w:val="24"/>
                <w:szCs w:val="24"/>
              </w:rPr>
              <w:t>вести</w:t>
            </w:r>
            <w:r w:rsidRPr="00C860BA">
              <w:rPr>
                <w:sz w:val="24"/>
                <w:szCs w:val="24"/>
              </w:rPr>
              <w:softHyphen/>
              <w:t>ций и ра</w:t>
            </w:r>
            <w:r w:rsidRPr="00C860BA">
              <w:rPr>
                <w:sz w:val="24"/>
                <w:szCs w:val="24"/>
              </w:rPr>
              <w:t>з</w:t>
            </w:r>
            <w:r w:rsidRPr="00C860BA">
              <w:rPr>
                <w:sz w:val="24"/>
                <w:szCs w:val="24"/>
              </w:rPr>
              <w:t>вития мало</w:t>
            </w:r>
            <w:r w:rsidRPr="00C860BA">
              <w:rPr>
                <w:sz w:val="24"/>
                <w:szCs w:val="24"/>
              </w:rPr>
              <w:softHyphen/>
              <w:t>го и среднего пред</w:t>
            </w:r>
            <w:r w:rsidRPr="00C860BA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198" w:type="dxa"/>
          </w:tcPr>
          <w:p w:rsidR="00182033" w:rsidRPr="00C860BA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875F7A" w:rsidRPr="00C860BA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регул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рующего воздействия прое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та постановления АМО Н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«О вн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ноября 2014 года  № 1047 «Об утверждении муниц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ционная экономика».</w:t>
            </w:r>
          </w:p>
          <w:p w:rsidR="00182033" w:rsidRPr="00C860BA" w:rsidRDefault="00182033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686F2E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7" w:type="dxa"/>
          </w:tcPr>
          <w:p w:rsidR="00182033" w:rsidRPr="00686F2E" w:rsidRDefault="00182033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 </w:t>
            </w:r>
            <w:r w:rsidR="00862502" w:rsidRPr="00686F2E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862502" w:rsidRPr="00686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2502" w:rsidRPr="00686F2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="00862502" w:rsidRPr="00686F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2502" w:rsidRPr="00686F2E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, затра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тельской и инвестиц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утверждаемого плана</w:t>
            </w:r>
          </w:p>
        </w:tc>
        <w:tc>
          <w:tcPr>
            <w:tcW w:w="2130" w:type="dxa"/>
          </w:tcPr>
          <w:p w:rsidR="00182033" w:rsidRPr="00686F2E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182033" w:rsidRPr="00686F2E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вовых актов, </w:t>
            </w:r>
          </w:p>
          <w:p w:rsidR="00182033" w:rsidRPr="00686F2E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182033" w:rsidRPr="00686F2E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182033" w:rsidRPr="00686F2E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56" w:type="dxa"/>
          </w:tcPr>
          <w:p w:rsidR="00182033" w:rsidRPr="00686F2E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124" w:type="dxa"/>
          </w:tcPr>
          <w:p w:rsidR="00182033" w:rsidRPr="00686F2E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182033" w:rsidRPr="00686F2E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82033" w:rsidRPr="00686F2E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686F2E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875F7A" w:rsidRPr="00686F2E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НПА МО Новопокровский район:</w:t>
            </w:r>
          </w:p>
          <w:p w:rsidR="00875F7A" w:rsidRPr="00686F2E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686F2E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 район от 16.10.2015 № 733 «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 вн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ноября 2014 года     № 1047 «Об утверждении муниц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образования 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ционная экономика»;</w:t>
            </w:r>
          </w:p>
          <w:p w:rsidR="00875F7A" w:rsidRPr="00686F2E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686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Новопокровский район 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от 05.06.2015 № 504 «Об у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верждении схемы размещ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ния нестационарных торг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вых объектов на земельных участках, в зданиях, соор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жениях, находящихся в гос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дарственной или муниц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пальной   собственности на территории  Новопокровск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F2E">
              <w:rPr>
                <w:rFonts w:ascii="Times New Roman" w:hAnsi="Times New Roman" w:cs="Times New Roman"/>
                <w:sz w:val="24"/>
                <w:szCs w:val="24"/>
              </w:rPr>
              <w:t>го района».</w:t>
            </w:r>
          </w:p>
          <w:p w:rsidR="00182033" w:rsidRPr="00686F2E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C860B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87" w:type="dxa"/>
          </w:tcPr>
          <w:p w:rsidR="00182033" w:rsidRPr="00C860BA" w:rsidRDefault="00182033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Рекомендовать мун</w:t>
            </w:r>
            <w:r w:rsidRPr="00C860BA">
              <w:rPr>
                <w:sz w:val="24"/>
                <w:szCs w:val="24"/>
              </w:rPr>
              <w:t>и</w:t>
            </w:r>
            <w:r w:rsidRPr="00C860BA">
              <w:rPr>
                <w:sz w:val="24"/>
                <w:szCs w:val="24"/>
              </w:rPr>
              <w:t>ципальным заказ</w:t>
            </w:r>
            <w:r w:rsidRPr="00C860BA">
              <w:rPr>
                <w:sz w:val="24"/>
                <w:szCs w:val="24"/>
              </w:rPr>
              <w:softHyphen/>
              <w:t>чикам Новопокро</w:t>
            </w:r>
            <w:r w:rsidRPr="00C860BA">
              <w:rPr>
                <w:sz w:val="24"/>
                <w:szCs w:val="24"/>
              </w:rPr>
              <w:t>в</w:t>
            </w:r>
            <w:r w:rsidRPr="00C860BA">
              <w:rPr>
                <w:sz w:val="24"/>
                <w:szCs w:val="24"/>
              </w:rPr>
              <w:t>ского района осущ</w:t>
            </w:r>
            <w:r w:rsidRPr="00C860BA">
              <w:rPr>
                <w:sz w:val="24"/>
                <w:szCs w:val="24"/>
              </w:rPr>
              <w:t>е</w:t>
            </w:r>
            <w:r w:rsidRPr="00C860BA">
              <w:rPr>
                <w:sz w:val="24"/>
                <w:szCs w:val="24"/>
              </w:rPr>
              <w:t>ствлять закупки у субъ</w:t>
            </w:r>
            <w:r w:rsidRPr="00C860BA">
              <w:rPr>
                <w:sz w:val="24"/>
                <w:szCs w:val="24"/>
              </w:rPr>
              <w:softHyphen/>
              <w:t>ектов малого предпринима</w:t>
            </w:r>
            <w:r w:rsidRPr="00C860BA">
              <w:rPr>
                <w:sz w:val="24"/>
                <w:szCs w:val="24"/>
              </w:rPr>
              <w:softHyphen/>
              <w:t>тельства и социально ориен</w:t>
            </w:r>
            <w:r w:rsidRPr="00C860BA">
              <w:rPr>
                <w:sz w:val="24"/>
                <w:szCs w:val="24"/>
              </w:rPr>
              <w:softHyphen/>
              <w:t>тированных неко</w:t>
            </w:r>
            <w:r w:rsidRPr="00C860BA">
              <w:rPr>
                <w:sz w:val="24"/>
                <w:szCs w:val="24"/>
              </w:rPr>
              <w:t>м</w:t>
            </w:r>
            <w:r w:rsidRPr="00C860BA">
              <w:rPr>
                <w:sz w:val="24"/>
                <w:szCs w:val="24"/>
              </w:rPr>
              <w:t>мерческих организ</w:t>
            </w:r>
            <w:r w:rsidRPr="00C860BA">
              <w:rPr>
                <w:sz w:val="24"/>
                <w:szCs w:val="24"/>
              </w:rPr>
              <w:t>а</w:t>
            </w:r>
            <w:r w:rsidRPr="00C860BA">
              <w:rPr>
                <w:sz w:val="24"/>
                <w:szCs w:val="24"/>
              </w:rPr>
              <w:t>ций в объеме не ме</w:t>
            </w:r>
            <w:r w:rsidRPr="00C860BA">
              <w:rPr>
                <w:sz w:val="24"/>
                <w:szCs w:val="24"/>
              </w:rPr>
              <w:softHyphen/>
              <w:t>нее чем 25 % совокупного го</w:t>
            </w:r>
            <w:r w:rsidRPr="00C860BA">
              <w:rPr>
                <w:sz w:val="24"/>
                <w:szCs w:val="24"/>
              </w:rPr>
              <w:softHyphen/>
              <w:t>дового объема з</w:t>
            </w:r>
            <w:r w:rsidRPr="00C860BA">
              <w:rPr>
                <w:sz w:val="24"/>
                <w:szCs w:val="24"/>
              </w:rPr>
              <w:t>а</w:t>
            </w:r>
            <w:r w:rsidRPr="00C860BA">
              <w:rPr>
                <w:sz w:val="24"/>
                <w:szCs w:val="24"/>
              </w:rPr>
              <w:t>купок</w:t>
            </w:r>
          </w:p>
        </w:tc>
        <w:tc>
          <w:tcPr>
            <w:tcW w:w="2130" w:type="dxa"/>
          </w:tcPr>
          <w:p w:rsidR="00182033" w:rsidRPr="00C860BA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C860BA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C860BA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C860BA">
              <w:rPr>
                <w:sz w:val="24"/>
                <w:szCs w:val="24"/>
              </w:rPr>
              <w:t>д</w:t>
            </w:r>
            <w:r w:rsidRPr="00C860BA">
              <w:rPr>
                <w:sz w:val="24"/>
                <w:szCs w:val="24"/>
              </w:rPr>
              <w:t>министрации м</w:t>
            </w:r>
            <w:r w:rsidRPr="00C860BA">
              <w:rPr>
                <w:sz w:val="24"/>
                <w:szCs w:val="24"/>
              </w:rPr>
              <w:t>у</w:t>
            </w:r>
            <w:r w:rsidRPr="00C860BA">
              <w:rPr>
                <w:sz w:val="24"/>
                <w:szCs w:val="24"/>
              </w:rPr>
              <w:t>ниципального о</w:t>
            </w:r>
            <w:r w:rsidRPr="00C860BA">
              <w:rPr>
                <w:sz w:val="24"/>
                <w:szCs w:val="24"/>
              </w:rPr>
              <w:t>б</w:t>
            </w:r>
            <w:r w:rsidRPr="00C860BA">
              <w:rPr>
                <w:sz w:val="24"/>
                <w:szCs w:val="24"/>
              </w:rPr>
              <w:t>разования Нов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C860BA" w:rsidRDefault="00182033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C860BA" w:rsidRDefault="00205F4F" w:rsidP="00C860B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По состоянию на 1.0</w:t>
            </w:r>
            <w:r w:rsidR="00C860BA" w:rsidRPr="00C860BA">
              <w:rPr>
                <w:sz w:val="24"/>
                <w:szCs w:val="24"/>
              </w:rPr>
              <w:t>7</w:t>
            </w:r>
            <w:r w:rsidRPr="00C860BA">
              <w:rPr>
                <w:sz w:val="24"/>
                <w:szCs w:val="24"/>
              </w:rPr>
              <w:t>.2016 осуществлены закупки у субъектов малого предпр</w:t>
            </w:r>
            <w:r w:rsidRPr="00C860BA">
              <w:rPr>
                <w:sz w:val="24"/>
                <w:szCs w:val="24"/>
              </w:rPr>
              <w:t>и</w:t>
            </w:r>
            <w:r w:rsidRPr="00C860BA">
              <w:rPr>
                <w:sz w:val="24"/>
                <w:szCs w:val="24"/>
              </w:rPr>
              <w:t xml:space="preserve">нимательства на сумму </w:t>
            </w:r>
            <w:r w:rsidR="00C860BA" w:rsidRPr="00C860BA">
              <w:rPr>
                <w:sz w:val="24"/>
                <w:szCs w:val="24"/>
              </w:rPr>
              <w:t>31</w:t>
            </w:r>
            <w:r w:rsidRPr="00C860BA">
              <w:rPr>
                <w:sz w:val="24"/>
                <w:szCs w:val="24"/>
              </w:rPr>
              <w:t xml:space="preserve"> млн. рублей, что составляет 28 % от общего объема зак</w:t>
            </w:r>
            <w:r w:rsidRPr="00C860BA">
              <w:rPr>
                <w:sz w:val="24"/>
                <w:szCs w:val="24"/>
              </w:rPr>
              <w:t>у</w:t>
            </w:r>
            <w:r w:rsidRPr="00C860BA">
              <w:rPr>
                <w:sz w:val="24"/>
                <w:szCs w:val="24"/>
              </w:rPr>
              <w:t>пок.</w:t>
            </w:r>
          </w:p>
        </w:tc>
      </w:tr>
      <w:tr w:rsidR="000B486C" w:rsidRPr="00575166" w:rsidTr="00C860BA">
        <w:tc>
          <w:tcPr>
            <w:tcW w:w="591" w:type="dxa"/>
          </w:tcPr>
          <w:p w:rsidR="000B486C" w:rsidRPr="00C860BA" w:rsidRDefault="000B486C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7" w:type="dxa"/>
          </w:tcPr>
          <w:p w:rsidR="000B486C" w:rsidRPr="00C860BA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Создание в Новоп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t>кровском районе и</w:t>
            </w:r>
            <w:r w:rsidRPr="00C860BA">
              <w:rPr>
                <w:sz w:val="24"/>
                <w:szCs w:val="24"/>
              </w:rPr>
              <w:t>н</w:t>
            </w:r>
            <w:r w:rsidRPr="00C860BA">
              <w:rPr>
                <w:sz w:val="24"/>
                <w:szCs w:val="24"/>
              </w:rPr>
              <w:t>фраструктуры дост</w:t>
            </w:r>
            <w:r w:rsidRPr="00C860BA">
              <w:rPr>
                <w:sz w:val="24"/>
                <w:szCs w:val="24"/>
              </w:rPr>
              <w:t>у</w:t>
            </w:r>
            <w:r w:rsidRPr="00C860BA">
              <w:rPr>
                <w:sz w:val="24"/>
                <w:szCs w:val="24"/>
              </w:rPr>
              <w:t>па для получения г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lastRenderedPageBreak/>
              <w:t>сударственных и м</w:t>
            </w:r>
            <w:r w:rsidRPr="00C860BA">
              <w:rPr>
                <w:sz w:val="24"/>
                <w:szCs w:val="24"/>
              </w:rPr>
              <w:t>у</w:t>
            </w:r>
            <w:r w:rsidRPr="00C860BA">
              <w:rPr>
                <w:sz w:val="24"/>
                <w:szCs w:val="24"/>
              </w:rPr>
              <w:t>ниципальных услуг в целях оказания по</w:t>
            </w:r>
            <w:r w:rsidRPr="00C860BA">
              <w:rPr>
                <w:sz w:val="24"/>
                <w:szCs w:val="24"/>
              </w:rPr>
              <w:t>д</w:t>
            </w:r>
            <w:r w:rsidRPr="00C860BA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C860BA">
              <w:rPr>
                <w:sz w:val="24"/>
                <w:szCs w:val="24"/>
              </w:rPr>
              <w:softHyphen/>
              <w:t>ства по принципу «одного ок</w:t>
            </w:r>
            <w:r w:rsidRPr="00C860BA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30" w:type="dxa"/>
          </w:tcPr>
          <w:p w:rsidR="000B486C" w:rsidRPr="00C860BA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lastRenderedPageBreak/>
              <w:t>постановление Правительства Российской Ф</w:t>
            </w:r>
            <w:r w:rsidRPr="00C860BA">
              <w:rPr>
                <w:sz w:val="24"/>
                <w:szCs w:val="24"/>
              </w:rPr>
              <w:t>е</w:t>
            </w:r>
            <w:r w:rsidRPr="00C860BA">
              <w:rPr>
                <w:sz w:val="24"/>
                <w:szCs w:val="24"/>
              </w:rPr>
              <w:t>дерации от 22 д</w:t>
            </w:r>
            <w:r w:rsidRPr="00C860BA">
              <w:rPr>
                <w:sz w:val="24"/>
                <w:szCs w:val="24"/>
              </w:rPr>
              <w:t>е</w:t>
            </w:r>
            <w:r w:rsidRPr="00C860BA">
              <w:rPr>
                <w:sz w:val="24"/>
                <w:szCs w:val="24"/>
              </w:rPr>
              <w:lastRenderedPageBreak/>
              <w:t>кабря 2012 года № 1376</w:t>
            </w:r>
          </w:p>
        </w:tc>
        <w:tc>
          <w:tcPr>
            <w:tcW w:w="1856" w:type="dxa"/>
          </w:tcPr>
          <w:p w:rsidR="000B486C" w:rsidRPr="00C860BA" w:rsidRDefault="000B486C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lastRenderedPageBreak/>
              <w:t>в течение 2016- 2017 г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0B486C" w:rsidRPr="00C860BA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 xml:space="preserve">муниципальное бюджетное </w:t>
            </w:r>
          </w:p>
          <w:p w:rsidR="000B486C" w:rsidRPr="00C860BA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 xml:space="preserve"> уч</w:t>
            </w:r>
            <w:r w:rsidRPr="00C860BA">
              <w:rPr>
                <w:sz w:val="24"/>
                <w:szCs w:val="24"/>
              </w:rPr>
              <w:softHyphen/>
              <w:t xml:space="preserve">реждение </w:t>
            </w:r>
          </w:p>
          <w:p w:rsidR="000B486C" w:rsidRPr="00C860BA" w:rsidRDefault="000B486C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 xml:space="preserve">«Новопокровский </w:t>
            </w:r>
            <w:r w:rsidRPr="00C860BA">
              <w:rPr>
                <w:sz w:val="24"/>
                <w:szCs w:val="24"/>
              </w:rPr>
              <w:lastRenderedPageBreak/>
              <w:t>много функци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t xml:space="preserve">нальный центр предоставления государственных и муниципальных услуг»  </w:t>
            </w:r>
          </w:p>
        </w:tc>
        <w:tc>
          <w:tcPr>
            <w:tcW w:w="2198" w:type="dxa"/>
          </w:tcPr>
          <w:p w:rsidR="000B486C" w:rsidRPr="00C860BA" w:rsidRDefault="000B486C" w:rsidP="003A614E">
            <w:pPr>
              <w:rPr>
                <w:sz w:val="24"/>
                <w:szCs w:val="24"/>
              </w:rPr>
            </w:pPr>
          </w:p>
          <w:p w:rsidR="000B486C" w:rsidRPr="00C860BA" w:rsidRDefault="000B486C" w:rsidP="003A614E">
            <w:pPr>
              <w:rPr>
                <w:sz w:val="24"/>
                <w:szCs w:val="24"/>
              </w:rPr>
            </w:pPr>
          </w:p>
          <w:p w:rsidR="000B486C" w:rsidRPr="00C860BA" w:rsidRDefault="000B486C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0B486C" w:rsidRPr="00C860BA" w:rsidRDefault="000B486C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Обеспечение территориал</w:t>
            </w:r>
            <w:r w:rsidRPr="00C860BA">
              <w:rPr>
                <w:sz w:val="24"/>
                <w:szCs w:val="24"/>
              </w:rPr>
              <w:t>ь</w:t>
            </w:r>
            <w:r w:rsidRPr="00C860BA">
              <w:rPr>
                <w:sz w:val="24"/>
                <w:szCs w:val="24"/>
              </w:rPr>
              <w:t>ной доступ</w:t>
            </w:r>
            <w:r w:rsidRPr="00C860BA">
              <w:rPr>
                <w:sz w:val="24"/>
                <w:szCs w:val="24"/>
              </w:rPr>
              <w:softHyphen/>
              <w:t>ности услуг для оказания поддержки субъе</w:t>
            </w:r>
            <w:r w:rsidRPr="00C860BA">
              <w:rPr>
                <w:sz w:val="24"/>
                <w:szCs w:val="24"/>
              </w:rPr>
              <w:t>к</w:t>
            </w:r>
            <w:r w:rsidRPr="00C860BA">
              <w:rPr>
                <w:sz w:val="24"/>
                <w:szCs w:val="24"/>
              </w:rPr>
              <w:t>там малого и среднего пре</w:t>
            </w:r>
            <w:r w:rsidRPr="00C860BA">
              <w:rPr>
                <w:sz w:val="24"/>
                <w:szCs w:val="24"/>
              </w:rPr>
              <w:t>д</w:t>
            </w:r>
            <w:r w:rsidRPr="00C860BA">
              <w:rPr>
                <w:sz w:val="24"/>
                <w:szCs w:val="24"/>
              </w:rPr>
              <w:lastRenderedPageBreak/>
              <w:t>приниматель</w:t>
            </w:r>
            <w:r w:rsidRPr="00C860BA">
              <w:rPr>
                <w:sz w:val="24"/>
                <w:szCs w:val="24"/>
              </w:rPr>
              <w:softHyphen/>
              <w:t>ства по принц</w:t>
            </w:r>
            <w:r w:rsidRPr="00C860BA">
              <w:rPr>
                <w:sz w:val="24"/>
                <w:szCs w:val="24"/>
              </w:rPr>
              <w:t>и</w:t>
            </w:r>
            <w:r w:rsidRPr="00C860BA">
              <w:rPr>
                <w:sz w:val="24"/>
                <w:szCs w:val="24"/>
              </w:rPr>
              <w:t>пу «одного окна» в Новоп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t>кровском районе - 100 %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C860BA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860BA">
              <w:rPr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  <w:p w:rsidR="005244BE" w:rsidRPr="00C860BA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C860BA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7" w:type="dxa"/>
          </w:tcPr>
          <w:p w:rsidR="00182033" w:rsidRPr="00C860BA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Увеличение доли граждан, использу</w:t>
            </w:r>
            <w:r w:rsidRPr="00C860BA">
              <w:rPr>
                <w:sz w:val="24"/>
                <w:szCs w:val="24"/>
              </w:rPr>
              <w:t>ю</w:t>
            </w:r>
            <w:r w:rsidRPr="00C860BA">
              <w:rPr>
                <w:sz w:val="24"/>
                <w:szCs w:val="24"/>
              </w:rPr>
              <w:t>щих механизм по</w:t>
            </w:r>
            <w:r w:rsidRPr="00C860BA">
              <w:rPr>
                <w:sz w:val="24"/>
                <w:szCs w:val="24"/>
              </w:rPr>
              <w:softHyphen/>
              <w:t>лучения государс</w:t>
            </w:r>
            <w:r w:rsidRPr="00C860BA">
              <w:rPr>
                <w:sz w:val="24"/>
                <w:szCs w:val="24"/>
              </w:rPr>
              <w:t>т</w:t>
            </w:r>
            <w:r w:rsidRPr="00C860BA">
              <w:rPr>
                <w:sz w:val="24"/>
                <w:szCs w:val="24"/>
              </w:rPr>
              <w:t>венных и муниц</w:t>
            </w:r>
            <w:r w:rsidRPr="00C860BA">
              <w:rPr>
                <w:sz w:val="24"/>
                <w:szCs w:val="24"/>
              </w:rPr>
              <w:t>и</w:t>
            </w:r>
            <w:r w:rsidRPr="00C860BA">
              <w:rPr>
                <w:sz w:val="24"/>
                <w:szCs w:val="24"/>
              </w:rPr>
              <w:t>пальных услуг в эле</w:t>
            </w:r>
            <w:r w:rsidRPr="00C860BA">
              <w:rPr>
                <w:sz w:val="24"/>
                <w:szCs w:val="24"/>
              </w:rPr>
              <w:t>к</w:t>
            </w:r>
            <w:r w:rsidRPr="00C860BA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30" w:type="dxa"/>
          </w:tcPr>
          <w:p w:rsidR="00182033" w:rsidRPr="00C860BA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Указ Президен</w:t>
            </w:r>
            <w:r w:rsidRPr="00C860BA">
              <w:rPr>
                <w:sz w:val="24"/>
                <w:szCs w:val="24"/>
              </w:rPr>
              <w:softHyphen/>
              <w:t>та Российской Ф</w:t>
            </w:r>
            <w:r w:rsidRPr="00C860BA">
              <w:rPr>
                <w:sz w:val="24"/>
                <w:szCs w:val="24"/>
              </w:rPr>
              <w:t>е</w:t>
            </w:r>
            <w:r w:rsidRPr="00C860BA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56" w:type="dxa"/>
          </w:tcPr>
          <w:p w:rsidR="00182033" w:rsidRPr="00C860BA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C860BA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муниципальное бюджетное уч</w:t>
            </w:r>
            <w:r w:rsidRPr="00C860BA">
              <w:rPr>
                <w:sz w:val="24"/>
                <w:szCs w:val="24"/>
              </w:rPr>
              <w:softHyphen/>
              <w:t>реждение «</w:t>
            </w:r>
          </w:p>
          <w:p w:rsidR="00182033" w:rsidRPr="00C860BA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Новопокровский много</w:t>
            </w:r>
            <w:r w:rsidRPr="00C860BA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C860BA">
              <w:rPr>
                <w:sz w:val="24"/>
                <w:szCs w:val="24"/>
              </w:rPr>
              <w:t>в</w:t>
            </w:r>
            <w:r w:rsidRPr="00C860BA">
              <w:rPr>
                <w:sz w:val="24"/>
                <w:szCs w:val="24"/>
              </w:rPr>
              <w:t>ления государс</w:t>
            </w:r>
            <w:r w:rsidRPr="00C860BA">
              <w:rPr>
                <w:sz w:val="24"/>
                <w:szCs w:val="24"/>
              </w:rPr>
              <w:t>т</w:t>
            </w:r>
            <w:r w:rsidRPr="00C860BA">
              <w:rPr>
                <w:sz w:val="24"/>
                <w:szCs w:val="24"/>
              </w:rPr>
              <w:t>венных и мун</w:t>
            </w:r>
            <w:r w:rsidRPr="00C860BA">
              <w:rPr>
                <w:sz w:val="24"/>
                <w:szCs w:val="24"/>
              </w:rPr>
              <w:t>и</w:t>
            </w:r>
            <w:r w:rsidRPr="00C860BA">
              <w:rPr>
                <w:sz w:val="24"/>
                <w:szCs w:val="24"/>
              </w:rPr>
              <w:t>ципальных у</w:t>
            </w:r>
            <w:r w:rsidRPr="00C860BA">
              <w:rPr>
                <w:sz w:val="24"/>
                <w:szCs w:val="24"/>
              </w:rPr>
              <w:t>с</w:t>
            </w:r>
            <w:r w:rsidRPr="00C860BA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98" w:type="dxa"/>
          </w:tcPr>
          <w:p w:rsidR="00182033" w:rsidRPr="00C860BA" w:rsidRDefault="00182033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182033" w:rsidRPr="00C860BA" w:rsidRDefault="00182033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0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182033" w:rsidRPr="00C860BA" w:rsidRDefault="00182033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860BA">
              <w:rPr>
                <w:sz w:val="24"/>
                <w:szCs w:val="24"/>
              </w:rPr>
              <w:t>увеличение доли граждан, использую</w:t>
            </w:r>
            <w:r w:rsidRPr="00C860BA">
              <w:rPr>
                <w:sz w:val="24"/>
                <w:szCs w:val="24"/>
              </w:rPr>
              <w:softHyphen/>
              <w:t>щих механизм п</w:t>
            </w:r>
            <w:r w:rsidRPr="00C860BA">
              <w:rPr>
                <w:sz w:val="24"/>
                <w:szCs w:val="24"/>
              </w:rPr>
              <w:t>о</w:t>
            </w:r>
            <w:r w:rsidRPr="00C860BA">
              <w:rPr>
                <w:sz w:val="24"/>
                <w:szCs w:val="24"/>
              </w:rPr>
              <w:t>лучения государст</w:t>
            </w:r>
            <w:r w:rsidRPr="00C860BA">
              <w:rPr>
                <w:sz w:val="24"/>
                <w:szCs w:val="24"/>
              </w:rPr>
              <w:softHyphen/>
              <w:t>венных и муниципальных услуг в эле</w:t>
            </w:r>
            <w:r w:rsidRPr="00C860BA">
              <w:rPr>
                <w:sz w:val="24"/>
                <w:szCs w:val="24"/>
              </w:rPr>
              <w:t>к</w:t>
            </w:r>
            <w:r w:rsidRPr="00C860BA">
              <w:rPr>
                <w:sz w:val="24"/>
                <w:szCs w:val="24"/>
              </w:rPr>
              <w:t xml:space="preserve">тронной форме в 2016 году-на 50%; </w:t>
            </w:r>
          </w:p>
        </w:tc>
      </w:tr>
      <w:tr w:rsidR="007C7BD1" w:rsidRPr="00575166" w:rsidTr="00C860BA">
        <w:tc>
          <w:tcPr>
            <w:tcW w:w="591" w:type="dxa"/>
          </w:tcPr>
          <w:p w:rsidR="007C7BD1" w:rsidRPr="007C7BD1" w:rsidRDefault="007C7BD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7" w:type="dxa"/>
          </w:tcPr>
          <w:p w:rsidR="007C7BD1" w:rsidRPr="007C7BD1" w:rsidRDefault="007C7BD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Осуществление мон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торинга соблюдения сроков выплаты зар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ботной платы рабо</w:t>
            </w:r>
            <w:r w:rsidRPr="007C7BD1">
              <w:rPr>
                <w:sz w:val="24"/>
                <w:szCs w:val="24"/>
              </w:rPr>
              <w:t>т</w:t>
            </w:r>
            <w:r w:rsidRPr="007C7BD1">
              <w:rPr>
                <w:sz w:val="24"/>
                <w:szCs w:val="24"/>
              </w:rPr>
              <w:t>никам хозяйствующих субъектов края, выя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>ление просрочен</w:t>
            </w:r>
            <w:r w:rsidRPr="007C7BD1">
              <w:rPr>
                <w:sz w:val="24"/>
                <w:szCs w:val="24"/>
              </w:rPr>
              <w:softHyphen/>
              <w:t>ной задолженности и пр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ня</w:t>
            </w:r>
            <w:r w:rsidRPr="007C7BD1">
              <w:rPr>
                <w:sz w:val="24"/>
                <w:szCs w:val="24"/>
              </w:rPr>
              <w:softHyphen/>
              <w:t>тие комплекса мер по ее по</w:t>
            </w:r>
            <w:r w:rsidRPr="007C7BD1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30" w:type="dxa"/>
          </w:tcPr>
          <w:p w:rsidR="007C7BD1" w:rsidRPr="007C7BD1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распоряжение главы админи</w:t>
            </w:r>
            <w:r w:rsidRPr="007C7BD1">
              <w:rPr>
                <w:sz w:val="24"/>
                <w:szCs w:val="24"/>
              </w:rPr>
              <w:softHyphen/>
              <w:t>страции (гу</w:t>
            </w:r>
            <w:r w:rsidRPr="007C7BD1">
              <w:rPr>
                <w:sz w:val="24"/>
                <w:szCs w:val="24"/>
              </w:rPr>
              <w:softHyphen/>
              <w:t>бернатора) Кра</w:t>
            </w:r>
            <w:r w:rsidRPr="007C7BD1">
              <w:rPr>
                <w:sz w:val="24"/>
                <w:szCs w:val="24"/>
              </w:rPr>
              <w:t>с</w:t>
            </w:r>
            <w:r w:rsidRPr="007C7BD1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56" w:type="dxa"/>
          </w:tcPr>
          <w:p w:rsidR="007C7BD1" w:rsidRPr="007C7BD1" w:rsidRDefault="007C7B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 течение 2016- 2017 г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7C7BD1" w:rsidRPr="007C7BD1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государственное казенное учре</w:t>
            </w:r>
            <w:r w:rsidRPr="007C7BD1">
              <w:rPr>
                <w:sz w:val="24"/>
                <w:szCs w:val="24"/>
              </w:rPr>
              <w:t>ж</w:t>
            </w:r>
            <w:r w:rsidRPr="007C7BD1">
              <w:rPr>
                <w:sz w:val="24"/>
                <w:szCs w:val="24"/>
              </w:rPr>
              <w:t>дение Красн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дарского края «Центр занятости населения Нов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покровского ра</w:t>
            </w:r>
            <w:r w:rsidRPr="007C7BD1">
              <w:rPr>
                <w:sz w:val="24"/>
                <w:szCs w:val="24"/>
              </w:rPr>
              <w:t>й</w:t>
            </w:r>
            <w:r w:rsidRPr="007C7BD1">
              <w:rPr>
                <w:sz w:val="24"/>
                <w:szCs w:val="24"/>
              </w:rPr>
              <w:t xml:space="preserve">она» </w:t>
            </w:r>
          </w:p>
          <w:p w:rsidR="007C7BD1" w:rsidRPr="007C7BD1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Отдел эконом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ки, прогнозир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вания и инвест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ций администр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ции муниципал</w:t>
            </w:r>
            <w:r w:rsidRPr="007C7BD1">
              <w:rPr>
                <w:sz w:val="24"/>
                <w:szCs w:val="24"/>
              </w:rPr>
              <w:t>ь</w:t>
            </w:r>
            <w:r w:rsidRPr="007C7BD1">
              <w:rPr>
                <w:sz w:val="24"/>
                <w:szCs w:val="24"/>
              </w:rPr>
              <w:t xml:space="preserve">ного образования Новопокровский </w:t>
            </w:r>
            <w:r w:rsidRPr="007C7BD1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198" w:type="dxa"/>
          </w:tcPr>
          <w:p w:rsidR="007C7BD1" w:rsidRPr="007C7BD1" w:rsidRDefault="007C7BD1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7C7BD1" w:rsidRPr="00D50880" w:rsidRDefault="007C7BD1" w:rsidP="007C7BD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 выплачив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 в установленные сроки, задолженность в МО отсу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ствует.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7C7BD1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87" w:type="dxa"/>
          </w:tcPr>
          <w:p w:rsidR="00182033" w:rsidRPr="007C7BD1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Обеспечение пров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дения комплекса м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роприятий по адм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нистрированию и сниже</w:t>
            </w:r>
            <w:r w:rsidRPr="007C7BD1">
              <w:rPr>
                <w:sz w:val="24"/>
                <w:szCs w:val="24"/>
              </w:rPr>
              <w:softHyphen/>
              <w:t>нию задолже</w:t>
            </w:r>
            <w:r w:rsidRPr="007C7BD1">
              <w:rPr>
                <w:sz w:val="24"/>
                <w:szCs w:val="24"/>
              </w:rPr>
              <w:t>н</w:t>
            </w:r>
            <w:r w:rsidRPr="007C7BD1">
              <w:rPr>
                <w:sz w:val="24"/>
                <w:szCs w:val="24"/>
              </w:rPr>
              <w:t>ности по стра</w:t>
            </w:r>
            <w:r w:rsidRPr="007C7BD1">
              <w:rPr>
                <w:sz w:val="24"/>
                <w:szCs w:val="24"/>
              </w:rPr>
              <w:softHyphen/>
              <w:t>ховым взносам на обязатель</w:t>
            </w:r>
            <w:r w:rsidRPr="007C7BD1">
              <w:rPr>
                <w:sz w:val="24"/>
                <w:szCs w:val="24"/>
              </w:rPr>
              <w:softHyphen/>
              <w:t>ное пенсионное стр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хование, обязательное медицинское страх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вание и обязательное социальное страхов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ние</w:t>
            </w:r>
          </w:p>
        </w:tc>
        <w:tc>
          <w:tcPr>
            <w:tcW w:w="2130" w:type="dxa"/>
          </w:tcPr>
          <w:p w:rsidR="00182033" w:rsidRPr="007C7BD1" w:rsidRDefault="00182033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доклад краевой комиссии по обеспечению у</w:t>
            </w:r>
            <w:r w:rsidRPr="007C7BD1">
              <w:rPr>
                <w:sz w:val="24"/>
                <w:szCs w:val="24"/>
              </w:rPr>
              <w:t>с</w:t>
            </w:r>
            <w:r w:rsidRPr="007C7BD1">
              <w:rPr>
                <w:sz w:val="24"/>
                <w:szCs w:val="24"/>
              </w:rPr>
              <w:t>тойчивого разв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тия эко</w:t>
            </w:r>
            <w:r w:rsidRPr="007C7BD1">
              <w:rPr>
                <w:sz w:val="24"/>
                <w:szCs w:val="24"/>
              </w:rPr>
              <w:softHyphen/>
              <w:t>номики и соци</w:t>
            </w:r>
            <w:r w:rsidRPr="007C7BD1">
              <w:rPr>
                <w:sz w:val="24"/>
                <w:szCs w:val="24"/>
              </w:rPr>
              <w:softHyphen/>
              <w:t>альной ста</w:t>
            </w:r>
            <w:r w:rsidRPr="007C7BD1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182033" w:rsidRPr="007C7BD1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7C7BD1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отделение Пе</w:t>
            </w:r>
            <w:r w:rsidRPr="007C7BD1">
              <w:rPr>
                <w:sz w:val="24"/>
                <w:szCs w:val="24"/>
              </w:rPr>
              <w:t>н</w:t>
            </w:r>
            <w:r w:rsidRPr="007C7BD1">
              <w:rPr>
                <w:sz w:val="24"/>
                <w:szCs w:val="24"/>
              </w:rPr>
              <w:t>сион</w:t>
            </w:r>
            <w:r w:rsidRPr="007C7BD1">
              <w:rPr>
                <w:sz w:val="24"/>
                <w:szCs w:val="24"/>
              </w:rPr>
              <w:softHyphen/>
              <w:t>ного фонда Россий</w:t>
            </w:r>
            <w:r w:rsidRPr="007C7BD1">
              <w:rPr>
                <w:sz w:val="24"/>
                <w:szCs w:val="24"/>
              </w:rPr>
              <w:softHyphen/>
              <w:t>ской Ф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дерации по Кра</w:t>
            </w:r>
            <w:r w:rsidRPr="007C7BD1">
              <w:rPr>
                <w:sz w:val="24"/>
                <w:szCs w:val="24"/>
              </w:rPr>
              <w:t>с</w:t>
            </w:r>
            <w:r w:rsidRPr="007C7BD1">
              <w:rPr>
                <w:sz w:val="24"/>
                <w:szCs w:val="24"/>
              </w:rPr>
              <w:t>нодарскому краю (по согласов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нию) Краснода</w:t>
            </w:r>
            <w:r w:rsidRPr="007C7BD1">
              <w:rPr>
                <w:sz w:val="24"/>
                <w:szCs w:val="24"/>
              </w:rPr>
              <w:t>р</w:t>
            </w:r>
            <w:r w:rsidRPr="007C7BD1">
              <w:rPr>
                <w:sz w:val="24"/>
                <w:szCs w:val="24"/>
              </w:rPr>
              <w:t>ское регио</w:t>
            </w:r>
            <w:r w:rsidRPr="007C7BD1">
              <w:rPr>
                <w:sz w:val="24"/>
                <w:szCs w:val="24"/>
              </w:rPr>
              <w:softHyphen/>
              <w:t>нальное отдел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ние Фонда соц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ального страх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вания Россий</w:t>
            </w:r>
            <w:r w:rsidRPr="007C7BD1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198" w:type="dxa"/>
          </w:tcPr>
          <w:p w:rsidR="00182033" w:rsidRPr="007C7BD1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7C7BD1" w:rsidRDefault="00960564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Осуществляются меропри</w:t>
            </w:r>
            <w:r w:rsidRPr="007C7BD1">
              <w:rPr>
                <w:sz w:val="24"/>
                <w:szCs w:val="24"/>
              </w:rPr>
              <w:t>я</w:t>
            </w:r>
            <w:r w:rsidRPr="007C7BD1">
              <w:rPr>
                <w:sz w:val="24"/>
                <w:szCs w:val="24"/>
              </w:rPr>
              <w:t xml:space="preserve">тия по </w:t>
            </w:r>
            <w:r w:rsidR="00182033" w:rsidRPr="007C7BD1">
              <w:rPr>
                <w:sz w:val="24"/>
                <w:szCs w:val="24"/>
              </w:rPr>
              <w:t>обеспеч</w:t>
            </w:r>
            <w:r w:rsidRPr="007C7BD1">
              <w:rPr>
                <w:sz w:val="24"/>
                <w:szCs w:val="24"/>
              </w:rPr>
              <w:t>ению</w:t>
            </w:r>
            <w:r w:rsidR="00182033" w:rsidRPr="007C7BD1">
              <w:rPr>
                <w:sz w:val="24"/>
                <w:szCs w:val="24"/>
              </w:rPr>
              <w:t xml:space="preserve"> выпо</w:t>
            </w:r>
            <w:r w:rsidR="00182033" w:rsidRPr="007C7BD1">
              <w:rPr>
                <w:sz w:val="24"/>
                <w:szCs w:val="24"/>
              </w:rPr>
              <w:t>л</w:t>
            </w:r>
            <w:r w:rsidR="00182033" w:rsidRPr="007C7BD1">
              <w:rPr>
                <w:sz w:val="24"/>
                <w:szCs w:val="24"/>
              </w:rPr>
              <w:t>нени</w:t>
            </w:r>
            <w:r w:rsidRPr="007C7BD1">
              <w:rPr>
                <w:sz w:val="24"/>
                <w:szCs w:val="24"/>
              </w:rPr>
              <w:t>я</w:t>
            </w:r>
            <w:r w:rsidR="00182033" w:rsidRPr="007C7BD1">
              <w:rPr>
                <w:sz w:val="24"/>
                <w:szCs w:val="24"/>
              </w:rPr>
              <w:t xml:space="preserve"> плановых по</w:t>
            </w:r>
            <w:r w:rsidR="00182033" w:rsidRPr="007C7BD1">
              <w:rPr>
                <w:sz w:val="24"/>
                <w:szCs w:val="24"/>
              </w:rPr>
              <w:softHyphen/>
              <w:t xml:space="preserve">казателей по сбору страховых взносов на 2016 год </w:t>
            </w:r>
          </w:p>
        </w:tc>
      </w:tr>
      <w:tr w:rsidR="008D1802" w:rsidRPr="00575166" w:rsidTr="00C860BA">
        <w:tc>
          <w:tcPr>
            <w:tcW w:w="591" w:type="dxa"/>
          </w:tcPr>
          <w:p w:rsidR="008D1802" w:rsidRPr="00904EC4" w:rsidRDefault="008D180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7" w:type="dxa"/>
          </w:tcPr>
          <w:p w:rsidR="008D1802" w:rsidRPr="00904EC4" w:rsidRDefault="008D18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Осуществление м</w:t>
            </w:r>
            <w:r w:rsidRPr="00904EC4">
              <w:rPr>
                <w:sz w:val="24"/>
                <w:szCs w:val="24"/>
              </w:rPr>
              <w:t>о</w:t>
            </w:r>
            <w:r w:rsidRPr="00904EC4">
              <w:rPr>
                <w:sz w:val="24"/>
                <w:szCs w:val="24"/>
              </w:rPr>
              <w:t>ниторинга цен на с</w:t>
            </w:r>
            <w:r w:rsidRPr="00904EC4">
              <w:rPr>
                <w:sz w:val="24"/>
                <w:szCs w:val="24"/>
              </w:rPr>
              <w:t>о</w:t>
            </w:r>
            <w:r w:rsidRPr="00904EC4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904EC4">
              <w:rPr>
                <w:sz w:val="24"/>
                <w:szCs w:val="24"/>
              </w:rPr>
              <w:t>т</w:t>
            </w:r>
            <w:r w:rsidRPr="00904EC4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30" w:type="dxa"/>
          </w:tcPr>
          <w:p w:rsidR="008D1802" w:rsidRPr="00904EC4" w:rsidRDefault="008D1802" w:rsidP="00D50880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8D1802" w:rsidRPr="00904EC4" w:rsidRDefault="008D18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в течение 2016- 2017</w:t>
            </w:r>
          </w:p>
          <w:p w:rsidR="008D1802" w:rsidRPr="00904EC4" w:rsidRDefault="008D18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8D1802" w:rsidRPr="00904EC4" w:rsidRDefault="008D18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отдел торговли и обслуживания населения адм</w:t>
            </w:r>
            <w:r w:rsidRPr="00904EC4">
              <w:rPr>
                <w:sz w:val="24"/>
                <w:szCs w:val="24"/>
              </w:rPr>
              <w:t>и</w:t>
            </w:r>
            <w:r w:rsidRPr="00904EC4">
              <w:rPr>
                <w:sz w:val="24"/>
                <w:szCs w:val="24"/>
              </w:rPr>
              <w:t>нистрации мун</w:t>
            </w:r>
            <w:r w:rsidRPr="00904EC4">
              <w:rPr>
                <w:sz w:val="24"/>
                <w:szCs w:val="24"/>
              </w:rPr>
              <w:t>и</w:t>
            </w:r>
            <w:r w:rsidRPr="00904EC4">
              <w:rPr>
                <w:sz w:val="24"/>
                <w:szCs w:val="24"/>
              </w:rPr>
              <w:t>ципального обр</w:t>
            </w:r>
            <w:r w:rsidRPr="00904EC4">
              <w:rPr>
                <w:sz w:val="24"/>
                <w:szCs w:val="24"/>
              </w:rPr>
              <w:t>а</w:t>
            </w:r>
            <w:r w:rsidRPr="00904EC4">
              <w:rPr>
                <w:sz w:val="24"/>
                <w:szCs w:val="24"/>
              </w:rPr>
              <w:t>зования;</w:t>
            </w:r>
          </w:p>
          <w:p w:rsidR="008D1802" w:rsidRPr="00904EC4" w:rsidRDefault="008D1802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04EC4">
              <w:rPr>
                <w:sz w:val="24"/>
                <w:szCs w:val="24"/>
              </w:rPr>
              <w:t>сельские посел</w:t>
            </w:r>
            <w:r w:rsidRPr="00904EC4">
              <w:rPr>
                <w:sz w:val="24"/>
                <w:szCs w:val="24"/>
              </w:rPr>
              <w:t>е</w:t>
            </w:r>
            <w:r w:rsidRPr="00904EC4">
              <w:rPr>
                <w:sz w:val="24"/>
                <w:szCs w:val="24"/>
              </w:rPr>
              <w:t>ния муниципал</w:t>
            </w:r>
            <w:r w:rsidRPr="00904EC4">
              <w:rPr>
                <w:sz w:val="24"/>
                <w:szCs w:val="24"/>
              </w:rPr>
              <w:t>ь</w:t>
            </w:r>
            <w:r w:rsidRPr="00904EC4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8D1802" w:rsidRPr="00904EC4" w:rsidRDefault="008D18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D1802" w:rsidRPr="000B7259" w:rsidRDefault="008D1802" w:rsidP="00D508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8D1802" w:rsidRPr="00904EC4" w:rsidRDefault="00904EC4" w:rsidP="00ED2A74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пециалистами отдела то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говли и бытового обслужив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ния населения администр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муниципального образ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вания и сельских поселений на постоянной основе осущ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ствляются мониторинги цен на социально-значимые пр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дукты питания в 28 объектах розничной торговли района и мониторинги за установле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ными предельных  размеров торговыми наценками на т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04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вары первой необходимости    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7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Осуществление ко</w:t>
            </w:r>
            <w:r w:rsidRPr="00607BC1">
              <w:rPr>
                <w:sz w:val="24"/>
                <w:szCs w:val="24"/>
              </w:rPr>
              <w:t>м</w:t>
            </w:r>
            <w:r w:rsidRPr="00607BC1">
              <w:rPr>
                <w:sz w:val="24"/>
                <w:szCs w:val="24"/>
              </w:rPr>
              <w:t>плекса мер, напра</w:t>
            </w:r>
            <w:r w:rsidRPr="00607BC1">
              <w:rPr>
                <w:sz w:val="24"/>
                <w:szCs w:val="24"/>
              </w:rPr>
              <w:t>в</w:t>
            </w:r>
            <w:r w:rsidRPr="00607BC1">
              <w:rPr>
                <w:sz w:val="24"/>
                <w:szCs w:val="24"/>
              </w:rPr>
              <w:t>ленных на обеспе</w:t>
            </w:r>
            <w:r w:rsidRPr="00607BC1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607BC1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30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Закон Красно</w:t>
            </w:r>
            <w:r w:rsidRPr="00607BC1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607BC1">
              <w:rPr>
                <w:sz w:val="24"/>
                <w:szCs w:val="24"/>
                <w:lang w:val="en-US"/>
              </w:rPr>
              <w:t>K</w:t>
            </w:r>
            <w:r w:rsidRPr="00607BC1">
              <w:rPr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в течение 2016- 2017</w:t>
            </w:r>
          </w:p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t>администрации сельских посел</w:t>
            </w:r>
            <w:r w:rsidRPr="00607BC1">
              <w:rPr>
                <w:sz w:val="24"/>
                <w:szCs w:val="24"/>
              </w:rPr>
              <w:t>е</w:t>
            </w:r>
            <w:r w:rsidRPr="00607BC1">
              <w:rPr>
                <w:sz w:val="24"/>
                <w:szCs w:val="24"/>
              </w:rPr>
              <w:t>ний муниципал</w:t>
            </w:r>
            <w:r w:rsidRPr="00607BC1">
              <w:rPr>
                <w:sz w:val="24"/>
                <w:szCs w:val="24"/>
              </w:rPr>
              <w:t>ь</w:t>
            </w:r>
            <w:r w:rsidRPr="00607BC1">
              <w:rPr>
                <w:sz w:val="24"/>
                <w:szCs w:val="24"/>
              </w:rPr>
              <w:t>ного образования Новопокровский район (по согл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сованию);</w:t>
            </w:r>
          </w:p>
          <w:p w:rsidR="00607BC1" w:rsidRPr="00607BC1" w:rsidRDefault="00607BC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07BC1">
              <w:rPr>
                <w:sz w:val="24"/>
                <w:szCs w:val="24"/>
              </w:rPr>
              <w:lastRenderedPageBreak/>
              <w:t>отдел по управл</w:t>
            </w:r>
            <w:r w:rsidRPr="00607BC1">
              <w:rPr>
                <w:sz w:val="24"/>
                <w:szCs w:val="24"/>
              </w:rPr>
              <w:t>е</w:t>
            </w:r>
            <w:r w:rsidRPr="00607BC1">
              <w:rPr>
                <w:sz w:val="24"/>
                <w:szCs w:val="24"/>
              </w:rPr>
              <w:t>нию муниципал</w:t>
            </w:r>
            <w:r w:rsidRPr="00607BC1">
              <w:rPr>
                <w:sz w:val="24"/>
                <w:szCs w:val="24"/>
              </w:rPr>
              <w:t>ь</w:t>
            </w:r>
            <w:r w:rsidRPr="00607BC1">
              <w:rPr>
                <w:sz w:val="24"/>
                <w:szCs w:val="24"/>
              </w:rPr>
              <w:t>ным имуществом, земельными р</w:t>
            </w:r>
            <w:r w:rsidRPr="00607BC1">
              <w:rPr>
                <w:sz w:val="24"/>
                <w:szCs w:val="24"/>
              </w:rPr>
              <w:t>е</w:t>
            </w:r>
            <w:r w:rsidRPr="00607BC1">
              <w:rPr>
                <w:sz w:val="24"/>
                <w:szCs w:val="24"/>
              </w:rPr>
              <w:t>сурсами и по пр</w:t>
            </w:r>
            <w:r w:rsidRPr="00607BC1">
              <w:rPr>
                <w:sz w:val="24"/>
                <w:szCs w:val="24"/>
              </w:rPr>
              <w:t>а</w:t>
            </w:r>
            <w:r w:rsidRPr="00607BC1">
              <w:rPr>
                <w:sz w:val="24"/>
                <w:szCs w:val="24"/>
              </w:rPr>
              <w:t>вовым вопросам (свод за сельск</w:t>
            </w:r>
            <w:r w:rsidRPr="00607BC1">
              <w:rPr>
                <w:sz w:val="24"/>
                <w:szCs w:val="24"/>
              </w:rPr>
              <w:t>и</w:t>
            </w:r>
            <w:r w:rsidRPr="00607BC1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198" w:type="dxa"/>
          </w:tcPr>
          <w:p w:rsidR="00607BC1" w:rsidRPr="00607BC1" w:rsidRDefault="00607BC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607BC1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утвержден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 в количестве 4-х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мельных участков, 13 </w:t>
            </w:r>
            <w:r w:rsidRPr="00D50880">
              <w:rPr>
                <w:sz w:val="24"/>
                <w:szCs w:val="24"/>
              </w:rPr>
              <w:t>гра</w:t>
            </w:r>
            <w:r w:rsidRPr="00D50880">
              <w:rPr>
                <w:sz w:val="24"/>
                <w:szCs w:val="24"/>
              </w:rPr>
              <w:t>ж</w:t>
            </w:r>
            <w:r w:rsidRPr="00D50880">
              <w:rPr>
                <w:sz w:val="24"/>
                <w:szCs w:val="24"/>
              </w:rPr>
              <w:t>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 xml:space="preserve">честве лиц, имеющих право </w:t>
            </w:r>
            <w:r w:rsidRPr="00D50880">
              <w:rPr>
                <w:sz w:val="24"/>
                <w:szCs w:val="24"/>
              </w:rPr>
              <w:lastRenderedPageBreak/>
              <w:t>на предоставле</w:t>
            </w:r>
            <w:r w:rsidRPr="00D50880">
              <w:rPr>
                <w:sz w:val="24"/>
                <w:szCs w:val="24"/>
              </w:rPr>
              <w:softHyphen/>
              <w:t>ние им в аре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ду земел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ных участков</w:t>
            </w:r>
            <w:r>
              <w:rPr>
                <w:sz w:val="24"/>
                <w:szCs w:val="24"/>
              </w:rPr>
              <w:t>.</w:t>
            </w:r>
          </w:p>
          <w:p w:rsidR="00607BC1" w:rsidRPr="00D50880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принимаются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ры по формированию 4-х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мельных участков для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печения граждан, земельн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участками.</w:t>
            </w:r>
          </w:p>
        </w:tc>
      </w:tr>
      <w:tr w:rsidR="00607BC1" w:rsidRPr="00575166" w:rsidTr="00C860BA">
        <w:tc>
          <w:tcPr>
            <w:tcW w:w="591" w:type="dxa"/>
          </w:tcPr>
          <w:p w:rsidR="00607BC1" w:rsidRPr="00607BC1" w:rsidRDefault="00607BC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87" w:type="dxa"/>
          </w:tcPr>
          <w:p w:rsidR="00607BC1" w:rsidRPr="00607BC1" w:rsidRDefault="00607BC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юридич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07B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ским лицам </w:t>
            </w:r>
          </w:p>
          <w:p w:rsidR="00607BC1" w:rsidRPr="00607BC1" w:rsidRDefault="00607BC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07BC1" w:rsidRPr="00607BC1" w:rsidRDefault="00607BC1" w:rsidP="00AA0A2F">
            <w:pPr>
              <w:pStyle w:val="Default"/>
              <w:jc w:val="center"/>
            </w:pPr>
            <w:r w:rsidRPr="00607BC1">
              <w:t>Земельный кодекс РФ</w:t>
            </w:r>
          </w:p>
        </w:tc>
        <w:tc>
          <w:tcPr>
            <w:tcW w:w="1856" w:type="dxa"/>
          </w:tcPr>
          <w:p w:rsidR="00607BC1" w:rsidRPr="00607BC1" w:rsidRDefault="00607BC1" w:rsidP="00AA0A2F">
            <w:pPr>
              <w:pStyle w:val="Default"/>
              <w:jc w:val="center"/>
            </w:pPr>
            <w:r w:rsidRPr="00607BC1">
              <w:t xml:space="preserve">в течение 2016- 2017 </w:t>
            </w:r>
          </w:p>
          <w:p w:rsidR="00607BC1" w:rsidRPr="00607BC1" w:rsidRDefault="00607BC1" w:rsidP="00AA0A2F">
            <w:pPr>
              <w:pStyle w:val="Default"/>
              <w:jc w:val="center"/>
            </w:pPr>
            <w:r w:rsidRPr="00607BC1">
              <w:t>годов</w:t>
            </w:r>
          </w:p>
        </w:tc>
        <w:tc>
          <w:tcPr>
            <w:tcW w:w="2124" w:type="dxa"/>
          </w:tcPr>
          <w:p w:rsidR="00607BC1" w:rsidRPr="00607BC1" w:rsidRDefault="00607BC1" w:rsidP="00AA0A2F">
            <w:pPr>
              <w:pStyle w:val="Default"/>
              <w:jc w:val="both"/>
            </w:pPr>
            <w:r w:rsidRPr="00607BC1">
              <w:t>администрации сельских посел</w:t>
            </w:r>
            <w:r w:rsidRPr="00607BC1">
              <w:t>е</w:t>
            </w:r>
            <w:r w:rsidRPr="00607BC1">
              <w:t>ний муниципал</w:t>
            </w:r>
            <w:r w:rsidRPr="00607BC1">
              <w:t>ь</w:t>
            </w:r>
            <w:r w:rsidRPr="00607BC1">
              <w:t>ного образования Новопокровский район (по согл</w:t>
            </w:r>
            <w:r w:rsidRPr="00607BC1">
              <w:t>а</w:t>
            </w:r>
            <w:r w:rsidRPr="00607BC1">
              <w:t>сованию);</w:t>
            </w:r>
          </w:p>
          <w:p w:rsidR="00607BC1" w:rsidRPr="00607BC1" w:rsidRDefault="00607BC1" w:rsidP="00AA0A2F">
            <w:pPr>
              <w:pStyle w:val="Default"/>
              <w:jc w:val="both"/>
            </w:pPr>
          </w:p>
          <w:p w:rsidR="00607BC1" w:rsidRPr="00607BC1" w:rsidRDefault="00607BC1" w:rsidP="00AA0A2F">
            <w:pPr>
              <w:pStyle w:val="Default"/>
              <w:jc w:val="both"/>
              <w:rPr>
                <w:color w:val="auto"/>
              </w:rPr>
            </w:pPr>
            <w:r w:rsidRPr="00607BC1">
              <w:t>отдел по управл</w:t>
            </w:r>
            <w:r w:rsidRPr="00607BC1">
              <w:t>е</w:t>
            </w:r>
            <w:r w:rsidRPr="00607BC1">
              <w:t>нию муниципал</w:t>
            </w:r>
            <w:r w:rsidRPr="00607BC1">
              <w:t>ь</w:t>
            </w:r>
            <w:r w:rsidRPr="00607BC1">
              <w:t>ным имуществом и земельными р</w:t>
            </w:r>
            <w:r w:rsidRPr="00607BC1">
              <w:t>е</w:t>
            </w:r>
            <w:r w:rsidRPr="00607BC1">
              <w:t xml:space="preserve">сурсами </w:t>
            </w:r>
            <w:r w:rsidRPr="00607BC1">
              <w:rPr>
                <w:color w:val="auto"/>
              </w:rPr>
              <w:t>админ</w:t>
            </w:r>
            <w:r w:rsidRPr="00607BC1">
              <w:rPr>
                <w:color w:val="auto"/>
              </w:rPr>
              <w:t>и</w:t>
            </w:r>
            <w:r w:rsidRPr="00607BC1">
              <w:rPr>
                <w:color w:val="auto"/>
              </w:rPr>
              <w:t>страции муниц</w:t>
            </w:r>
            <w:r w:rsidRPr="00607BC1">
              <w:rPr>
                <w:color w:val="auto"/>
              </w:rPr>
              <w:t>и</w:t>
            </w:r>
            <w:r w:rsidRPr="00607BC1">
              <w:rPr>
                <w:color w:val="auto"/>
              </w:rPr>
              <w:t>пального образ</w:t>
            </w:r>
            <w:r w:rsidRPr="00607BC1">
              <w:rPr>
                <w:color w:val="auto"/>
              </w:rPr>
              <w:t>о</w:t>
            </w:r>
            <w:r w:rsidRPr="00607BC1">
              <w:rPr>
                <w:color w:val="auto"/>
              </w:rPr>
              <w:t>вания Новоп</w:t>
            </w:r>
            <w:r w:rsidRPr="00607BC1">
              <w:rPr>
                <w:color w:val="auto"/>
              </w:rPr>
              <w:t>о</w:t>
            </w:r>
            <w:r w:rsidRPr="00607BC1">
              <w:rPr>
                <w:color w:val="auto"/>
              </w:rPr>
              <w:t>кровский район (в пределах полн</w:t>
            </w:r>
            <w:r w:rsidRPr="00607BC1">
              <w:rPr>
                <w:color w:val="auto"/>
              </w:rPr>
              <w:t>о</w:t>
            </w:r>
            <w:r w:rsidRPr="00607BC1">
              <w:rPr>
                <w:color w:val="auto"/>
              </w:rPr>
              <w:t>мочий)</w:t>
            </w:r>
          </w:p>
          <w:p w:rsidR="00607BC1" w:rsidRPr="00607BC1" w:rsidRDefault="00607BC1" w:rsidP="00AA0A2F">
            <w:pPr>
              <w:pStyle w:val="Default"/>
              <w:jc w:val="both"/>
            </w:pPr>
          </w:p>
        </w:tc>
        <w:tc>
          <w:tcPr>
            <w:tcW w:w="2198" w:type="dxa"/>
          </w:tcPr>
          <w:p w:rsidR="00607BC1" w:rsidRPr="00607BC1" w:rsidRDefault="00607BC1" w:rsidP="00AA0A2F">
            <w:pPr>
              <w:pStyle w:val="Default"/>
              <w:jc w:val="center"/>
            </w:pPr>
            <w:r w:rsidRPr="00607BC1">
              <w:t>-</w:t>
            </w:r>
          </w:p>
        </w:tc>
        <w:tc>
          <w:tcPr>
            <w:tcW w:w="3300" w:type="dxa"/>
          </w:tcPr>
          <w:p w:rsidR="00607BC1" w:rsidRPr="00F91AF7" w:rsidRDefault="00607BC1" w:rsidP="00C860BA">
            <w:pPr>
              <w:pStyle w:val="Default"/>
              <w:jc w:val="both"/>
            </w:pPr>
            <w:r>
              <w:t>Предоставлено аренду 94 з</w:t>
            </w:r>
            <w:r>
              <w:t>е</w:t>
            </w:r>
            <w:r>
              <w:t>мельных участков, площадью 785,6 га., на сумму 2270,0 тыс. руб.</w:t>
            </w:r>
          </w:p>
        </w:tc>
      </w:tr>
      <w:tr w:rsidR="00FB0E8F" w:rsidRPr="00575166" w:rsidTr="00C860BA">
        <w:tc>
          <w:tcPr>
            <w:tcW w:w="591" w:type="dxa"/>
          </w:tcPr>
          <w:p w:rsidR="00FB0E8F" w:rsidRPr="00F073C1" w:rsidRDefault="00FB0E8F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7" w:type="dxa"/>
          </w:tcPr>
          <w:p w:rsidR="00FB0E8F" w:rsidRPr="00F073C1" w:rsidRDefault="00FB0E8F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F073C1">
              <w:rPr>
                <w:sz w:val="24"/>
                <w:szCs w:val="24"/>
              </w:rPr>
              <w:t>Внедрение федерал</w:t>
            </w:r>
            <w:r w:rsidRPr="00F073C1">
              <w:rPr>
                <w:sz w:val="24"/>
                <w:szCs w:val="24"/>
              </w:rPr>
              <w:t>ь</w:t>
            </w:r>
            <w:r w:rsidRPr="00F073C1">
              <w:rPr>
                <w:sz w:val="24"/>
                <w:szCs w:val="24"/>
              </w:rPr>
              <w:t>ного государственн</w:t>
            </w:r>
            <w:r w:rsidRPr="00F073C1">
              <w:rPr>
                <w:sz w:val="24"/>
                <w:szCs w:val="24"/>
              </w:rPr>
              <w:t>о</w:t>
            </w:r>
            <w:r w:rsidRPr="00F073C1">
              <w:rPr>
                <w:sz w:val="24"/>
                <w:szCs w:val="24"/>
              </w:rPr>
              <w:t>го образователь</w:t>
            </w:r>
            <w:r w:rsidRPr="00F073C1">
              <w:rPr>
                <w:sz w:val="24"/>
                <w:szCs w:val="24"/>
              </w:rPr>
              <w:softHyphen/>
              <w:t>ного стандарта для об</w:t>
            </w:r>
            <w:r w:rsidRPr="00F073C1">
              <w:rPr>
                <w:sz w:val="24"/>
                <w:szCs w:val="24"/>
              </w:rPr>
              <w:t>у</w:t>
            </w:r>
            <w:r w:rsidRPr="00F073C1">
              <w:rPr>
                <w:sz w:val="24"/>
                <w:szCs w:val="24"/>
              </w:rPr>
              <w:t>чаю</w:t>
            </w:r>
            <w:r w:rsidRPr="00F073C1">
              <w:rPr>
                <w:sz w:val="24"/>
                <w:szCs w:val="24"/>
              </w:rPr>
              <w:softHyphen/>
              <w:t>щихся с огран</w:t>
            </w:r>
            <w:r w:rsidRPr="00F073C1">
              <w:rPr>
                <w:sz w:val="24"/>
                <w:szCs w:val="24"/>
              </w:rPr>
              <w:t>и</w:t>
            </w:r>
            <w:r w:rsidRPr="00F073C1">
              <w:rPr>
                <w:sz w:val="24"/>
                <w:szCs w:val="24"/>
              </w:rPr>
              <w:t>ченными воз</w:t>
            </w:r>
            <w:r w:rsidRPr="00F073C1">
              <w:rPr>
                <w:sz w:val="24"/>
                <w:szCs w:val="24"/>
              </w:rPr>
              <w:softHyphen/>
              <w:t>можностями здоровья началь</w:t>
            </w:r>
            <w:r w:rsidRPr="00F073C1">
              <w:rPr>
                <w:sz w:val="24"/>
                <w:szCs w:val="24"/>
              </w:rPr>
              <w:softHyphen/>
              <w:t xml:space="preserve">ного общего </w:t>
            </w:r>
            <w:r w:rsidRPr="00F073C1">
              <w:rPr>
                <w:sz w:val="24"/>
                <w:szCs w:val="24"/>
              </w:rPr>
              <w:lastRenderedPageBreak/>
              <w:t>образования во всех образовательных о</w:t>
            </w:r>
            <w:r w:rsidRPr="00F073C1">
              <w:rPr>
                <w:sz w:val="24"/>
                <w:szCs w:val="24"/>
              </w:rPr>
              <w:t>р</w:t>
            </w:r>
            <w:r w:rsidRPr="00F073C1">
              <w:rPr>
                <w:sz w:val="24"/>
                <w:szCs w:val="24"/>
              </w:rPr>
              <w:t>гани</w:t>
            </w:r>
            <w:r w:rsidRPr="00F073C1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30" w:type="dxa"/>
          </w:tcPr>
          <w:p w:rsidR="00FB0E8F" w:rsidRPr="00F073C1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073C1">
              <w:rPr>
                <w:sz w:val="24"/>
                <w:szCs w:val="24"/>
              </w:rPr>
              <w:lastRenderedPageBreak/>
              <w:t>приказ Миноб</w:t>
            </w:r>
            <w:r w:rsidRPr="00F073C1">
              <w:rPr>
                <w:sz w:val="24"/>
                <w:szCs w:val="24"/>
              </w:rPr>
              <w:t>р</w:t>
            </w:r>
            <w:r w:rsidRPr="00F073C1">
              <w:rPr>
                <w:sz w:val="24"/>
                <w:szCs w:val="24"/>
              </w:rPr>
              <w:t>науки Рос</w:t>
            </w:r>
            <w:r w:rsidRPr="00F073C1">
              <w:rPr>
                <w:sz w:val="24"/>
                <w:szCs w:val="24"/>
              </w:rPr>
              <w:softHyphen/>
              <w:t>сии от 19 де</w:t>
            </w:r>
            <w:r w:rsidRPr="00F073C1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F073C1">
              <w:rPr>
                <w:sz w:val="24"/>
                <w:szCs w:val="24"/>
              </w:rPr>
              <w:t>р</w:t>
            </w:r>
            <w:r w:rsidRPr="00F073C1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56" w:type="dxa"/>
          </w:tcPr>
          <w:p w:rsidR="00FB0E8F" w:rsidRPr="00F073C1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073C1">
              <w:rPr>
                <w:sz w:val="24"/>
                <w:szCs w:val="24"/>
              </w:rPr>
              <w:t>1 сентября 2016 года</w:t>
            </w:r>
          </w:p>
        </w:tc>
        <w:tc>
          <w:tcPr>
            <w:tcW w:w="2124" w:type="dxa"/>
          </w:tcPr>
          <w:p w:rsidR="00FB0E8F" w:rsidRPr="00F073C1" w:rsidRDefault="00FB0E8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073C1">
              <w:rPr>
                <w:sz w:val="24"/>
                <w:szCs w:val="24"/>
              </w:rPr>
              <w:t>управление обр</w:t>
            </w:r>
            <w:r w:rsidRPr="00F073C1">
              <w:rPr>
                <w:sz w:val="24"/>
                <w:szCs w:val="24"/>
              </w:rPr>
              <w:t>а</w:t>
            </w:r>
            <w:r w:rsidRPr="00F073C1">
              <w:rPr>
                <w:sz w:val="24"/>
                <w:szCs w:val="24"/>
              </w:rPr>
              <w:t>зования админ</w:t>
            </w:r>
            <w:r w:rsidRPr="00F073C1">
              <w:rPr>
                <w:sz w:val="24"/>
                <w:szCs w:val="24"/>
              </w:rPr>
              <w:t>и</w:t>
            </w:r>
            <w:r w:rsidRPr="00F073C1">
              <w:rPr>
                <w:sz w:val="24"/>
                <w:szCs w:val="24"/>
              </w:rPr>
              <w:t>страции муниц</w:t>
            </w:r>
            <w:r w:rsidRPr="00F073C1">
              <w:rPr>
                <w:sz w:val="24"/>
                <w:szCs w:val="24"/>
              </w:rPr>
              <w:t>и</w:t>
            </w:r>
            <w:r w:rsidRPr="00F073C1">
              <w:rPr>
                <w:sz w:val="24"/>
                <w:szCs w:val="24"/>
              </w:rPr>
              <w:t>пального образ</w:t>
            </w:r>
            <w:r w:rsidRPr="00F073C1">
              <w:rPr>
                <w:sz w:val="24"/>
                <w:szCs w:val="24"/>
              </w:rPr>
              <w:t>о</w:t>
            </w:r>
            <w:r w:rsidRPr="00F073C1">
              <w:rPr>
                <w:sz w:val="24"/>
                <w:szCs w:val="24"/>
              </w:rPr>
              <w:t>вания Новоп</w:t>
            </w:r>
            <w:r w:rsidRPr="00F073C1">
              <w:rPr>
                <w:sz w:val="24"/>
                <w:szCs w:val="24"/>
              </w:rPr>
              <w:t>о</w:t>
            </w:r>
            <w:r w:rsidRPr="00F073C1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98" w:type="dxa"/>
          </w:tcPr>
          <w:p w:rsidR="00FB0E8F" w:rsidRPr="00F073C1" w:rsidRDefault="00FB0E8F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F073C1">
              <w:rPr>
                <w:sz w:val="24"/>
                <w:szCs w:val="24"/>
              </w:rPr>
              <w:t>*</w:t>
            </w:r>
          </w:p>
        </w:tc>
        <w:tc>
          <w:tcPr>
            <w:tcW w:w="3300" w:type="dxa"/>
          </w:tcPr>
          <w:p w:rsidR="00F073C1" w:rsidRPr="00AE0253" w:rsidRDefault="00F073C1" w:rsidP="00F073C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получение качественного о</w:t>
            </w:r>
            <w:r w:rsidRPr="00AE0253">
              <w:rPr>
                <w:sz w:val="24"/>
                <w:szCs w:val="24"/>
              </w:rPr>
              <w:t>б</w:t>
            </w:r>
            <w:r w:rsidRPr="00AE0253">
              <w:rPr>
                <w:sz w:val="24"/>
                <w:szCs w:val="24"/>
              </w:rPr>
              <w:t>разования лицами с огран</w:t>
            </w:r>
            <w:r w:rsidRPr="00AE0253">
              <w:rPr>
                <w:sz w:val="24"/>
                <w:szCs w:val="24"/>
              </w:rPr>
              <w:t>и</w:t>
            </w:r>
            <w:r w:rsidRPr="00AE0253">
              <w:rPr>
                <w:sz w:val="24"/>
                <w:szCs w:val="24"/>
              </w:rPr>
              <w:t>ченными возможно</w:t>
            </w:r>
            <w:r w:rsidRPr="00AE0253">
              <w:rPr>
                <w:sz w:val="24"/>
                <w:szCs w:val="24"/>
              </w:rPr>
              <w:softHyphen/>
              <w:t>стями здоровья, предоставление воз</w:t>
            </w:r>
            <w:r w:rsidRPr="00AE0253">
              <w:rPr>
                <w:sz w:val="24"/>
                <w:szCs w:val="24"/>
              </w:rPr>
              <w:softHyphen/>
              <w:t>можности продолжения образования и адапт</w:t>
            </w:r>
            <w:r w:rsidRPr="00AE0253">
              <w:rPr>
                <w:sz w:val="24"/>
                <w:szCs w:val="24"/>
              </w:rPr>
              <w:t>а</w:t>
            </w:r>
            <w:r w:rsidRPr="00AE0253">
              <w:rPr>
                <w:sz w:val="24"/>
                <w:szCs w:val="24"/>
              </w:rPr>
              <w:t>ции к трудовой деятел</w:t>
            </w:r>
            <w:r w:rsidRPr="00AE0253">
              <w:rPr>
                <w:sz w:val="24"/>
                <w:szCs w:val="24"/>
              </w:rPr>
              <w:t>ь</w:t>
            </w:r>
            <w:r w:rsidRPr="00AE0253">
              <w:rPr>
                <w:sz w:val="24"/>
                <w:szCs w:val="24"/>
              </w:rPr>
              <w:t>ности</w:t>
            </w:r>
          </w:p>
          <w:p w:rsidR="00F073C1" w:rsidRPr="00AE0253" w:rsidRDefault="00F073C1" w:rsidP="00F073C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7 человек</w:t>
            </w:r>
          </w:p>
          <w:p w:rsidR="00F073C1" w:rsidRPr="00AE0253" w:rsidRDefault="00F073C1" w:rsidP="00F073C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lastRenderedPageBreak/>
              <w:t>в том числе:</w:t>
            </w:r>
          </w:p>
          <w:p w:rsidR="00F073C1" w:rsidRPr="00AE0253" w:rsidRDefault="00F073C1" w:rsidP="00F073C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МАОУ СОШ № 1 – 4 чел</w:t>
            </w:r>
          </w:p>
          <w:p w:rsidR="00F073C1" w:rsidRPr="00AE0253" w:rsidRDefault="00F073C1" w:rsidP="00F073C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МБОУ СОШ № 2 -2 чел</w:t>
            </w:r>
          </w:p>
          <w:p w:rsidR="00F073C1" w:rsidRPr="00AE0253" w:rsidRDefault="00F073C1" w:rsidP="00F073C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E0253">
              <w:rPr>
                <w:sz w:val="24"/>
                <w:szCs w:val="24"/>
              </w:rPr>
              <w:t>МБОУ СОШ № 20- 1 чел</w:t>
            </w:r>
          </w:p>
          <w:p w:rsidR="00FB0E8F" w:rsidRPr="000B7259" w:rsidRDefault="00FB0E8F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341569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41569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  <w:p w:rsidR="005244BE" w:rsidRPr="000B7259" w:rsidRDefault="005244BE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41569" w:rsidRPr="00575166" w:rsidTr="00C860BA">
        <w:tc>
          <w:tcPr>
            <w:tcW w:w="591" w:type="dxa"/>
          </w:tcPr>
          <w:p w:rsidR="00341569" w:rsidRPr="00341569" w:rsidRDefault="00341569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7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Разработка и реализ</w:t>
            </w:r>
            <w:r w:rsidRPr="00341569">
              <w:rPr>
                <w:sz w:val="24"/>
                <w:szCs w:val="24"/>
              </w:rPr>
              <w:t>а</w:t>
            </w:r>
            <w:r w:rsidRPr="00341569">
              <w:rPr>
                <w:sz w:val="24"/>
                <w:szCs w:val="24"/>
              </w:rPr>
              <w:t>ция ме</w:t>
            </w:r>
            <w:r w:rsidRPr="00341569">
              <w:rPr>
                <w:sz w:val="24"/>
                <w:szCs w:val="24"/>
              </w:rPr>
              <w:softHyphen/>
              <w:t>роприятий, н</w:t>
            </w:r>
            <w:r w:rsidRPr="00341569">
              <w:rPr>
                <w:sz w:val="24"/>
                <w:szCs w:val="24"/>
              </w:rPr>
              <w:t>а</w:t>
            </w:r>
            <w:r w:rsidRPr="00341569">
              <w:rPr>
                <w:sz w:val="24"/>
                <w:szCs w:val="24"/>
              </w:rPr>
              <w:t>правленных на увел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чение наполняемости доходной части ко</w:t>
            </w:r>
            <w:r w:rsidRPr="00341569">
              <w:rPr>
                <w:sz w:val="24"/>
                <w:szCs w:val="24"/>
              </w:rPr>
              <w:t>н</w:t>
            </w:r>
            <w:r w:rsidRPr="00341569">
              <w:rPr>
                <w:sz w:val="24"/>
                <w:szCs w:val="24"/>
              </w:rPr>
              <w:t>солиди</w:t>
            </w:r>
            <w:r w:rsidRPr="00341569">
              <w:rPr>
                <w:sz w:val="24"/>
                <w:szCs w:val="24"/>
              </w:rPr>
              <w:softHyphen/>
              <w:t>рованного бюджета Красно</w:t>
            </w:r>
            <w:r w:rsidRPr="00341569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30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  от 03.03.2016 № 115</w:t>
            </w:r>
          </w:p>
        </w:tc>
        <w:tc>
          <w:tcPr>
            <w:tcW w:w="1856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I квартал 2016 года, реализ</w:t>
            </w:r>
            <w:r w:rsidRPr="00341569">
              <w:rPr>
                <w:sz w:val="24"/>
                <w:szCs w:val="24"/>
              </w:rPr>
              <w:t>а</w:t>
            </w:r>
            <w:r w:rsidRPr="00341569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24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финансовое управление а</w:t>
            </w:r>
            <w:r w:rsidRPr="00341569">
              <w:rPr>
                <w:sz w:val="24"/>
                <w:szCs w:val="24"/>
              </w:rPr>
              <w:t>д</w:t>
            </w:r>
            <w:r w:rsidRPr="00341569">
              <w:rPr>
                <w:sz w:val="24"/>
                <w:szCs w:val="24"/>
              </w:rPr>
              <w:t>министрации м</w:t>
            </w:r>
            <w:r w:rsidRPr="00341569">
              <w:rPr>
                <w:sz w:val="24"/>
                <w:szCs w:val="24"/>
              </w:rPr>
              <w:t>у</w:t>
            </w:r>
            <w:r w:rsidRPr="00341569">
              <w:rPr>
                <w:sz w:val="24"/>
                <w:szCs w:val="24"/>
              </w:rPr>
              <w:t>ниципального образования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 (свод), МРИ ФНС Ро</w:t>
            </w:r>
            <w:r w:rsidRPr="00341569">
              <w:rPr>
                <w:sz w:val="24"/>
                <w:szCs w:val="24"/>
              </w:rPr>
              <w:t>с</w:t>
            </w:r>
            <w:r w:rsidRPr="00341569">
              <w:rPr>
                <w:sz w:val="24"/>
                <w:szCs w:val="24"/>
              </w:rPr>
              <w:t>сии № 1 (по с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гласованию),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районный отдел службы судебных приставов (по с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гласованию) ОМВД России по Новопокровск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му району (по с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гласованию), гл</w:t>
            </w:r>
            <w:r w:rsidRPr="00341569">
              <w:rPr>
                <w:sz w:val="24"/>
                <w:szCs w:val="24"/>
              </w:rPr>
              <w:t>а</w:t>
            </w:r>
            <w:r w:rsidRPr="00341569">
              <w:rPr>
                <w:sz w:val="24"/>
                <w:szCs w:val="24"/>
              </w:rPr>
              <w:t>вы сельских п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селений, ФГУП «Почта России» Тихорецкий по</w:t>
            </w:r>
            <w:r w:rsidRPr="00341569">
              <w:rPr>
                <w:sz w:val="24"/>
                <w:szCs w:val="24"/>
              </w:rPr>
              <w:t>ч</w:t>
            </w:r>
            <w:r w:rsidRPr="00341569">
              <w:rPr>
                <w:sz w:val="24"/>
                <w:szCs w:val="24"/>
              </w:rPr>
              <w:t>тамт (по соглас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ванию), отдел по трудовым отн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шениям, охраны труда и взаим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действия с раб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lastRenderedPageBreak/>
              <w:t>тодателями ГКУ КК «ЦЗН Нов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покровского ра</w:t>
            </w:r>
            <w:r w:rsidRPr="00341569">
              <w:rPr>
                <w:sz w:val="24"/>
                <w:szCs w:val="24"/>
              </w:rPr>
              <w:t>й</w:t>
            </w:r>
            <w:r w:rsidRPr="00341569">
              <w:rPr>
                <w:sz w:val="24"/>
                <w:szCs w:val="24"/>
              </w:rPr>
              <w:t>она» (по соглас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341569" w:rsidRPr="00341569" w:rsidRDefault="00341569" w:rsidP="007F3A4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341569" w:rsidRPr="00341569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Постановление адм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нистрации муниципального образования Новопокровский район от 03.03.2016 № 115 «О мерах по наполняемости доходной части консолид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рованного бюджета муниц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Нов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в 2016 г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ду» </w:t>
            </w:r>
          </w:p>
          <w:p w:rsidR="00341569" w:rsidRPr="00341569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всего 93 заседание комиссий по заслушиванию хозяйствующих субъектов имеющих задолженность в консолидированный бюджет края. По итогам в консолид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рованный бюджет вовлечено 3262,2 тыс.рублей.</w:t>
            </w:r>
          </w:p>
        </w:tc>
      </w:tr>
      <w:tr w:rsidR="005244BE" w:rsidRPr="00575166" w:rsidTr="00C860BA">
        <w:tc>
          <w:tcPr>
            <w:tcW w:w="591" w:type="dxa"/>
          </w:tcPr>
          <w:p w:rsidR="005244BE" w:rsidRPr="00341569" w:rsidRDefault="005244BE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87" w:type="dxa"/>
          </w:tcPr>
          <w:p w:rsidR="005244BE" w:rsidRPr="00341569" w:rsidRDefault="005244BE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Обеспечение выпо</w:t>
            </w:r>
            <w:r w:rsidRPr="00341569">
              <w:rPr>
                <w:sz w:val="24"/>
                <w:szCs w:val="24"/>
              </w:rPr>
              <w:t>л</w:t>
            </w:r>
            <w:r w:rsidRPr="00341569">
              <w:rPr>
                <w:sz w:val="24"/>
                <w:szCs w:val="24"/>
              </w:rPr>
              <w:t>нения не</w:t>
            </w:r>
            <w:r w:rsidRPr="00341569">
              <w:rPr>
                <w:sz w:val="24"/>
                <w:szCs w:val="24"/>
              </w:rPr>
              <w:softHyphen/>
              <w:t>исполненных денежных обя</w:t>
            </w:r>
            <w:r w:rsidRPr="00341569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341569">
              <w:rPr>
                <w:sz w:val="24"/>
                <w:szCs w:val="24"/>
              </w:rPr>
              <w:t>у</w:t>
            </w:r>
            <w:r w:rsidRPr="00341569">
              <w:rPr>
                <w:sz w:val="24"/>
                <w:szCs w:val="24"/>
              </w:rPr>
              <w:t>ниципального образ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вания Новопокро</w:t>
            </w:r>
            <w:r w:rsidRPr="00341569">
              <w:rPr>
                <w:sz w:val="24"/>
                <w:szCs w:val="24"/>
              </w:rPr>
              <w:t>в</w:t>
            </w:r>
            <w:r w:rsidRPr="00341569">
              <w:rPr>
                <w:sz w:val="24"/>
                <w:szCs w:val="24"/>
              </w:rPr>
              <w:t>ский район 2015 года</w:t>
            </w:r>
          </w:p>
        </w:tc>
        <w:tc>
          <w:tcPr>
            <w:tcW w:w="2130" w:type="dxa"/>
          </w:tcPr>
          <w:p w:rsidR="005244BE" w:rsidRPr="00341569" w:rsidRDefault="005244BE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решение Совета муниципального образования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5244BE" w:rsidRPr="00341569" w:rsidRDefault="005244BE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124" w:type="dxa"/>
          </w:tcPr>
          <w:p w:rsidR="005244BE" w:rsidRPr="00341569" w:rsidRDefault="005244BE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финансовое управление адм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нистрации мун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ципального обр</w:t>
            </w:r>
            <w:r w:rsidRPr="00341569">
              <w:rPr>
                <w:sz w:val="24"/>
                <w:szCs w:val="24"/>
              </w:rPr>
              <w:t>а</w:t>
            </w:r>
            <w:r w:rsidRPr="00341569">
              <w:rPr>
                <w:sz w:val="24"/>
                <w:szCs w:val="24"/>
              </w:rPr>
              <w:t>зования Новоп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5244BE" w:rsidRPr="00341569" w:rsidRDefault="005244BE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м/б - 1,6</w:t>
            </w:r>
          </w:p>
        </w:tc>
        <w:tc>
          <w:tcPr>
            <w:tcW w:w="3300" w:type="dxa"/>
          </w:tcPr>
          <w:p w:rsidR="00341569" w:rsidRPr="00341569" w:rsidRDefault="00341569" w:rsidP="003415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Решение Совета мун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образования Н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район от 26.05.2016 № 46 «О внесении изменений в решение Совета муниципального образования Новопокровский район от 7 декабря 2015 года  № 21 «О бюджете муниципального образования Новопокровский район на 2016 год» пред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асси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неисполненных д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нежных обязательств получ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телей средств бюджета м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Новопокро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ский район 2015 года </w:t>
            </w:r>
          </w:p>
          <w:p w:rsidR="005244BE" w:rsidRPr="00341569" w:rsidRDefault="00341569" w:rsidP="0034156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По состоянию на 01 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ля 2016 года выполнены 76 % денежных обязательств пр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нятых в 2015 году, на общую сумму 1 215,7 тыс. рублей. Оставшиеся 24 % денежных 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обязательств на общую су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му 384,3 тыс. рублей будут исполнены в июле тек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щего года.</w:t>
            </w:r>
          </w:p>
        </w:tc>
      </w:tr>
      <w:tr w:rsidR="00341569" w:rsidRPr="00575166" w:rsidTr="00C860BA">
        <w:tc>
          <w:tcPr>
            <w:tcW w:w="591" w:type="dxa"/>
          </w:tcPr>
          <w:p w:rsidR="00341569" w:rsidRPr="00341569" w:rsidRDefault="00341569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87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Оптимизация расх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дов бюджета муниц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пального образования Новопокровский ра</w:t>
            </w:r>
            <w:r w:rsidRPr="00341569">
              <w:rPr>
                <w:sz w:val="24"/>
                <w:szCs w:val="24"/>
              </w:rPr>
              <w:t>й</w:t>
            </w:r>
            <w:r w:rsidRPr="00341569">
              <w:rPr>
                <w:sz w:val="24"/>
                <w:szCs w:val="24"/>
              </w:rPr>
              <w:t>он</w:t>
            </w:r>
          </w:p>
        </w:tc>
        <w:tc>
          <w:tcPr>
            <w:tcW w:w="2130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решение Совета муниципального образования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июнь 2016 г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</w:tcPr>
          <w:p w:rsidR="00341569" w:rsidRPr="00341569" w:rsidRDefault="00341569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финансовое управление адм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нистрации мун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ципального обр</w:t>
            </w:r>
            <w:r w:rsidRPr="00341569">
              <w:rPr>
                <w:sz w:val="24"/>
                <w:szCs w:val="24"/>
              </w:rPr>
              <w:t>а</w:t>
            </w:r>
            <w:r w:rsidRPr="00341569">
              <w:rPr>
                <w:sz w:val="24"/>
                <w:szCs w:val="24"/>
              </w:rPr>
              <w:t>зования Новоп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341569" w:rsidRPr="000B7259" w:rsidRDefault="00341569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341569" w:rsidRPr="00341569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В 2016 году заплан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рованы мероприятия по 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штатных распис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ний, экономии энергоресу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сов, коммунальных услуг, расширению внебюджетной деятельности, экономии при закупках за счет конкурсных процедур, эффективному 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пользованию имущества, л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квидации неэффективных у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реждений. В результате по состоянию на 01.07.2016 года оптимизировано неэффе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тивных расходов и сэконо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лено:</w:t>
            </w:r>
          </w:p>
          <w:p w:rsidR="00341569" w:rsidRPr="00341569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образование 334,9 тыс. рублей;</w:t>
            </w:r>
          </w:p>
          <w:p w:rsidR="00341569" w:rsidRPr="00341569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1202,0 тыс. рублей;</w:t>
            </w:r>
          </w:p>
          <w:p w:rsidR="00341569" w:rsidRPr="00341569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тура и спорт 223,5 тыс. рублей;</w:t>
            </w:r>
          </w:p>
          <w:p w:rsidR="00341569" w:rsidRPr="00341569" w:rsidRDefault="00341569" w:rsidP="00C8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</w:tc>
      </w:tr>
      <w:tr w:rsidR="00341569" w:rsidRPr="00575166" w:rsidTr="00C860BA">
        <w:tc>
          <w:tcPr>
            <w:tcW w:w="591" w:type="dxa"/>
          </w:tcPr>
          <w:p w:rsidR="00341569" w:rsidRPr="00341569" w:rsidRDefault="00341569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7" w:type="dxa"/>
          </w:tcPr>
          <w:p w:rsidR="00341569" w:rsidRPr="00341569" w:rsidRDefault="00341569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Внесение изменений в муниципальные пр</w:t>
            </w:r>
            <w:r w:rsidRPr="00341569">
              <w:rPr>
                <w:sz w:val="24"/>
                <w:szCs w:val="24"/>
              </w:rPr>
              <w:t>о</w:t>
            </w:r>
            <w:r w:rsidRPr="00341569">
              <w:rPr>
                <w:sz w:val="24"/>
                <w:szCs w:val="24"/>
              </w:rPr>
              <w:t>граммы Новопокро</w:t>
            </w:r>
            <w:r w:rsidRPr="00341569">
              <w:rPr>
                <w:sz w:val="24"/>
                <w:szCs w:val="24"/>
              </w:rPr>
              <w:t>в</w:t>
            </w:r>
            <w:r w:rsidRPr="00341569">
              <w:rPr>
                <w:sz w:val="24"/>
                <w:szCs w:val="24"/>
              </w:rPr>
              <w:t>ского района с целью их корректировки, направлен</w:t>
            </w:r>
            <w:r w:rsidRPr="00341569">
              <w:rPr>
                <w:sz w:val="24"/>
                <w:szCs w:val="24"/>
              </w:rPr>
              <w:softHyphen/>
              <w:t>ной на ф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 xml:space="preserve">нансирование из </w:t>
            </w:r>
            <w:r w:rsidRPr="00341569">
              <w:rPr>
                <w:sz w:val="24"/>
                <w:szCs w:val="24"/>
              </w:rPr>
              <w:lastRenderedPageBreak/>
              <w:t>бюджета муниц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пального образования Новопокровский ра</w:t>
            </w:r>
            <w:r w:rsidRPr="00341569">
              <w:rPr>
                <w:sz w:val="24"/>
                <w:szCs w:val="24"/>
              </w:rPr>
              <w:t>й</w:t>
            </w:r>
            <w:r w:rsidRPr="00341569">
              <w:rPr>
                <w:sz w:val="24"/>
                <w:szCs w:val="24"/>
              </w:rPr>
              <w:t>он наиболее приор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тетных ме</w:t>
            </w:r>
            <w:r w:rsidRPr="00341569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30" w:type="dxa"/>
          </w:tcPr>
          <w:p w:rsidR="00341569" w:rsidRPr="00341569" w:rsidRDefault="00341569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lastRenderedPageBreak/>
              <w:t>постановления админи</w:t>
            </w:r>
            <w:r w:rsidRPr="00341569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56" w:type="dxa"/>
          </w:tcPr>
          <w:p w:rsidR="00341569" w:rsidRPr="00341569" w:rsidRDefault="00341569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24" w:type="dxa"/>
          </w:tcPr>
          <w:p w:rsidR="00341569" w:rsidRPr="00341569" w:rsidRDefault="00341569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>финансовое управление адм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нистрации мун</w:t>
            </w:r>
            <w:r w:rsidRPr="00341569">
              <w:rPr>
                <w:sz w:val="24"/>
                <w:szCs w:val="24"/>
              </w:rPr>
              <w:t>и</w:t>
            </w:r>
            <w:r w:rsidRPr="00341569">
              <w:rPr>
                <w:sz w:val="24"/>
                <w:szCs w:val="24"/>
              </w:rPr>
              <w:t>ципального обр</w:t>
            </w:r>
            <w:r w:rsidRPr="00341569">
              <w:rPr>
                <w:sz w:val="24"/>
                <w:szCs w:val="24"/>
              </w:rPr>
              <w:t>а</w:t>
            </w:r>
            <w:r w:rsidRPr="00341569">
              <w:rPr>
                <w:sz w:val="24"/>
                <w:szCs w:val="24"/>
              </w:rPr>
              <w:t>зования;</w:t>
            </w:r>
          </w:p>
          <w:p w:rsidR="00341569" w:rsidRPr="00341569" w:rsidRDefault="00341569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341569" w:rsidRPr="00341569" w:rsidRDefault="00341569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41569">
              <w:rPr>
                <w:sz w:val="24"/>
                <w:szCs w:val="24"/>
              </w:rPr>
              <w:t xml:space="preserve">отдел экономики, </w:t>
            </w:r>
            <w:r w:rsidRPr="00341569">
              <w:rPr>
                <w:sz w:val="24"/>
                <w:szCs w:val="24"/>
              </w:rPr>
              <w:lastRenderedPageBreak/>
              <w:t>прогнозирования и инвестиций а</w:t>
            </w:r>
            <w:r w:rsidRPr="00341569">
              <w:rPr>
                <w:sz w:val="24"/>
                <w:szCs w:val="24"/>
              </w:rPr>
              <w:t>д</w:t>
            </w:r>
            <w:r w:rsidRPr="00341569">
              <w:rPr>
                <w:sz w:val="24"/>
                <w:szCs w:val="24"/>
              </w:rPr>
              <w:t>министрации м</w:t>
            </w:r>
            <w:r w:rsidRPr="00341569">
              <w:rPr>
                <w:sz w:val="24"/>
                <w:szCs w:val="24"/>
              </w:rPr>
              <w:t>у</w:t>
            </w:r>
            <w:r w:rsidRPr="00341569">
              <w:rPr>
                <w:sz w:val="24"/>
                <w:szCs w:val="24"/>
              </w:rPr>
              <w:t>ниципального о</w:t>
            </w:r>
            <w:r w:rsidRPr="00341569">
              <w:rPr>
                <w:sz w:val="24"/>
                <w:szCs w:val="24"/>
              </w:rPr>
              <w:t>б</w:t>
            </w:r>
            <w:r w:rsidRPr="00341569">
              <w:rPr>
                <w:sz w:val="24"/>
                <w:szCs w:val="24"/>
              </w:rPr>
              <w:t>разования</w:t>
            </w:r>
          </w:p>
        </w:tc>
        <w:tc>
          <w:tcPr>
            <w:tcW w:w="2198" w:type="dxa"/>
          </w:tcPr>
          <w:p w:rsidR="00341569" w:rsidRPr="000B7259" w:rsidRDefault="00341569" w:rsidP="0004339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341569" w:rsidRPr="00341569" w:rsidRDefault="00341569" w:rsidP="00C860BA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В соответствии с р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шением Совета муниципал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Новоп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 от 30.06.2016 № 57 «О внесении изменений в решение Совета муниц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Нов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покровский район от 7 дека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ря 2015 года № 21 «О бюдж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те муниципального образов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ния Новопокровский район на 2016 год» Муниципальные программы подлежат прив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дению в соответствие с н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стоящим Решением в срок не поз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41569">
              <w:rPr>
                <w:rFonts w:ascii="Times New Roman" w:eastAsia="Calibri" w:hAnsi="Times New Roman" w:cs="Times New Roman"/>
                <w:sz w:val="24"/>
                <w:szCs w:val="24"/>
              </w:rPr>
              <w:t>нее 31 декабря 2016 года.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7C7BD1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87" w:type="dxa"/>
          </w:tcPr>
          <w:p w:rsidR="00182033" w:rsidRPr="007C7BD1" w:rsidRDefault="00182033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Развитие системы стратегиче</w:t>
            </w:r>
            <w:r w:rsidRPr="007C7BD1">
              <w:rPr>
                <w:sz w:val="24"/>
                <w:szCs w:val="24"/>
              </w:rPr>
              <w:softHyphen/>
              <w:t>ского пл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нирования муниц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пального образования Новопокровский ра</w:t>
            </w:r>
            <w:r w:rsidRPr="007C7BD1">
              <w:rPr>
                <w:sz w:val="24"/>
                <w:szCs w:val="24"/>
              </w:rPr>
              <w:t>й</w:t>
            </w:r>
            <w:r w:rsidRPr="007C7BD1">
              <w:rPr>
                <w:sz w:val="24"/>
                <w:szCs w:val="24"/>
              </w:rPr>
              <w:t>он, подготовка док</w:t>
            </w:r>
            <w:r w:rsidRPr="007C7BD1">
              <w:rPr>
                <w:sz w:val="24"/>
                <w:szCs w:val="24"/>
              </w:rPr>
              <w:t>у</w:t>
            </w:r>
            <w:r w:rsidRPr="007C7BD1">
              <w:rPr>
                <w:sz w:val="24"/>
                <w:szCs w:val="24"/>
              </w:rPr>
              <w:t>ментов стратегич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ского планирования муниципального о</w:t>
            </w:r>
            <w:r w:rsidRPr="007C7BD1">
              <w:rPr>
                <w:sz w:val="24"/>
                <w:szCs w:val="24"/>
              </w:rPr>
              <w:t>б</w:t>
            </w:r>
            <w:r w:rsidRPr="007C7BD1">
              <w:rPr>
                <w:sz w:val="24"/>
                <w:szCs w:val="24"/>
              </w:rPr>
              <w:t>разования Новоп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кровский район</w:t>
            </w:r>
          </w:p>
          <w:p w:rsidR="005244BE" w:rsidRPr="007C7BD1" w:rsidRDefault="005244BE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182033" w:rsidRPr="007C7BD1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56" w:type="dxa"/>
          </w:tcPr>
          <w:p w:rsidR="00182033" w:rsidRPr="007C7BD1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7C7BD1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7C7BD1">
              <w:rPr>
                <w:sz w:val="24"/>
                <w:szCs w:val="24"/>
              </w:rPr>
              <w:t>д</w:t>
            </w:r>
            <w:r w:rsidRPr="007C7BD1">
              <w:rPr>
                <w:sz w:val="24"/>
                <w:szCs w:val="24"/>
              </w:rPr>
              <w:t>министрации м</w:t>
            </w:r>
            <w:r w:rsidRPr="007C7BD1">
              <w:rPr>
                <w:sz w:val="24"/>
                <w:szCs w:val="24"/>
              </w:rPr>
              <w:t>у</w:t>
            </w:r>
            <w:r w:rsidRPr="007C7BD1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182033" w:rsidRPr="007C7BD1" w:rsidRDefault="00182033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7C7BD1" w:rsidRDefault="00ED2A74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Разработаны документы стратегического планиров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ния в муниципальном обр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зовании Новопокровский район.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7C7BD1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7" w:type="dxa"/>
          </w:tcPr>
          <w:p w:rsidR="00182033" w:rsidRPr="007C7BD1" w:rsidRDefault="0018203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Обеспечение контроля за без</w:t>
            </w:r>
            <w:r w:rsidRPr="007C7BD1">
              <w:rPr>
                <w:sz w:val="24"/>
                <w:szCs w:val="24"/>
              </w:rPr>
              <w:softHyphen/>
              <w:t>условным и</w:t>
            </w:r>
            <w:r w:rsidRPr="007C7BD1">
              <w:rPr>
                <w:sz w:val="24"/>
                <w:szCs w:val="24"/>
              </w:rPr>
              <w:t>с</w:t>
            </w:r>
            <w:r w:rsidRPr="007C7BD1">
              <w:rPr>
                <w:sz w:val="24"/>
                <w:szCs w:val="24"/>
              </w:rPr>
              <w:t>полнением целе</w:t>
            </w:r>
            <w:r w:rsidRPr="007C7BD1">
              <w:rPr>
                <w:sz w:val="24"/>
                <w:szCs w:val="24"/>
              </w:rPr>
              <w:softHyphen/>
              <w:t>вых показателей социал</w:t>
            </w:r>
            <w:r w:rsidRPr="007C7BD1">
              <w:rPr>
                <w:sz w:val="24"/>
                <w:szCs w:val="24"/>
              </w:rPr>
              <w:t>ь</w:t>
            </w:r>
            <w:r w:rsidRPr="007C7BD1">
              <w:rPr>
                <w:sz w:val="24"/>
                <w:szCs w:val="24"/>
              </w:rPr>
              <w:t>но- экономического развития и выполн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нию поручений Пре</w:t>
            </w:r>
            <w:r w:rsidRPr="007C7BD1">
              <w:rPr>
                <w:sz w:val="24"/>
                <w:szCs w:val="24"/>
              </w:rPr>
              <w:softHyphen/>
              <w:t>зидента Российской Федера</w:t>
            </w:r>
            <w:r w:rsidRPr="007C7BD1">
              <w:rPr>
                <w:sz w:val="24"/>
                <w:szCs w:val="24"/>
              </w:rPr>
              <w:softHyphen/>
              <w:t>ции, устано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>ленных указами Пр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30" w:type="dxa"/>
          </w:tcPr>
          <w:p w:rsidR="00182033" w:rsidRPr="007C7BD1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распоряжение главы админи</w:t>
            </w:r>
            <w:r w:rsidRPr="007C7BD1">
              <w:rPr>
                <w:sz w:val="24"/>
                <w:szCs w:val="24"/>
              </w:rPr>
              <w:softHyphen/>
              <w:t>страции (гу</w:t>
            </w:r>
            <w:r w:rsidRPr="007C7BD1">
              <w:rPr>
                <w:sz w:val="24"/>
                <w:szCs w:val="24"/>
              </w:rPr>
              <w:softHyphen/>
              <w:t>бернатора) Кра</w:t>
            </w:r>
            <w:r w:rsidRPr="007C7BD1">
              <w:rPr>
                <w:sz w:val="24"/>
                <w:szCs w:val="24"/>
              </w:rPr>
              <w:t>с</w:t>
            </w:r>
            <w:r w:rsidRPr="007C7BD1">
              <w:rPr>
                <w:sz w:val="24"/>
                <w:szCs w:val="24"/>
              </w:rPr>
              <w:t>нодарско</w:t>
            </w:r>
            <w:r w:rsidRPr="007C7BD1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182033" w:rsidRPr="007C7BD1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постановление главы админи</w:t>
            </w:r>
            <w:r w:rsidRPr="007C7BD1">
              <w:rPr>
                <w:sz w:val="24"/>
                <w:szCs w:val="24"/>
              </w:rPr>
              <w:softHyphen/>
              <w:t>страции (гу</w:t>
            </w:r>
            <w:r w:rsidRPr="007C7BD1">
              <w:rPr>
                <w:sz w:val="24"/>
                <w:szCs w:val="24"/>
              </w:rPr>
              <w:softHyphen/>
              <w:t>бернатором) Краснодарско</w:t>
            </w:r>
            <w:r w:rsidRPr="007C7BD1">
              <w:rPr>
                <w:sz w:val="24"/>
                <w:szCs w:val="24"/>
              </w:rPr>
              <w:softHyphen/>
              <w:t>го края от 28 се</w:t>
            </w:r>
            <w:r w:rsidRPr="007C7BD1">
              <w:rPr>
                <w:sz w:val="24"/>
                <w:szCs w:val="24"/>
              </w:rPr>
              <w:t>н</w:t>
            </w:r>
            <w:r w:rsidRPr="007C7BD1">
              <w:rPr>
                <w:sz w:val="24"/>
                <w:szCs w:val="24"/>
              </w:rPr>
              <w:t>тября 2012 года № 1138</w:t>
            </w:r>
          </w:p>
          <w:p w:rsidR="005244BE" w:rsidRPr="007C7BD1" w:rsidRDefault="005244BE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7C7BD1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124" w:type="dxa"/>
          </w:tcPr>
          <w:p w:rsidR="00182033" w:rsidRPr="007C7BD1" w:rsidRDefault="00182033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7C7BD1">
              <w:rPr>
                <w:sz w:val="24"/>
                <w:szCs w:val="24"/>
              </w:rPr>
              <w:t>д</w:t>
            </w:r>
            <w:r w:rsidRPr="007C7BD1">
              <w:rPr>
                <w:sz w:val="24"/>
                <w:szCs w:val="24"/>
              </w:rPr>
              <w:t>министрации м</w:t>
            </w:r>
            <w:r w:rsidRPr="007C7BD1">
              <w:rPr>
                <w:sz w:val="24"/>
                <w:szCs w:val="24"/>
              </w:rPr>
              <w:t>у</w:t>
            </w:r>
            <w:r w:rsidRPr="007C7BD1">
              <w:rPr>
                <w:sz w:val="24"/>
                <w:szCs w:val="24"/>
              </w:rPr>
              <w:t>ниципального образования (свод), структу</w:t>
            </w:r>
            <w:r w:rsidRPr="007C7BD1">
              <w:rPr>
                <w:sz w:val="24"/>
                <w:szCs w:val="24"/>
              </w:rPr>
              <w:t>р</w:t>
            </w:r>
            <w:r w:rsidRPr="007C7BD1">
              <w:rPr>
                <w:sz w:val="24"/>
                <w:szCs w:val="24"/>
              </w:rPr>
              <w:t>ные подраздел</w:t>
            </w:r>
            <w:r w:rsidRPr="007C7BD1">
              <w:rPr>
                <w:sz w:val="24"/>
                <w:szCs w:val="24"/>
              </w:rPr>
              <w:t>е</w:t>
            </w:r>
            <w:r w:rsidRPr="007C7BD1">
              <w:rPr>
                <w:sz w:val="24"/>
                <w:szCs w:val="24"/>
              </w:rPr>
              <w:t>ния администр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ции муниципал</w:t>
            </w:r>
            <w:r w:rsidRPr="007C7BD1">
              <w:rPr>
                <w:sz w:val="24"/>
                <w:szCs w:val="24"/>
              </w:rPr>
              <w:t>ь</w:t>
            </w:r>
            <w:r w:rsidRPr="007C7BD1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182033" w:rsidRPr="007C7BD1" w:rsidRDefault="00182033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7C7BD1" w:rsidRDefault="00ED2A74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образов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ния, мониторинг индикати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 xml:space="preserve">ного плана.  </w:t>
            </w:r>
          </w:p>
        </w:tc>
      </w:tr>
      <w:tr w:rsidR="00F37AA0" w:rsidRPr="00575166" w:rsidTr="00C860BA">
        <w:tc>
          <w:tcPr>
            <w:tcW w:w="591" w:type="dxa"/>
          </w:tcPr>
          <w:p w:rsidR="00182033" w:rsidRPr="007C7BD1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87" w:type="dxa"/>
          </w:tcPr>
          <w:p w:rsidR="00182033" w:rsidRPr="007C7BD1" w:rsidRDefault="00182033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ной карты») по соде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30" w:type="dxa"/>
          </w:tcPr>
          <w:p w:rsidR="00182033" w:rsidRPr="007C7BD1" w:rsidRDefault="00182033" w:rsidP="0069501A">
            <w:pPr>
              <w:pStyle w:val="Default"/>
              <w:jc w:val="center"/>
            </w:pPr>
            <w:r w:rsidRPr="007C7BD1">
              <w:t>План мероприя</w:t>
            </w:r>
            <w:r w:rsidRPr="007C7BD1">
              <w:softHyphen/>
              <w:t>тий («дорожная карта») по соде</w:t>
            </w:r>
            <w:r w:rsidRPr="007C7BD1">
              <w:t>й</w:t>
            </w:r>
            <w:r w:rsidRPr="007C7BD1">
              <w:t>ствию развитию конку</w:t>
            </w:r>
            <w:r w:rsidRPr="007C7BD1">
              <w:softHyphen/>
              <w:t>ренции и по развитию конку</w:t>
            </w:r>
            <w:r w:rsidRPr="007C7BD1">
              <w:softHyphen/>
              <w:t>рентной среды в муниципальном образовании Н</w:t>
            </w:r>
            <w:r w:rsidRPr="007C7BD1">
              <w:t>о</w:t>
            </w:r>
            <w:r w:rsidRPr="007C7BD1">
              <w:t>вопокровский район</w:t>
            </w:r>
          </w:p>
          <w:p w:rsidR="005244BE" w:rsidRPr="007C7BD1" w:rsidRDefault="005244BE" w:rsidP="0069501A">
            <w:pPr>
              <w:pStyle w:val="Default"/>
              <w:jc w:val="center"/>
            </w:pPr>
          </w:p>
        </w:tc>
        <w:tc>
          <w:tcPr>
            <w:tcW w:w="1856" w:type="dxa"/>
          </w:tcPr>
          <w:p w:rsidR="00182033" w:rsidRPr="007C7BD1" w:rsidRDefault="00182033" w:rsidP="0069501A">
            <w:pPr>
              <w:pStyle w:val="Default"/>
              <w:jc w:val="center"/>
            </w:pPr>
            <w:r w:rsidRPr="007C7BD1">
              <w:t>август 2016 г</w:t>
            </w:r>
            <w:r w:rsidRPr="007C7BD1">
              <w:t>о</w:t>
            </w:r>
            <w:r w:rsidRPr="007C7BD1">
              <w:t>да, реализация в течение 2016-2017 годов</w:t>
            </w:r>
          </w:p>
          <w:p w:rsidR="00182033" w:rsidRPr="007C7BD1" w:rsidRDefault="00182033" w:rsidP="0069501A">
            <w:pPr>
              <w:pStyle w:val="Default"/>
              <w:jc w:val="center"/>
            </w:pPr>
          </w:p>
        </w:tc>
        <w:tc>
          <w:tcPr>
            <w:tcW w:w="2124" w:type="dxa"/>
          </w:tcPr>
          <w:p w:rsidR="00182033" w:rsidRPr="007C7BD1" w:rsidRDefault="00182033" w:rsidP="0069501A">
            <w:pPr>
              <w:pStyle w:val="Default"/>
              <w:jc w:val="both"/>
            </w:pPr>
            <w:r w:rsidRPr="007C7BD1">
              <w:t>отдел экономики, прогнозирования и инвестиций а</w:t>
            </w:r>
            <w:r w:rsidRPr="007C7BD1">
              <w:t>д</w:t>
            </w:r>
            <w:r w:rsidRPr="007C7BD1">
              <w:t>министрации м</w:t>
            </w:r>
            <w:r w:rsidRPr="007C7BD1">
              <w:t>у</w:t>
            </w:r>
            <w:r w:rsidRPr="007C7BD1">
              <w:t>ниципального о</w:t>
            </w:r>
            <w:r w:rsidRPr="007C7BD1">
              <w:t>б</w:t>
            </w:r>
            <w:r w:rsidRPr="007C7BD1">
              <w:t>разования Нов</w:t>
            </w:r>
            <w:r w:rsidRPr="007C7BD1">
              <w:t>о</w:t>
            </w:r>
            <w:r w:rsidRPr="007C7BD1">
              <w:t>покровский район</w:t>
            </w:r>
          </w:p>
        </w:tc>
        <w:tc>
          <w:tcPr>
            <w:tcW w:w="2198" w:type="dxa"/>
          </w:tcPr>
          <w:p w:rsidR="00182033" w:rsidRPr="007C7BD1" w:rsidRDefault="00182033" w:rsidP="0069501A">
            <w:pPr>
              <w:pStyle w:val="Default"/>
              <w:jc w:val="center"/>
            </w:pPr>
            <w:r w:rsidRPr="007C7BD1">
              <w:t>-</w:t>
            </w:r>
          </w:p>
          <w:p w:rsidR="00182033" w:rsidRPr="007C7BD1" w:rsidRDefault="00182033" w:rsidP="0069501A">
            <w:pPr>
              <w:pStyle w:val="Default"/>
              <w:jc w:val="center"/>
            </w:pPr>
          </w:p>
        </w:tc>
        <w:tc>
          <w:tcPr>
            <w:tcW w:w="3300" w:type="dxa"/>
          </w:tcPr>
          <w:p w:rsidR="00182033" w:rsidRPr="007C7BD1" w:rsidRDefault="00960564" w:rsidP="0069501A">
            <w:pPr>
              <w:pStyle w:val="Default"/>
              <w:jc w:val="both"/>
            </w:pPr>
            <w:r w:rsidRPr="007C7BD1">
              <w:t>Разработан план меропри</w:t>
            </w:r>
            <w:r w:rsidRPr="007C7BD1">
              <w:t>я</w:t>
            </w:r>
            <w:r w:rsidRPr="007C7BD1">
              <w:t>тий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7C7BD1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7C7BD1">
              <w:rPr>
                <w:sz w:val="28"/>
                <w:szCs w:val="28"/>
              </w:rPr>
              <w:t>Поддержка отраслей экономики</w:t>
            </w:r>
          </w:p>
          <w:p w:rsidR="005244BE" w:rsidRPr="000B7259" w:rsidRDefault="005244BE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C860BA">
        <w:tc>
          <w:tcPr>
            <w:tcW w:w="591" w:type="dxa"/>
          </w:tcPr>
          <w:p w:rsidR="00182033" w:rsidRPr="007C7BD1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7" w:type="dxa"/>
          </w:tcPr>
          <w:p w:rsidR="00182033" w:rsidRPr="007C7BD1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Обеспечение в 2016 году исполнения ко</w:t>
            </w:r>
            <w:r w:rsidRPr="007C7BD1">
              <w:rPr>
                <w:sz w:val="24"/>
                <w:szCs w:val="24"/>
              </w:rPr>
              <w:t>н</w:t>
            </w:r>
            <w:r w:rsidRPr="007C7BD1">
              <w:rPr>
                <w:sz w:val="24"/>
                <w:szCs w:val="24"/>
              </w:rPr>
              <w:t>трактов, сни</w:t>
            </w:r>
            <w:r w:rsidRPr="007C7BD1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7C7BD1">
              <w:rPr>
                <w:sz w:val="24"/>
                <w:szCs w:val="24"/>
              </w:rPr>
              <w:t>у</w:t>
            </w:r>
            <w:r w:rsidRPr="007C7BD1">
              <w:rPr>
                <w:sz w:val="24"/>
                <w:szCs w:val="24"/>
              </w:rPr>
              <w:t>пок по</w:t>
            </w:r>
            <w:r w:rsidRPr="007C7BD1">
              <w:rPr>
                <w:sz w:val="24"/>
                <w:szCs w:val="24"/>
              </w:rPr>
              <w:softHyphen/>
              <w:t>средством:</w:t>
            </w:r>
          </w:p>
          <w:p w:rsidR="00182033" w:rsidRPr="007C7BD1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установления п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рядка из</w:t>
            </w:r>
            <w:r w:rsidRPr="007C7BD1">
              <w:rPr>
                <w:sz w:val="24"/>
                <w:szCs w:val="24"/>
              </w:rPr>
              <w:softHyphen/>
              <w:t>менения ср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ка исполнения мун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ципального контра</w:t>
            </w:r>
            <w:r w:rsidRPr="007C7BD1">
              <w:rPr>
                <w:sz w:val="24"/>
                <w:szCs w:val="24"/>
              </w:rPr>
              <w:t>к</w:t>
            </w:r>
            <w:r w:rsidRPr="007C7BD1">
              <w:rPr>
                <w:sz w:val="24"/>
                <w:szCs w:val="24"/>
              </w:rPr>
              <w:t>та, и (или) цены ед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>ницы товара, работы, услуги, и (или) коли</w:t>
            </w:r>
            <w:r w:rsidRPr="007C7BD1">
              <w:rPr>
                <w:sz w:val="24"/>
                <w:szCs w:val="24"/>
              </w:rPr>
              <w:softHyphen/>
              <w:t>чества товаров, работ, услуг, предусмотре</w:t>
            </w:r>
            <w:r w:rsidRPr="007C7BD1">
              <w:rPr>
                <w:sz w:val="24"/>
                <w:szCs w:val="24"/>
              </w:rPr>
              <w:t>н</w:t>
            </w:r>
            <w:r w:rsidRPr="007C7BD1">
              <w:rPr>
                <w:sz w:val="24"/>
                <w:szCs w:val="24"/>
              </w:rPr>
              <w:t>ных муниципальными контрактами, срок исполнения которых истекает в 2016 году;</w:t>
            </w:r>
          </w:p>
          <w:p w:rsidR="00182033" w:rsidRPr="007C7BD1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определения д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полнитель</w:t>
            </w:r>
            <w:r w:rsidRPr="007C7BD1">
              <w:rPr>
                <w:sz w:val="24"/>
                <w:szCs w:val="24"/>
              </w:rPr>
              <w:softHyphen/>
              <w:t>ных случ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lastRenderedPageBreak/>
              <w:t>ев и условий, при к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торых муниципал</w:t>
            </w:r>
            <w:r w:rsidRPr="007C7BD1">
              <w:rPr>
                <w:sz w:val="24"/>
                <w:szCs w:val="24"/>
              </w:rPr>
              <w:t>ь</w:t>
            </w:r>
            <w:r w:rsidRPr="007C7BD1">
              <w:rPr>
                <w:sz w:val="24"/>
                <w:szCs w:val="24"/>
              </w:rPr>
              <w:t>ный заказчик вправе, но не обязан устана</w:t>
            </w:r>
            <w:r w:rsidRPr="007C7BD1">
              <w:rPr>
                <w:sz w:val="24"/>
                <w:szCs w:val="24"/>
              </w:rPr>
              <w:t>в</w:t>
            </w:r>
            <w:r w:rsidRPr="007C7BD1">
              <w:rPr>
                <w:sz w:val="24"/>
                <w:szCs w:val="24"/>
              </w:rPr>
              <w:t>ливать требование об обеспечении испо</w:t>
            </w:r>
            <w:r w:rsidRPr="007C7BD1">
              <w:rPr>
                <w:sz w:val="24"/>
                <w:szCs w:val="24"/>
              </w:rPr>
              <w:t>л</w:t>
            </w:r>
            <w:r w:rsidRPr="007C7BD1">
              <w:rPr>
                <w:sz w:val="24"/>
                <w:szCs w:val="24"/>
              </w:rPr>
              <w:t>нения муниципальн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 xml:space="preserve">го контракта в 2016 году </w:t>
            </w:r>
          </w:p>
          <w:p w:rsidR="005244BE" w:rsidRPr="007C7BD1" w:rsidRDefault="005244BE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182033" w:rsidRPr="007C7BD1" w:rsidRDefault="00182033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182033" w:rsidRPr="007C7BD1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в течение трех меся</w:t>
            </w:r>
            <w:r w:rsidRPr="007C7BD1">
              <w:rPr>
                <w:sz w:val="24"/>
                <w:szCs w:val="24"/>
              </w:rPr>
              <w:softHyphen/>
              <w:t>цев, с д</w:t>
            </w:r>
            <w:r w:rsidRPr="007C7BD1">
              <w:rPr>
                <w:sz w:val="24"/>
                <w:szCs w:val="24"/>
              </w:rPr>
              <w:t>а</w:t>
            </w:r>
            <w:r w:rsidRPr="007C7BD1">
              <w:rPr>
                <w:sz w:val="24"/>
                <w:szCs w:val="24"/>
              </w:rPr>
              <w:t>ты принятия соответст</w:t>
            </w:r>
            <w:r w:rsidRPr="007C7BD1">
              <w:rPr>
                <w:sz w:val="24"/>
                <w:szCs w:val="24"/>
              </w:rPr>
              <w:softHyphen/>
              <w:t>вующих но</w:t>
            </w:r>
            <w:r w:rsidRPr="007C7BD1">
              <w:rPr>
                <w:sz w:val="24"/>
                <w:szCs w:val="24"/>
              </w:rPr>
              <w:t>р</w:t>
            </w:r>
            <w:r w:rsidRPr="007C7BD1">
              <w:rPr>
                <w:sz w:val="24"/>
                <w:szCs w:val="24"/>
              </w:rPr>
              <w:t>матив</w:t>
            </w:r>
            <w:r w:rsidRPr="007C7BD1">
              <w:rPr>
                <w:sz w:val="24"/>
                <w:szCs w:val="24"/>
              </w:rPr>
              <w:softHyphen/>
              <w:t>ных пра</w:t>
            </w:r>
            <w:r w:rsidRPr="007C7BD1">
              <w:rPr>
                <w:sz w:val="24"/>
                <w:szCs w:val="24"/>
              </w:rPr>
              <w:softHyphen/>
              <w:t>вовых ак</w:t>
            </w:r>
            <w:r w:rsidRPr="007C7BD1">
              <w:rPr>
                <w:sz w:val="24"/>
                <w:szCs w:val="24"/>
              </w:rPr>
              <w:softHyphen/>
              <w:t>тов главы админ</w:t>
            </w:r>
            <w:r w:rsidRPr="007C7BD1">
              <w:rPr>
                <w:sz w:val="24"/>
                <w:szCs w:val="24"/>
              </w:rPr>
              <w:t>и</w:t>
            </w:r>
            <w:r w:rsidRPr="007C7BD1">
              <w:rPr>
                <w:sz w:val="24"/>
                <w:szCs w:val="24"/>
              </w:rPr>
              <w:t xml:space="preserve">страции </w:t>
            </w:r>
          </w:p>
          <w:p w:rsidR="00182033" w:rsidRPr="007C7BD1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(губернатора)</w:t>
            </w:r>
          </w:p>
          <w:p w:rsidR="00182033" w:rsidRPr="007C7BD1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Краснодарско</w:t>
            </w:r>
            <w:r w:rsidRPr="007C7BD1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24" w:type="dxa"/>
          </w:tcPr>
          <w:p w:rsidR="00182033" w:rsidRPr="007C7BD1" w:rsidRDefault="00182033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7C7BD1">
              <w:rPr>
                <w:sz w:val="24"/>
                <w:szCs w:val="24"/>
              </w:rPr>
              <w:t>д</w:t>
            </w:r>
            <w:r w:rsidRPr="007C7BD1">
              <w:rPr>
                <w:sz w:val="24"/>
                <w:szCs w:val="24"/>
              </w:rPr>
              <w:t>министрации м</w:t>
            </w:r>
            <w:r w:rsidRPr="007C7BD1">
              <w:rPr>
                <w:sz w:val="24"/>
                <w:szCs w:val="24"/>
              </w:rPr>
              <w:t>у</w:t>
            </w:r>
            <w:r w:rsidRPr="007C7BD1">
              <w:rPr>
                <w:sz w:val="24"/>
                <w:szCs w:val="24"/>
              </w:rPr>
              <w:t>ниципального о</w:t>
            </w:r>
            <w:r w:rsidRPr="007C7BD1">
              <w:rPr>
                <w:sz w:val="24"/>
                <w:szCs w:val="24"/>
              </w:rPr>
              <w:t>б</w:t>
            </w:r>
            <w:r w:rsidRPr="007C7BD1">
              <w:rPr>
                <w:sz w:val="24"/>
                <w:szCs w:val="24"/>
              </w:rPr>
              <w:t>разования Нов</w:t>
            </w:r>
            <w:r w:rsidRPr="007C7BD1">
              <w:rPr>
                <w:sz w:val="24"/>
                <w:szCs w:val="24"/>
              </w:rPr>
              <w:t>о</w:t>
            </w:r>
            <w:r w:rsidRPr="007C7BD1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7C7BD1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7C7BD1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7BD1">
              <w:rPr>
                <w:sz w:val="24"/>
                <w:szCs w:val="24"/>
              </w:rPr>
              <w:t>поддержание стабильности функцио</w:t>
            </w:r>
            <w:r w:rsidRPr="007C7BD1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37AA0" w:rsidTr="00C860BA">
        <w:tc>
          <w:tcPr>
            <w:tcW w:w="591" w:type="dxa"/>
          </w:tcPr>
          <w:p w:rsidR="00182033" w:rsidRPr="007C7BD1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87" w:type="dxa"/>
          </w:tcPr>
          <w:p w:rsidR="00182033" w:rsidRPr="007C7BD1" w:rsidRDefault="00182033" w:rsidP="00AA290F">
            <w:pPr>
              <w:pStyle w:val="Default"/>
              <w:jc w:val="both"/>
            </w:pPr>
            <w:r w:rsidRPr="007C7BD1">
              <w:t>Организация монит</w:t>
            </w:r>
            <w:r w:rsidRPr="007C7BD1">
              <w:t>о</w:t>
            </w:r>
            <w:r w:rsidRPr="007C7BD1">
              <w:t>ринга развития ситу</w:t>
            </w:r>
            <w:r w:rsidRPr="007C7BD1">
              <w:t>а</w:t>
            </w:r>
            <w:r w:rsidRPr="007C7BD1">
              <w:t>ции в социально-экономической сфере и реализации мер</w:t>
            </w:r>
            <w:r w:rsidRPr="007C7BD1">
              <w:t>о</w:t>
            </w:r>
            <w:r w:rsidRPr="007C7BD1">
              <w:t xml:space="preserve">приятий настоящего плана </w:t>
            </w:r>
          </w:p>
        </w:tc>
        <w:tc>
          <w:tcPr>
            <w:tcW w:w="2130" w:type="dxa"/>
          </w:tcPr>
          <w:p w:rsidR="00182033" w:rsidRPr="007C7BD1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56" w:type="dxa"/>
          </w:tcPr>
          <w:p w:rsidR="00182033" w:rsidRPr="007C7BD1" w:rsidRDefault="00182033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24" w:type="dxa"/>
          </w:tcPr>
          <w:p w:rsidR="00182033" w:rsidRPr="007C7BD1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182033" w:rsidRPr="007C7BD1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муниципального образования</w:t>
            </w:r>
          </w:p>
          <w:p w:rsidR="00182033" w:rsidRPr="007C7BD1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82033" w:rsidRPr="007C7BD1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182033" w:rsidRPr="007C7BD1" w:rsidRDefault="00960564" w:rsidP="00AA290F">
            <w:pPr>
              <w:pStyle w:val="Default"/>
              <w:jc w:val="both"/>
            </w:pPr>
            <w:r w:rsidRPr="007C7BD1">
              <w:t>Осуществляется ежемеся</w:t>
            </w:r>
            <w:r w:rsidRPr="007C7BD1">
              <w:t>ч</w:t>
            </w:r>
            <w:r w:rsidRPr="007C7BD1">
              <w:t>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704" w:rsidRPr="005B6882" w:rsidRDefault="003F270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F2704" w:rsidRPr="005B6882" w:rsidRDefault="003F270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704" w:rsidRPr="005B6882" w:rsidRDefault="003F270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F2704" w:rsidRPr="005B6882" w:rsidRDefault="003F270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C860BA" w:rsidRDefault="00C860BA">
        <w:pPr>
          <w:pStyle w:val="a6"/>
          <w:jc w:val="center"/>
        </w:pPr>
        <w:fldSimple w:instr=" PAGE   \* MERGEFORMAT ">
          <w:r w:rsidR="00CE751A">
            <w:rPr>
              <w:noProof/>
            </w:rPr>
            <w:t>4</w:t>
          </w:r>
        </w:fldSimple>
      </w:p>
    </w:sdtContent>
  </w:sdt>
  <w:p w:rsidR="00C860BA" w:rsidRDefault="00C860B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216B6"/>
    <w:rsid w:val="00036C6E"/>
    <w:rsid w:val="0004339F"/>
    <w:rsid w:val="0006647D"/>
    <w:rsid w:val="000672B4"/>
    <w:rsid w:val="0006739F"/>
    <w:rsid w:val="00070CD2"/>
    <w:rsid w:val="00082C53"/>
    <w:rsid w:val="00083028"/>
    <w:rsid w:val="00090F3B"/>
    <w:rsid w:val="00095EFE"/>
    <w:rsid w:val="000B1003"/>
    <w:rsid w:val="000B486C"/>
    <w:rsid w:val="000B7259"/>
    <w:rsid w:val="000C6D0C"/>
    <w:rsid w:val="000E50B2"/>
    <w:rsid w:val="000F4ED0"/>
    <w:rsid w:val="0010659B"/>
    <w:rsid w:val="001066A1"/>
    <w:rsid w:val="00114212"/>
    <w:rsid w:val="001236EF"/>
    <w:rsid w:val="00141CE0"/>
    <w:rsid w:val="00177522"/>
    <w:rsid w:val="00182033"/>
    <w:rsid w:val="001845C8"/>
    <w:rsid w:val="001C72CA"/>
    <w:rsid w:val="001D0B9B"/>
    <w:rsid w:val="001E505B"/>
    <w:rsid w:val="001E7900"/>
    <w:rsid w:val="001F0E08"/>
    <w:rsid w:val="001F22E0"/>
    <w:rsid w:val="001F3B5D"/>
    <w:rsid w:val="002032A7"/>
    <w:rsid w:val="00205F4F"/>
    <w:rsid w:val="002203C3"/>
    <w:rsid w:val="00223D46"/>
    <w:rsid w:val="002619C8"/>
    <w:rsid w:val="0027178F"/>
    <w:rsid w:val="00276B4E"/>
    <w:rsid w:val="002B731C"/>
    <w:rsid w:val="002E4232"/>
    <w:rsid w:val="002F15EC"/>
    <w:rsid w:val="003075D7"/>
    <w:rsid w:val="003275AA"/>
    <w:rsid w:val="00341569"/>
    <w:rsid w:val="00347383"/>
    <w:rsid w:val="003637C8"/>
    <w:rsid w:val="003A614E"/>
    <w:rsid w:val="003D0872"/>
    <w:rsid w:val="003D4C84"/>
    <w:rsid w:val="003F0C8B"/>
    <w:rsid w:val="003F2704"/>
    <w:rsid w:val="004077BB"/>
    <w:rsid w:val="00407FE6"/>
    <w:rsid w:val="00425CFD"/>
    <w:rsid w:val="004366D9"/>
    <w:rsid w:val="00452CDB"/>
    <w:rsid w:val="00473D87"/>
    <w:rsid w:val="004B1FD3"/>
    <w:rsid w:val="004E384A"/>
    <w:rsid w:val="004F1A86"/>
    <w:rsid w:val="005244BE"/>
    <w:rsid w:val="00535FCF"/>
    <w:rsid w:val="00562CDF"/>
    <w:rsid w:val="00575166"/>
    <w:rsid w:val="00591D5B"/>
    <w:rsid w:val="005B1240"/>
    <w:rsid w:val="005B474D"/>
    <w:rsid w:val="005B6882"/>
    <w:rsid w:val="005D7D8E"/>
    <w:rsid w:val="005F66F4"/>
    <w:rsid w:val="00604942"/>
    <w:rsid w:val="00607BC1"/>
    <w:rsid w:val="006226E4"/>
    <w:rsid w:val="00644BFB"/>
    <w:rsid w:val="00673F02"/>
    <w:rsid w:val="00674236"/>
    <w:rsid w:val="00682A81"/>
    <w:rsid w:val="00686F2E"/>
    <w:rsid w:val="0069501A"/>
    <w:rsid w:val="006F21B2"/>
    <w:rsid w:val="00744A5E"/>
    <w:rsid w:val="0079123A"/>
    <w:rsid w:val="007917C2"/>
    <w:rsid w:val="007A29BE"/>
    <w:rsid w:val="007B446C"/>
    <w:rsid w:val="007C76AC"/>
    <w:rsid w:val="007C7BD1"/>
    <w:rsid w:val="007C7F6B"/>
    <w:rsid w:val="007F19A8"/>
    <w:rsid w:val="007F3A44"/>
    <w:rsid w:val="00840F2C"/>
    <w:rsid w:val="00846B0B"/>
    <w:rsid w:val="00862502"/>
    <w:rsid w:val="0087108E"/>
    <w:rsid w:val="00875F7A"/>
    <w:rsid w:val="008B3C47"/>
    <w:rsid w:val="008B557C"/>
    <w:rsid w:val="008D1802"/>
    <w:rsid w:val="008E21B8"/>
    <w:rsid w:val="008F4C08"/>
    <w:rsid w:val="00904EC4"/>
    <w:rsid w:val="009266BC"/>
    <w:rsid w:val="00932CEB"/>
    <w:rsid w:val="00932D56"/>
    <w:rsid w:val="009472E9"/>
    <w:rsid w:val="009600EA"/>
    <w:rsid w:val="00960564"/>
    <w:rsid w:val="009A4D27"/>
    <w:rsid w:val="009F72BC"/>
    <w:rsid w:val="00A6010E"/>
    <w:rsid w:val="00A61B84"/>
    <w:rsid w:val="00A82D35"/>
    <w:rsid w:val="00A92B5A"/>
    <w:rsid w:val="00A96002"/>
    <w:rsid w:val="00AA0A2F"/>
    <w:rsid w:val="00AA2712"/>
    <w:rsid w:val="00AA290F"/>
    <w:rsid w:val="00AA5F47"/>
    <w:rsid w:val="00AC248D"/>
    <w:rsid w:val="00B21D19"/>
    <w:rsid w:val="00B222E8"/>
    <w:rsid w:val="00B226B6"/>
    <w:rsid w:val="00B32A23"/>
    <w:rsid w:val="00B34F67"/>
    <w:rsid w:val="00B60681"/>
    <w:rsid w:val="00B759CB"/>
    <w:rsid w:val="00B92BD7"/>
    <w:rsid w:val="00BA2F81"/>
    <w:rsid w:val="00BC096E"/>
    <w:rsid w:val="00BC1FBE"/>
    <w:rsid w:val="00BE1B55"/>
    <w:rsid w:val="00BF4C53"/>
    <w:rsid w:val="00C001B7"/>
    <w:rsid w:val="00C12BDF"/>
    <w:rsid w:val="00C16A0B"/>
    <w:rsid w:val="00C370E4"/>
    <w:rsid w:val="00C37320"/>
    <w:rsid w:val="00C67E12"/>
    <w:rsid w:val="00C71684"/>
    <w:rsid w:val="00C860BA"/>
    <w:rsid w:val="00C92196"/>
    <w:rsid w:val="00C92A65"/>
    <w:rsid w:val="00CB16F5"/>
    <w:rsid w:val="00CC467A"/>
    <w:rsid w:val="00CE751A"/>
    <w:rsid w:val="00D01497"/>
    <w:rsid w:val="00D343C5"/>
    <w:rsid w:val="00D461A7"/>
    <w:rsid w:val="00D50880"/>
    <w:rsid w:val="00D81D03"/>
    <w:rsid w:val="00D96C58"/>
    <w:rsid w:val="00DB20A1"/>
    <w:rsid w:val="00DC3DBA"/>
    <w:rsid w:val="00DD49E2"/>
    <w:rsid w:val="00DD7D7D"/>
    <w:rsid w:val="00DF1416"/>
    <w:rsid w:val="00E641E6"/>
    <w:rsid w:val="00E65FFD"/>
    <w:rsid w:val="00E94632"/>
    <w:rsid w:val="00EA0DE7"/>
    <w:rsid w:val="00EB09CD"/>
    <w:rsid w:val="00ED2683"/>
    <w:rsid w:val="00ED2A74"/>
    <w:rsid w:val="00EE57E2"/>
    <w:rsid w:val="00EE6262"/>
    <w:rsid w:val="00EF4E63"/>
    <w:rsid w:val="00F071BD"/>
    <w:rsid w:val="00F073C1"/>
    <w:rsid w:val="00F17C4A"/>
    <w:rsid w:val="00F23795"/>
    <w:rsid w:val="00F24880"/>
    <w:rsid w:val="00F27632"/>
    <w:rsid w:val="00F31E71"/>
    <w:rsid w:val="00F37AA0"/>
    <w:rsid w:val="00F61DCF"/>
    <w:rsid w:val="00F9705C"/>
    <w:rsid w:val="00FB0E8F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26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55</cp:revision>
  <cp:lastPrinted>2016-06-21T05:48:00Z</cp:lastPrinted>
  <dcterms:created xsi:type="dcterms:W3CDTF">2016-04-28T07:32:00Z</dcterms:created>
  <dcterms:modified xsi:type="dcterms:W3CDTF">2016-07-13T12:41:00Z</dcterms:modified>
</cp:coreProperties>
</file>